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5B2AD" w14:textId="77777777" w:rsidR="005F5AC8" w:rsidRPr="005232F6" w:rsidRDefault="005F5AC8" w:rsidP="005F5AC8">
      <w:pPr>
        <w:jc w:val="righ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（別紙様式）</w:t>
      </w:r>
    </w:p>
    <w:p w14:paraId="2FE49780" w14:textId="77777777" w:rsidR="0083173F" w:rsidRPr="005232F6" w:rsidRDefault="00B0122F" w:rsidP="0083173F">
      <w:pPr>
        <w:jc w:val="center"/>
        <w:rPr>
          <w:rFonts w:ascii="ＭＳ 明朝" w:eastAsia="ＭＳ 明朝" w:hAnsi="ＭＳ 明朝"/>
          <w:b/>
        </w:rPr>
      </w:pPr>
      <w:r w:rsidRPr="005232F6">
        <w:rPr>
          <w:rFonts w:ascii="ＭＳ 明朝" w:eastAsia="ＭＳ 明朝" w:hAnsi="ＭＳ 明朝" w:hint="eastAsia"/>
          <w:b/>
        </w:rPr>
        <w:t>研究指導計画書・報告書</w:t>
      </w:r>
      <w:r w:rsidR="00CD2480" w:rsidRPr="005232F6">
        <w:rPr>
          <w:rFonts w:ascii="ＭＳ 明朝" w:eastAsia="ＭＳ 明朝" w:hAnsi="ＭＳ 明朝" w:hint="eastAsia"/>
          <w:b/>
        </w:rPr>
        <w:t xml:space="preserve">　</w:t>
      </w:r>
    </w:p>
    <w:p w14:paraId="6F94DEB1" w14:textId="77777777" w:rsidR="00B0122F" w:rsidRPr="005232F6" w:rsidRDefault="0009420C" w:rsidP="0083173F">
      <w:pPr>
        <w:jc w:val="righ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(和暦)</w:t>
      </w:r>
      <w:r w:rsidR="00B0122F" w:rsidRPr="005232F6">
        <w:rPr>
          <w:rFonts w:ascii="ＭＳ 明朝" w:eastAsia="ＭＳ 明朝" w:hAnsi="ＭＳ 明朝" w:hint="eastAsia"/>
        </w:rPr>
        <w:t xml:space="preserve">　　年　　月　　日</w:t>
      </w:r>
    </w:p>
    <w:p w14:paraId="3D301A4C" w14:textId="2AFF78A4" w:rsidR="00B0122F" w:rsidRPr="005232F6" w:rsidRDefault="001524C5" w:rsidP="00B0122F">
      <w:pPr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創成科学研究科</w:t>
      </w:r>
      <w:r w:rsidR="0085099A" w:rsidRPr="005232F6">
        <w:rPr>
          <w:rFonts w:ascii="ＭＳ 明朝" w:eastAsia="ＭＳ 明朝" w:hAnsi="ＭＳ 明朝" w:hint="eastAsia"/>
        </w:rPr>
        <w:t>創成科学</w:t>
      </w:r>
      <w:r w:rsidR="00914C5B" w:rsidRPr="005232F6">
        <w:rPr>
          <w:rFonts w:ascii="ＭＳ 明朝" w:eastAsia="ＭＳ 明朝" w:hAnsi="ＭＳ 明朝" w:hint="eastAsia"/>
        </w:rPr>
        <w:t>専攻</w:t>
      </w:r>
      <w:r w:rsidRPr="005232F6">
        <w:rPr>
          <w:rFonts w:ascii="ＭＳ 明朝" w:eastAsia="ＭＳ 明朝" w:hAnsi="ＭＳ 明朝" w:hint="eastAsia"/>
        </w:rPr>
        <w:t xml:space="preserve">　</w:t>
      </w:r>
      <w:r w:rsidR="0061271E" w:rsidRPr="005232F6">
        <w:rPr>
          <w:rFonts w:ascii="ＭＳ 明朝" w:eastAsia="ＭＳ 明朝" w:hAnsi="ＭＳ 明朝"/>
          <w:u w:val="single"/>
        </w:rPr>
        <w:t xml:space="preserve">　</w:t>
      </w:r>
      <w:r w:rsidRPr="005232F6">
        <w:rPr>
          <w:rFonts w:ascii="ＭＳ 明朝" w:eastAsia="ＭＳ 明朝" w:hAnsi="ＭＳ 明朝" w:hint="eastAsia"/>
          <w:u w:val="single"/>
        </w:rPr>
        <w:t xml:space="preserve">　　　　</w:t>
      </w:r>
      <w:r w:rsidR="0061271E" w:rsidRPr="005232F6">
        <w:rPr>
          <w:rFonts w:ascii="ＭＳ 明朝" w:eastAsia="ＭＳ 明朝" w:hAnsi="ＭＳ 明朝"/>
          <w:u w:val="single"/>
        </w:rPr>
        <w:t xml:space="preserve">　　　</w:t>
      </w:r>
      <w:r w:rsidR="0061271E" w:rsidRPr="005232F6">
        <w:rPr>
          <w:rFonts w:ascii="ＭＳ 明朝" w:eastAsia="ＭＳ 明朝" w:hAnsi="ＭＳ 明朝" w:hint="eastAsia"/>
          <w:u w:val="single"/>
        </w:rPr>
        <w:t xml:space="preserve">　</w:t>
      </w:r>
      <w:r w:rsidR="00D5538A" w:rsidRPr="005232F6">
        <w:rPr>
          <w:rFonts w:ascii="ＭＳ 明朝" w:eastAsia="ＭＳ 明朝" w:hAnsi="ＭＳ 明朝" w:hint="eastAsia"/>
          <w:u w:val="single"/>
        </w:rPr>
        <w:t xml:space="preserve"> </w:t>
      </w:r>
      <w:r w:rsidR="00D5538A" w:rsidRPr="005232F6">
        <w:rPr>
          <w:rFonts w:ascii="ＭＳ 明朝" w:eastAsia="ＭＳ 明朝" w:hAnsi="ＭＳ 明朝"/>
        </w:rPr>
        <w:t xml:space="preserve"> (</w:t>
      </w:r>
      <w:r w:rsidR="00914C5B" w:rsidRPr="005232F6">
        <w:rPr>
          <w:rFonts w:ascii="ＭＳ 明朝" w:eastAsia="ＭＳ 明朝" w:hAnsi="ＭＳ 明朝" w:hint="eastAsia"/>
        </w:rPr>
        <w:t>学位プログラム</w:t>
      </w:r>
      <w:r w:rsidR="00D5538A" w:rsidRPr="005232F6">
        <w:rPr>
          <w:rFonts w:ascii="ＭＳ 明朝" w:eastAsia="ＭＳ 明朝" w:hAnsi="ＭＳ 明朝" w:hint="eastAsia"/>
        </w:rPr>
        <w:t>)</w:t>
      </w:r>
    </w:p>
    <w:p w14:paraId="796DA1F5" w14:textId="77777777" w:rsidR="00B0122F" w:rsidRPr="005232F6" w:rsidRDefault="00B0122F" w:rsidP="00B0122F">
      <w:pPr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 xml:space="preserve">学生番号　</w:t>
      </w:r>
      <w:r w:rsidRPr="005232F6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7DEB37B9" w14:textId="77777777" w:rsidR="00B0122F" w:rsidRPr="005232F6" w:rsidRDefault="00B0122F" w:rsidP="003B3957">
      <w:pPr>
        <w:spacing w:line="280" w:lineRule="exact"/>
        <w:ind w:leftChars="100" w:left="420" w:hangingChars="100" w:hanging="210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 xml:space="preserve">氏　　名　</w:t>
      </w:r>
      <w:r w:rsidRPr="005232F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5232F6">
        <w:rPr>
          <w:rFonts w:ascii="ＭＳ 明朝" w:eastAsia="ＭＳ 明朝" w:hAnsi="ＭＳ 明朝" w:hint="eastAsia"/>
        </w:rPr>
        <w:t xml:space="preserve">　　　</w:t>
      </w:r>
      <w:r w:rsidR="003B3957" w:rsidRPr="005232F6">
        <w:rPr>
          <w:rFonts w:ascii="ＭＳ 明朝" w:eastAsia="ＭＳ 明朝" w:hAnsi="ＭＳ 明朝" w:cs="Times New Roman" w:hint="eastAsia"/>
          <w:kern w:val="21"/>
          <w:szCs w:val="21"/>
        </w:rPr>
        <w:t>（名前は自署又は記名押印）</w:t>
      </w:r>
      <w:r w:rsidRPr="005232F6">
        <w:rPr>
          <w:rFonts w:ascii="ＭＳ 明朝" w:eastAsia="ＭＳ 明朝" w:hAnsi="ＭＳ 明朝" w:hint="eastAsia"/>
        </w:rPr>
        <w:t xml:space="preserve">　　　　　　　　</w:t>
      </w:r>
    </w:p>
    <w:p w14:paraId="43C5C0FF" w14:textId="1AC5998E" w:rsidR="00B0122F" w:rsidRPr="005232F6" w:rsidRDefault="00B0122F" w:rsidP="00B0122F">
      <w:pPr>
        <w:rPr>
          <w:rFonts w:ascii="ＭＳ 明朝" w:eastAsia="ＭＳ 明朝" w:hAnsi="ＭＳ 明朝"/>
          <w:u w:val="single"/>
        </w:rPr>
      </w:pPr>
      <w:r w:rsidRPr="005232F6">
        <w:rPr>
          <w:rFonts w:ascii="ＭＳ 明朝" w:eastAsia="ＭＳ 明朝" w:hAnsi="ＭＳ 明朝" w:hint="eastAsia"/>
        </w:rPr>
        <w:t xml:space="preserve">主指導教員名　</w:t>
      </w:r>
      <w:r w:rsidR="00E96E0B" w:rsidRPr="005232F6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E96E0B" w:rsidRPr="005232F6">
        <w:rPr>
          <w:rFonts w:ascii="ＭＳ 明朝" w:eastAsia="ＭＳ 明朝" w:hAnsi="ＭＳ 明朝" w:hint="eastAsia"/>
        </w:rPr>
        <w:t xml:space="preserve">　</w:t>
      </w:r>
      <w:r w:rsidRPr="005232F6">
        <w:rPr>
          <w:rFonts w:ascii="ＭＳ 明朝" w:eastAsia="ＭＳ 明朝" w:hAnsi="ＭＳ 明朝" w:hint="eastAsia"/>
        </w:rPr>
        <w:t xml:space="preserve">副指導教員名　</w:t>
      </w:r>
      <w:r w:rsidR="00E96E0B" w:rsidRPr="005232F6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83173F" w:rsidRPr="005232F6">
        <w:rPr>
          <w:rFonts w:ascii="ＭＳ 明朝" w:eastAsia="ＭＳ 明朝" w:hAnsi="ＭＳ 明朝" w:hint="eastAsia"/>
          <w:u w:val="single"/>
        </w:rPr>
        <w:t xml:space="preserve">　</w:t>
      </w:r>
      <w:r w:rsidR="00E96E0B" w:rsidRPr="005232F6">
        <w:rPr>
          <w:rFonts w:ascii="ＭＳ 明朝" w:eastAsia="ＭＳ 明朝" w:hAnsi="ＭＳ 明朝" w:hint="eastAsia"/>
        </w:rPr>
        <w:t xml:space="preserve">　</w:t>
      </w:r>
      <w:r w:rsidR="00500958" w:rsidRPr="005232F6">
        <w:rPr>
          <w:rFonts w:ascii="ＭＳ 明朝" w:eastAsia="ＭＳ 明朝" w:hAnsi="ＭＳ 明朝" w:hint="eastAsia"/>
        </w:rPr>
        <w:t xml:space="preserve">副指導教員名　</w:t>
      </w:r>
      <w:r w:rsidR="00500958" w:rsidRPr="005232F6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500958" w:rsidRPr="005232F6">
        <w:rPr>
          <w:rFonts w:ascii="ＭＳ 明朝" w:eastAsia="ＭＳ 明朝" w:hAnsi="ＭＳ 明朝" w:hint="eastAsia"/>
        </w:rPr>
        <w:t xml:space="preserve">　</w:t>
      </w:r>
      <w:r w:rsidR="00E96E0B" w:rsidRPr="005232F6">
        <w:rPr>
          <w:rFonts w:ascii="ＭＳ 明朝" w:eastAsia="ＭＳ 明朝" w:hAnsi="ＭＳ 明朝" w:hint="eastAsia"/>
        </w:rPr>
        <w:t>アドバイザー教員</w:t>
      </w:r>
      <w:r w:rsidRPr="005232F6">
        <w:rPr>
          <w:rFonts w:ascii="ＭＳ 明朝" w:eastAsia="ＭＳ 明朝" w:hAnsi="ＭＳ 明朝" w:hint="eastAsia"/>
        </w:rPr>
        <w:t xml:space="preserve">名　</w:t>
      </w:r>
      <w:r w:rsidR="00E96E0B" w:rsidRPr="005232F6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83173F" w:rsidRPr="005232F6">
        <w:rPr>
          <w:rFonts w:ascii="ＭＳ 明朝" w:eastAsia="ＭＳ 明朝" w:hAnsi="ＭＳ 明朝" w:hint="eastAsia"/>
          <w:u w:val="single"/>
        </w:rPr>
        <w:t xml:space="preserve">　</w:t>
      </w:r>
    </w:p>
    <w:p w14:paraId="1489DC2B" w14:textId="77777777" w:rsidR="003B3957" w:rsidRPr="005232F6" w:rsidRDefault="003B3957" w:rsidP="00B0122F">
      <w:pPr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 xml:space="preserve">研究題目　</w:t>
      </w:r>
      <w:r w:rsidRPr="005232F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  <w:r w:rsidRPr="005232F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2151"/>
        <w:gridCol w:w="4902"/>
        <w:gridCol w:w="2268"/>
        <w:gridCol w:w="3544"/>
      </w:tblGrid>
      <w:tr w:rsidR="005232F6" w:rsidRPr="005232F6" w14:paraId="1DFBD5DD" w14:textId="77777777" w:rsidTr="00982220">
        <w:trPr>
          <w:trHeight w:val="359"/>
        </w:trPr>
        <w:tc>
          <w:tcPr>
            <w:tcW w:w="1164" w:type="dxa"/>
            <w:gridSpan w:val="2"/>
            <w:vMerge w:val="restart"/>
            <w:shd w:val="clear" w:color="auto" w:fill="auto"/>
          </w:tcPr>
          <w:p w14:paraId="07D015D2" w14:textId="77777777" w:rsidR="00073693" w:rsidRPr="005232F6" w:rsidRDefault="00073693" w:rsidP="00711B8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年　次</w:t>
            </w:r>
          </w:p>
        </w:tc>
        <w:tc>
          <w:tcPr>
            <w:tcW w:w="705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E1D59B" w14:textId="77777777" w:rsidR="00073693" w:rsidRPr="005232F6" w:rsidRDefault="00073693" w:rsidP="00711B8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581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6CC7D9D" w14:textId="77777777" w:rsidR="00073693" w:rsidRPr="005232F6" w:rsidRDefault="00073693" w:rsidP="00711B8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232F6">
              <w:rPr>
                <w:rFonts w:ascii="ＭＳ 明朝" w:eastAsia="ＭＳ 明朝" w:hAnsi="ＭＳ 明朝" w:hint="eastAsia"/>
                <w:b/>
              </w:rPr>
              <w:t>研究指導実施報告</w:t>
            </w:r>
          </w:p>
        </w:tc>
      </w:tr>
      <w:tr w:rsidR="005232F6" w:rsidRPr="005232F6" w14:paraId="442E1ABD" w14:textId="77777777" w:rsidTr="00982220">
        <w:trPr>
          <w:trHeight w:val="423"/>
        </w:trPr>
        <w:tc>
          <w:tcPr>
            <w:tcW w:w="1164" w:type="dxa"/>
            <w:gridSpan w:val="2"/>
            <w:vMerge/>
            <w:shd w:val="clear" w:color="auto" w:fill="auto"/>
          </w:tcPr>
          <w:p w14:paraId="6148536E" w14:textId="77777777" w:rsidR="00073693" w:rsidRPr="005232F6" w:rsidRDefault="00073693" w:rsidP="00711B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shd w:val="clear" w:color="auto" w:fill="auto"/>
          </w:tcPr>
          <w:p w14:paraId="2EB57C21" w14:textId="77777777" w:rsidR="00073693" w:rsidRPr="005232F6" w:rsidRDefault="00073693" w:rsidP="00711B8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履修予定授業科目</w:t>
            </w:r>
          </w:p>
        </w:tc>
        <w:tc>
          <w:tcPr>
            <w:tcW w:w="4902" w:type="dxa"/>
            <w:tcBorders>
              <w:right w:val="double" w:sz="4" w:space="0" w:color="auto"/>
            </w:tcBorders>
            <w:shd w:val="clear" w:color="auto" w:fill="auto"/>
          </w:tcPr>
          <w:p w14:paraId="0367B750" w14:textId="77777777" w:rsidR="00073693" w:rsidRPr="005232F6" w:rsidRDefault="00073693" w:rsidP="00711B8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研究計画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CF029D1" w14:textId="77777777" w:rsidR="00073693" w:rsidRPr="005232F6" w:rsidRDefault="00073693" w:rsidP="00711B8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研究実施経過報告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48101C7" w14:textId="77777777" w:rsidR="00073693" w:rsidRPr="005232F6" w:rsidRDefault="00073693" w:rsidP="00711B8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指導教員のコメント</w:t>
            </w:r>
          </w:p>
        </w:tc>
      </w:tr>
      <w:tr w:rsidR="005232F6" w:rsidRPr="005232F6" w14:paraId="7175A65A" w14:textId="77777777" w:rsidTr="003440D6">
        <w:trPr>
          <w:cantSplit/>
          <w:trHeight w:val="6161"/>
        </w:trPr>
        <w:tc>
          <w:tcPr>
            <w:tcW w:w="582" w:type="dxa"/>
            <w:shd w:val="clear" w:color="auto" w:fill="auto"/>
            <w:textDirection w:val="tbRlV"/>
          </w:tcPr>
          <w:p w14:paraId="37C4B0A2" w14:textId="77777777" w:rsidR="00073693" w:rsidRPr="005232F6" w:rsidRDefault="00073693" w:rsidP="00711B8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shd w:val="clear" w:color="auto" w:fill="auto"/>
            <w:textDirection w:val="tbRlV"/>
          </w:tcPr>
          <w:p w14:paraId="0FB906E1" w14:textId="77777777" w:rsidR="00073693" w:rsidRPr="005232F6" w:rsidRDefault="00073693" w:rsidP="00711B8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前期</w:t>
            </w:r>
          </w:p>
          <w:p w14:paraId="484998EA" w14:textId="77777777" w:rsidR="00073693" w:rsidRPr="005232F6" w:rsidRDefault="00073693" w:rsidP="00711B80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bottom w:val="dotted" w:sz="4" w:space="0" w:color="auto"/>
            </w:tcBorders>
            <w:shd w:val="clear" w:color="auto" w:fill="auto"/>
          </w:tcPr>
          <w:p w14:paraId="4A7C252B" w14:textId="153BED8B" w:rsidR="00073693" w:rsidRPr="005232F6" w:rsidRDefault="001524C5" w:rsidP="00711B8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232F6">
              <w:rPr>
                <w:rFonts w:ascii="ＭＳ 明朝" w:eastAsia="ＭＳ 明朝" w:hAnsi="ＭＳ 明朝" w:hint="eastAsia"/>
                <w:sz w:val="18"/>
                <w:szCs w:val="20"/>
              </w:rPr>
              <w:t>［研究科共通</w:t>
            </w:r>
            <w:r w:rsidR="002D3ABD" w:rsidRPr="005232F6">
              <w:rPr>
                <w:rFonts w:ascii="ＭＳ 明朝" w:eastAsia="ＭＳ 明朝" w:hAnsi="ＭＳ 明朝" w:hint="eastAsia"/>
                <w:sz w:val="18"/>
                <w:szCs w:val="20"/>
              </w:rPr>
              <w:t>選択</w:t>
            </w:r>
            <w:r w:rsidRPr="005232F6">
              <w:rPr>
                <w:rFonts w:ascii="ＭＳ 明朝" w:eastAsia="ＭＳ 明朝" w:hAnsi="ＭＳ 明朝" w:hint="eastAsia"/>
                <w:sz w:val="18"/>
                <w:szCs w:val="20"/>
              </w:rPr>
              <w:t>科目］</w:t>
            </w:r>
          </w:p>
          <w:p w14:paraId="17AACC7F" w14:textId="77777777" w:rsidR="001524C5" w:rsidRPr="005232F6" w:rsidRDefault="001524C5" w:rsidP="00711B8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73F0DE" w14:textId="77777777" w:rsidR="001524C5" w:rsidRPr="005232F6" w:rsidRDefault="001524C5" w:rsidP="00711B8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964B49" w14:textId="755BC879" w:rsidR="002D3ABD" w:rsidRPr="005232F6" w:rsidRDefault="002D3ABD" w:rsidP="002D3AB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232F6">
              <w:rPr>
                <w:rFonts w:ascii="ＭＳ 明朝" w:eastAsia="ＭＳ 明朝" w:hAnsi="ＭＳ 明朝" w:hint="eastAsia"/>
                <w:sz w:val="18"/>
                <w:szCs w:val="20"/>
              </w:rPr>
              <w:t>［研究科共通必修科目］</w:t>
            </w:r>
          </w:p>
          <w:p w14:paraId="4ECC254C" w14:textId="77777777" w:rsidR="001524C5" w:rsidRPr="005232F6" w:rsidRDefault="001524C5" w:rsidP="00711B8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129BB0B" w14:textId="363D6358" w:rsidR="002D3ABD" w:rsidRPr="005232F6" w:rsidRDefault="002D3ABD" w:rsidP="00711B8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C3EF4AD" w14:textId="329C211B" w:rsidR="002D3ABD" w:rsidRPr="005232F6" w:rsidRDefault="002D3ABD" w:rsidP="002D3AB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232F6">
              <w:rPr>
                <w:rFonts w:ascii="ＭＳ 明朝" w:eastAsia="ＭＳ 明朝" w:hAnsi="ＭＳ 明朝" w:hint="eastAsia"/>
                <w:sz w:val="18"/>
                <w:szCs w:val="20"/>
              </w:rPr>
              <w:t>［学位プログラム専門科目］</w:t>
            </w:r>
          </w:p>
          <w:p w14:paraId="02A54A5C" w14:textId="1A226139" w:rsidR="002D3ABD" w:rsidRPr="005232F6" w:rsidRDefault="002D3ABD" w:rsidP="00711B8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3F88B39" w14:textId="77777777" w:rsidR="002D3ABD" w:rsidRPr="005232F6" w:rsidRDefault="002D3ABD" w:rsidP="00711B8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C83043A" w14:textId="1DAC64A1" w:rsidR="001524C5" w:rsidRPr="005232F6" w:rsidRDefault="002D3ABD" w:rsidP="001524C5">
            <w:pPr>
              <w:rPr>
                <w:rFonts w:ascii="ＭＳ 明朝" w:eastAsia="ＭＳ 明朝" w:hAnsi="ＭＳ 明朝"/>
                <w:sz w:val="14"/>
                <w:szCs w:val="20"/>
              </w:rPr>
            </w:pPr>
            <w:r w:rsidRPr="005232F6">
              <w:rPr>
                <w:rFonts w:ascii="ＭＳ 明朝" w:eastAsia="ＭＳ 明朝" w:hAnsi="ＭＳ 明朝" w:hint="eastAsia"/>
                <w:sz w:val="14"/>
                <w:szCs w:val="20"/>
              </w:rPr>
              <w:t>【選択した研究指導</w:t>
            </w:r>
            <w:r w:rsidR="001524C5" w:rsidRPr="005232F6">
              <w:rPr>
                <w:rFonts w:ascii="ＭＳ 明朝" w:eastAsia="ＭＳ 明朝" w:hAnsi="ＭＳ 明朝" w:hint="eastAsia"/>
                <w:sz w:val="14"/>
                <w:szCs w:val="20"/>
              </w:rPr>
              <w:t>クラスター】</w:t>
            </w:r>
          </w:p>
          <w:p w14:paraId="0945F0D4" w14:textId="77777777" w:rsidR="001524C5" w:rsidRPr="005232F6" w:rsidRDefault="001524C5" w:rsidP="001524C5">
            <w:pPr>
              <w:rPr>
                <w:rFonts w:ascii="ＭＳ 明朝" w:eastAsia="ＭＳ 明朝" w:hAnsi="ＭＳ 明朝"/>
                <w:sz w:val="14"/>
                <w:szCs w:val="20"/>
              </w:rPr>
            </w:pPr>
          </w:p>
          <w:p w14:paraId="278B008D" w14:textId="77777777" w:rsidR="001524C5" w:rsidRPr="005232F6" w:rsidRDefault="001524C5" w:rsidP="002D3A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02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AA0EC4E" w14:textId="77777777" w:rsidR="00073693" w:rsidRPr="005232F6" w:rsidRDefault="00073693" w:rsidP="00711B8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2A961FF7" w14:textId="77777777" w:rsidR="00073693" w:rsidRPr="005232F6" w:rsidRDefault="00073693" w:rsidP="00711B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14:paraId="5C54FFF9" w14:textId="77777777" w:rsidR="00073693" w:rsidRPr="005232F6" w:rsidRDefault="00073693" w:rsidP="00711B80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主指導教員名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72FEFB11" w14:textId="20597BC6" w:rsidR="00073693" w:rsidRPr="005232F6" w:rsidRDefault="00073693" w:rsidP="00711B80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3AF2A640" w14:textId="77777777" w:rsidR="00073693" w:rsidRPr="005232F6" w:rsidRDefault="00073693" w:rsidP="00711B80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副指導教員名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09E0AE75" w14:textId="50DA5006" w:rsidR="00073693" w:rsidRPr="005232F6" w:rsidRDefault="00073693" w:rsidP="00711B80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53E80BC3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副指導教員名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0B9183BE" w14:textId="3EE843E6" w:rsidR="00073693" w:rsidRPr="005232F6" w:rsidRDefault="00500958" w:rsidP="00711B80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6877BD34" w14:textId="77777777" w:rsidR="00073693" w:rsidRPr="005232F6" w:rsidRDefault="00073693" w:rsidP="00711B80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アドバイザー教員</w:t>
            </w:r>
            <w:r w:rsidRPr="005232F6">
              <w:rPr>
                <w:rFonts w:ascii="ＭＳ 明朝" w:eastAsia="ＭＳ 明朝" w:hAnsi="ＭＳ 明朝" w:hint="eastAsia"/>
                <w:sz w:val="18"/>
                <w:szCs w:val="21"/>
              </w:rPr>
              <w:t>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</w:t>
            </w:r>
            <w:r w:rsidRPr="005232F6">
              <w:rPr>
                <w:rFonts w:ascii="ＭＳ 明朝" w:eastAsia="ＭＳ 明朝" w:hAnsi="ＭＳ 明朝"/>
                <w:sz w:val="18"/>
                <w:u w:val="single"/>
              </w:rPr>
              <w:t xml:space="preserve">　　　　　　</w:t>
            </w:r>
          </w:p>
          <w:p w14:paraId="7497CD8E" w14:textId="5DF9BA98" w:rsidR="00073693" w:rsidRPr="005232F6" w:rsidRDefault="00073693" w:rsidP="00711B80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50784544" w14:textId="77777777" w:rsidR="00500958" w:rsidRPr="005232F6" w:rsidRDefault="00500958" w:rsidP="00711B80">
            <w:pPr>
              <w:rPr>
                <w:rFonts w:ascii="ＭＳ 明朝" w:eastAsia="ＭＳ 明朝" w:hAnsi="ＭＳ 明朝"/>
                <w:u w:val="single"/>
              </w:rPr>
            </w:pPr>
          </w:p>
          <w:p w14:paraId="7EB5BC10" w14:textId="77777777" w:rsidR="00161261" w:rsidRPr="005232F6" w:rsidRDefault="00161261" w:rsidP="00161261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主指導教員名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273FFE71" w14:textId="63AE7984" w:rsidR="00161261" w:rsidRPr="005232F6" w:rsidRDefault="00161261" w:rsidP="00161261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5D10F2A4" w14:textId="77777777" w:rsidR="00161261" w:rsidRPr="005232F6" w:rsidRDefault="00161261" w:rsidP="00161261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副指導教員名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6E396341" w14:textId="77777777" w:rsidR="00161261" w:rsidRPr="005232F6" w:rsidRDefault="00161261" w:rsidP="00161261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37789FEF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副指導教員名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2AA1A11C" w14:textId="0105FE4F" w:rsidR="00161261" w:rsidRPr="005232F6" w:rsidRDefault="00500958" w:rsidP="00161261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15AE899D" w14:textId="77777777" w:rsidR="00161261" w:rsidRPr="005232F6" w:rsidRDefault="00161261" w:rsidP="00161261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アドバイザー教員</w:t>
            </w:r>
            <w:r w:rsidRPr="005232F6">
              <w:rPr>
                <w:rFonts w:ascii="ＭＳ 明朝" w:eastAsia="ＭＳ 明朝" w:hAnsi="ＭＳ 明朝" w:hint="eastAsia"/>
                <w:sz w:val="18"/>
                <w:szCs w:val="21"/>
              </w:rPr>
              <w:t>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</w:t>
            </w:r>
            <w:r w:rsidRPr="005232F6">
              <w:rPr>
                <w:rFonts w:ascii="ＭＳ 明朝" w:eastAsia="ＭＳ 明朝" w:hAnsi="ＭＳ 明朝"/>
                <w:sz w:val="18"/>
                <w:u w:val="single"/>
              </w:rPr>
              <w:t xml:space="preserve">　　　　　　</w:t>
            </w:r>
          </w:p>
          <w:p w14:paraId="63E208BA" w14:textId="77777777" w:rsidR="00161261" w:rsidRPr="005232F6" w:rsidRDefault="00161261" w:rsidP="00161261">
            <w:pPr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</w:tc>
      </w:tr>
      <w:tr w:rsidR="005232F6" w:rsidRPr="005232F6" w14:paraId="0465DAC7" w14:textId="77777777" w:rsidTr="00161261">
        <w:trPr>
          <w:trHeight w:val="273"/>
        </w:trPr>
        <w:tc>
          <w:tcPr>
            <w:tcW w:w="1164" w:type="dxa"/>
            <w:gridSpan w:val="2"/>
            <w:vMerge w:val="restart"/>
            <w:shd w:val="clear" w:color="auto" w:fill="auto"/>
          </w:tcPr>
          <w:p w14:paraId="497BC248" w14:textId="77777777" w:rsidR="004F1A10" w:rsidRPr="005232F6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年　次</w:t>
            </w:r>
          </w:p>
        </w:tc>
        <w:tc>
          <w:tcPr>
            <w:tcW w:w="705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BD91A1A" w14:textId="77777777" w:rsidR="004F1A10" w:rsidRPr="005232F6" w:rsidRDefault="004F1A10" w:rsidP="00E84DFC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581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2CB1809" w14:textId="77777777" w:rsidR="004F1A10" w:rsidRPr="005232F6" w:rsidRDefault="004F1A10" w:rsidP="00E84DF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232F6">
              <w:rPr>
                <w:rFonts w:ascii="ＭＳ 明朝" w:eastAsia="ＭＳ 明朝" w:hAnsi="ＭＳ 明朝" w:hint="eastAsia"/>
                <w:b/>
              </w:rPr>
              <w:t>研究指導実施報告</w:t>
            </w:r>
          </w:p>
        </w:tc>
      </w:tr>
      <w:tr w:rsidR="005232F6" w:rsidRPr="005232F6" w14:paraId="0EAE1C50" w14:textId="77777777" w:rsidTr="00161261">
        <w:trPr>
          <w:trHeight w:val="320"/>
        </w:trPr>
        <w:tc>
          <w:tcPr>
            <w:tcW w:w="1164" w:type="dxa"/>
            <w:gridSpan w:val="2"/>
            <w:vMerge/>
            <w:shd w:val="clear" w:color="auto" w:fill="auto"/>
          </w:tcPr>
          <w:p w14:paraId="5286BF09" w14:textId="77777777" w:rsidR="004F1A10" w:rsidRPr="005232F6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shd w:val="clear" w:color="auto" w:fill="auto"/>
          </w:tcPr>
          <w:p w14:paraId="165BA5B2" w14:textId="77777777" w:rsidR="004F1A10" w:rsidRPr="005232F6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履修予定授業科目</w:t>
            </w:r>
          </w:p>
        </w:tc>
        <w:tc>
          <w:tcPr>
            <w:tcW w:w="4902" w:type="dxa"/>
            <w:tcBorders>
              <w:right w:val="double" w:sz="4" w:space="0" w:color="auto"/>
            </w:tcBorders>
            <w:shd w:val="clear" w:color="auto" w:fill="auto"/>
          </w:tcPr>
          <w:p w14:paraId="54F066F1" w14:textId="77777777" w:rsidR="004F1A10" w:rsidRPr="005232F6" w:rsidRDefault="004F1A10" w:rsidP="009113CF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研究計画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5AA1E1E" w14:textId="77777777" w:rsidR="004F1A10" w:rsidRPr="005232F6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研究実施経過報告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A523453" w14:textId="77777777" w:rsidR="004F1A10" w:rsidRPr="005232F6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指導教員のコメント</w:t>
            </w:r>
          </w:p>
        </w:tc>
      </w:tr>
      <w:tr w:rsidR="005232F6" w:rsidRPr="005232F6" w14:paraId="1168675C" w14:textId="77777777" w:rsidTr="00161261">
        <w:trPr>
          <w:cantSplit/>
          <w:trHeight w:val="5769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4880D977" w14:textId="77777777" w:rsidR="004F1A10" w:rsidRPr="005232F6" w:rsidRDefault="00073693" w:rsidP="004F1A1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223911C" w14:textId="77777777" w:rsidR="004F1A10" w:rsidRPr="005232F6" w:rsidRDefault="004F1A10" w:rsidP="00E55A5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</w:rPr>
              <w:t>後期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A1B4" w14:textId="77777777" w:rsidR="004F1A10" w:rsidRPr="005232F6" w:rsidRDefault="004F1A10" w:rsidP="00E55A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8281FC" w14:textId="77777777" w:rsidR="004F1A10" w:rsidRPr="005232F6" w:rsidRDefault="004F1A10" w:rsidP="00E55A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634E" w14:textId="77777777" w:rsidR="004F1A10" w:rsidRPr="005232F6" w:rsidRDefault="004F1A10" w:rsidP="00E55A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1D19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主指導教員名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01CBFE09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09DD4A5B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副指導教員名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097A498D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33644B14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副指導教員名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29A116F0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23F9AB83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アドバイザー教員</w:t>
            </w:r>
            <w:r w:rsidRPr="005232F6">
              <w:rPr>
                <w:rFonts w:ascii="ＭＳ 明朝" w:eastAsia="ＭＳ 明朝" w:hAnsi="ＭＳ 明朝" w:hint="eastAsia"/>
                <w:sz w:val="18"/>
                <w:szCs w:val="21"/>
              </w:rPr>
              <w:t>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</w:t>
            </w:r>
            <w:r w:rsidRPr="005232F6">
              <w:rPr>
                <w:rFonts w:ascii="ＭＳ 明朝" w:eastAsia="ＭＳ 明朝" w:hAnsi="ＭＳ 明朝"/>
                <w:sz w:val="18"/>
                <w:u w:val="single"/>
              </w:rPr>
              <w:t xml:space="preserve">　　　　　　</w:t>
            </w:r>
          </w:p>
          <w:p w14:paraId="3C358E84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6DA93431" w14:textId="77777777" w:rsidR="00500958" w:rsidRPr="005232F6" w:rsidRDefault="00500958" w:rsidP="00500958">
            <w:pPr>
              <w:rPr>
                <w:rFonts w:ascii="ＭＳ 明朝" w:eastAsia="ＭＳ 明朝" w:hAnsi="ＭＳ 明朝"/>
                <w:u w:val="single"/>
              </w:rPr>
            </w:pPr>
          </w:p>
          <w:p w14:paraId="0F443EA1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主指導教員名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48235FA9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1019A094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副指導教員名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4231FA7F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1263C4D6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副指導教員名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</w:t>
            </w:r>
          </w:p>
          <w:p w14:paraId="18831266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  <w:p w14:paraId="77657F8F" w14:textId="77777777" w:rsidR="00500958" w:rsidRPr="005232F6" w:rsidRDefault="00500958" w:rsidP="00500958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アドバイザー教員</w:t>
            </w:r>
            <w:r w:rsidRPr="005232F6">
              <w:rPr>
                <w:rFonts w:ascii="ＭＳ 明朝" w:eastAsia="ＭＳ 明朝" w:hAnsi="ＭＳ 明朝" w:hint="eastAsia"/>
                <w:sz w:val="18"/>
                <w:szCs w:val="21"/>
              </w:rPr>
              <w:t>名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</w:t>
            </w:r>
            <w:r w:rsidRPr="005232F6">
              <w:rPr>
                <w:rFonts w:ascii="ＭＳ 明朝" w:eastAsia="ＭＳ 明朝" w:hAnsi="ＭＳ 明朝"/>
                <w:sz w:val="18"/>
                <w:u w:val="single"/>
              </w:rPr>
              <w:t xml:space="preserve">　　　　　　</w:t>
            </w:r>
          </w:p>
          <w:p w14:paraId="2B2A50BF" w14:textId="0BDB8D1C" w:rsidR="004F1A10" w:rsidRPr="005232F6" w:rsidRDefault="00500958" w:rsidP="00500958">
            <w:pPr>
              <w:rPr>
                <w:rFonts w:ascii="ＭＳ 明朝" w:eastAsia="ＭＳ 明朝" w:hAnsi="ＭＳ 明朝"/>
              </w:rPr>
            </w:pPr>
            <w:r w:rsidRPr="005232F6">
              <w:rPr>
                <w:rFonts w:ascii="ＭＳ 明朝" w:eastAsia="ＭＳ 明朝" w:hAnsi="ＭＳ 明朝" w:hint="eastAsia"/>
                <w:sz w:val="18"/>
              </w:rPr>
              <w:t>面談日</w:t>
            </w:r>
            <w:r w:rsidRPr="005232F6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</w:p>
        </w:tc>
      </w:tr>
    </w:tbl>
    <w:p w14:paraId="6D520232" w14:textId="59A44485" w:rsidR="005C776C" w:rsidRPr="005232F6" w:rsidRDefault="00406920" w:rsidP="00385B65">
      <w:pPr>
        <w:spacing w:line="280" w:lineRule="exact"/>
        <w:rPr>
          <w:rFonts w:ascii="ＭＳ 明朝" w:eastAsia="ＭＳ 明朝" w:hAnsi="ＭＳ 明朝"/>
          <w:b/>
        </w:rPr>
      </w:pPr>
      <w:r w:rsidRPr="005232F6">
        <w:rPr>
          <w:rFonts w:ascii="ＭＳ 明朝" w:eastAsia="ＭＳ 明朝" w:hAnsi="ＭＳ 明朝" w:hint="eastAsia"/>
          <w:b/>
        </w:rPr>
        <w:t>本計画書・報告書により，研究科</w:t>
      </w:r>
      <w:r w:rsidR="005C776C" w:rsidRPr="005232F6">
        <w:rPr>
          <w:rFonts w:ascii="ＭＳ 明朝" w:eastAsia="ＭＳ 明朝" w:hAnsi="ＭＳ 明朝" w:hint="eastAsia"/>
          <w:b/>
        </w:rPr>
        <w:t>の研究指導方針に基づいて，研究指導が実施されていることを確認する。</w:t>
      </w:r>
    </w:p>
    <w:p w14:paraId="7E2B26D4" w14:textId="17FACEE7" w:rsidR="00B0122F" w:rsidRPr="005232F6" w:rsidRDefault="00E84DFC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※研究指導計画</w:t>
      </w:r>
      <w:r w:rsidR="003E5785" w:rsidRPr="005232F6">
        <w:rPr>
          <w:rFonts w:ascii="ＭＳ 明朝" w:eastAsia="ＭＳ 明朝" w:hAnsi="ＭＳ 明朝" w:hint="eastAsia"/>
        </w:rPr>
        <w:t>（「履修予定授業科目」及び「研究計画」）</w:t>
      </w:r>
      <w:r w:rsidR="006B7543" w:rsidRPr="005232F6">
        <w:rPr>
          <w:rFonts w:ascii="ＭＳ 明朝" w:eastAsia="ＭＳ 明朝" w:hAnsi="ＭＳ 明朝" w:hint="eastAsia"/>
        </w:rPr>
        <w:t>及び研究実施経過報告</w:t>
      </w:r>
      <w:r w:rsidRPr="005232F6">
        <w:rPr>
          <w:rFonts w:ascii="ＭＳ 明朝" w:eastAsia="ＭＳ 明朝" w:hAnsi="ＭＳ 明朝" w:hint="eastAsia"/>
        </w:rPr>
        <w:t>は</w:t>
      </w:r>
      <w:r w:rsidR="0020325D" w:rsidRPr="005232F6">
        <w:rPr>
          <w:rFonts w:ascii="ＭＳ 明朝" w:eastAsia="ＭＳ 明朝" w:hAnsi="ＭＳ 明朝" w:hint="eastAsia"/>
        </w:rPr>
        <w:t>主</w:t>
      </w:r>
      <w:r w:rsidR="003B3957" w:rsidRPr="005232F6">
        <w:rPr>
          <w:rFonts w:ascii="ＭＳ 明朝" w:eastAsia="ＭＳ 明朝" w:hAnsi="ＭＳ 明朝" w:hint="eastAsia"/>
        </w:rPr>
        <w:t>指導教員</w:t>
      </w:r>
      <w:r w:rsidR="0020325D" w:rsidRPr="005232F6">
        <w:rPr>
          <w:rFonts w:ascii="ＭＳ 明朝" w:eastAsia="ＭＳ 明朝" w:hAnsi="ＭＳ 明朝" w:hint="eastAsia"/>
        </w:rPr>
        <w:t>・副指導教員</w:t>
      </w:r>
      <w:r w:rsidR="003B3957" w:rsidRPr="005232F6">
        <w:rPr>
          <w:rFonts w:ascii="ＭＳ 明朝" w:eastAsia="ＭＳ 明朝" w:hAnsi="ＭＳ 明朝" w:hint="eastAsia"/>
        </w:rPr>
        <w:t>の</w:t>
      </w:r>
      <w:r w:rsidR="003B3957" w:rsidRPr="005232F6">
        <w:rPr>
          <w:rFonts w:ascii="ＭＳ 明朝" w:eastAsia="ＭＳ 明朝" w:hAnsi="ＭＳ 明朝" w:hint="eastAsia"/>
          <w:u w:val="single"/>
        </w:rPr>
        <w:t>指導</w:t>
      </w:r>
      <w:r w:rsidR="0098653D" w:rsidRPr="005232F6">
        <w:rPr>
          <w:rFonts w:ascii="ＭＳ 明朝" w:eastAsia="ＭＳ 明朝" w:hAnsi="ＭＳ 明朝" w:hint="eastAsia"/>
          <w:u w:val="single"/>
        </w:rPr>
        <w:t>に基づき</w:t>
      </w:r>
      <w:r w:rsidR="00406920" w:rsidRPr="005232F6">
        <w:rPr>
          <w:rFonts w:ascii="ＭＳ 明朝" w:eastAsia="ＭＳ 明朝" w:hAnsi="ＭＳ 明朝" w:hint="eastAsia"/>
          <w:b/>
          <w:u w:val="single"/>
        </w:rPr>
        <w:t>ワープロで</w:t>
      </w:r>
      <w:r w:rsidR="007505CB" w:rsidRPr="005232F6">
        <w:rPr>
          <w:rFonts w:ascii="ＭＳ 明朝" w:eastAsia="ＭＳ 明朝" w:hAnsi="ＭＳ 明朝" w:hint="eastAsia"/>
          <w:u w:val="single"/>
        </w:rPr>
        <w:t>作成し，</w:t>
      </w:r>
      <w:r w:rsidR="003E5785" w:rsidRPr="005232F6">
        <w:rPr>
          <w:rFonts w:ascii="ＭＳ 明朝" w:eastAsia="ＭＳ 明朝" w:hAnsi="ＭＳ 明朝" w:hint="eastAsia"/>
        </w:rPr>
        <w:t>学生が</w:t>
      </w:r>
      <w:r w:rsidR="007505CB" w:rsidRPr="005232F6">
        <w:rPr>
          <w:rFonts w:ascii="ＭＳ 明朝" w:eastAsia="ＭＳ 明朝" w:hAnsi="ＭＳ 明朝" w:hint="eastAsia"/>
        </w:rPr>
        <w:t>記載</w:t>
      </w:r>
      <w:r w:rsidRPr="005232F6">
        <w:rPr>
          <w:rFonts w:ascii="ＭＳ 明朝" w:eastAsia="ＭＳ 明朝" w:hAnsi="ＭＳ 明朝" w:hint="eastAsia"/>
        </w:rPr>
        <w:t>する。</w:t>
      </w:r>
    </w:p>
    <w:p w14:paraId="587D9E28" w14:textId="77777777" w:rsidR="00E84DFC" w:rsidRPr="005232F6" w:rsidRDefault="00E84DFC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※研究実施経過報告：研究指導の進捗状況，実績，成果等を記載</w:t>
      </w:r>
    </w:p>
    <w:p w14:paraId="66294A35" w14:textId="77777777" w:rsidR="00E84DFC" w:rsidRPr="005232F6" w:rsidRDefault="00E84DFC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※指導教員のコメント：学生の取組み状況，指導内容，指導計画の変更等を</w:t>
      </w:r>
      <w:r w:rsidR="003E5785" w:rsidRPr="005232F6">
        <w:rPr>
          <w:rFonts w:ascii="ＭＳ 明朝" w:eastAsia="ＭＳ 明朝" w:hAnsi="ＭＳ 明朝" w:hint="eastAsia"/>
        </w:rPr>
        <w:t>主指導教員，副指導教員及びアドバイザー教員が</w:t>
      </w:r>
      <w:r w:rsidRPr="005232F6">
        <w:rPr>
          <w:rFonts w:ascii="ＭＳ 明朝" w:eastAsia="ＭＳ 明朝" w:hAnsi="ＭＳ 明朝" w:hint="eastAsia"/>
        </w:rPr>
        <w:t>記載</w:t>
      </w:r>
    </w:p>
    <w:p w14:paraId="5910BFC0" w14:textId="77777777" w:rsidR="00790BD6" w:rsidRPr="005232F6" w:rsidRDefault="00E84DFC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</w:t>
      </w:r>
      <w:r w:rsidR="00FC4B50" w:rsidRPr="005232F6">
        <w:rPr>
          <w:rFonts w:ascii="ＭＳ 明朝" w:eastAsia="ＭＳ 明朝" w:hAnsi="ＭＳ 明朝" w:hint="eastAsia"/>
        </w:rPr>
        <w:t>副指導教員及び</w:t>
      </w:r>
      <w:r w:rsidR="00E96E0B" w:rsidRPr="005232F6">
        <w:rPr>
          <w:rFonts w:ascii="ＭＳ 明朝" w:eastAsia="ＭＳ 明朝" w:hAnsi="ＭＳ 明朝" w:hint="eastAsia"/>
        </w:rPr>
        <w:t>アドバイザー教員</w:t>
      </w:r>
      <w:r w:rsidRPr="005232F6">
        <w:rPr>
          <w:rFonts w:ascii="ＭＳ 明朝" w:eastAsia="ＭＳ 明朝" w:hAnsi="ＭＳ 明朝" w:hint="eastAsia"/>
        </w:rPr>
        <w:t>は少なくとも半年に一度は面談等を行い，所見等を記載する。</w:t>
      </w:r>
    </w:p>
    <w:p w14:paraId="72990330" w14:textId="4FB0B1C3" w:rsidR="000747AF" w:rsidRPr="005232F6" w:rsidRDefault="000747AF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</w:t>
      </w:r>
      <w:r w:rsidR="00406920" w:rsidRPr="005232F6">
        <w:rPr>
          <w:rFonts w:ascii="ＭＳ 明朝" w:eastAsia="ＭＳ 明朝" w:hAnsi="ＭＳ 明朝"/>
        </w:rPr>
        <w:t>他</w:t>
      </w:r>
      <w:r w:rsidR="00406920" w:rsidRPr="005232F6">
        <w:rPr>
          <w:rFonts w:ascii="ＭＳ 明朝" w:eastAsia="ＭＳ 明朝" w:hAnsi="ＭＳ 明朝" w:hint="eastAsia"/>
        </w:rPr>
        <w:t>研究科</w:t>
      </w:r>
      <w:r w:rsidRPr="005232F6">
        <w:rPr>
          <w:rFonts w:ascii="ＭＳ 明朝" w:eastAsia="ＭＳ 明朝" w:hAnsi="ＭＳ 明朝"/>
        </w:rPr>
        <w:t>の教員が</w:t>
      </w:r>
      <w:r w:rsidR="0020325D" w:rsidRPr="005232F6">
        <w:rPr>
          <w:rFonts w:ascii="ＭＳ 明朝" w:eastAsia="ＭＳ 明朝" w:hAnsi="ＭＳ 明朝" w:hint="eastAsia"/>
        </w:rPr>
        <w:t>副指導教員及び</w:t>
      </w:r>
      <w:r w:rsidRPr="005232F6">
        <w:rPr>
          <w:rFonts w:ascii="ＭＳ 明朝" w:eastAsia="ＭＳ 明朝" w:hAnsi="ＭＳ 明朝"/>
        </w:rPr>
        <w:t>アドバイザー</w:t>
      </w:r>
      <w:r w:rsidRPr="005232F6">
        <w:rPr>
          <w:rFonts w:ascii="ＭＳ 明朝" w:eastAsia="ＭＳ 明朝" w:hAnsi="ＭＳ 明朝" w:hint="eastAsia"/>
        </w:rPr>
        <w:t>教員になる場合は，「徳島大学における学部及び大学院の学生の研究指導について（平成２８年１０月１９日大学教育委員会決定）に基づき，手続きすること。</w:t>
      </w:r>
    </w:p>
    <w:p w14:paraId="731C2B7D" w14:textId="77777777" w:rsidR="009F314F" w:rsidRPr="005232F6" w:rsidRDefault="009F314F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※面談等は電話やメール等による連絡でも可とする。</w:t>
      </w:r>
    </w:p>
    <w:p w14:paraId="588DABEC" w14:textId="77777777" w:rsidR="004608B9" w:rsidRPr="005232F6" w:rsidRDefault="00CD2480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</w:t>
      </w:r>
      <w:r w:rsidR="003E5785" w:rsidRPr="005232F6">
        <w:rPr>
          <w:rFonts w:ascii="ＭＳ 明朝" w:eastAsia="ＭＳ 明朝" w:hAnsi="ＭＳ 明朝" w:hint="eastAsia"/>
        </w:rPr>
        <w:t>研究指導計画書・報告書</w:t>
      </w:r>
      <w:r w:rsidRPr="005232F6">
        <w:rPr>
          <w:rFonts w:ascii="ＭＳ 明朝" w:eastAsia="ＭＳ 明朝" w:hAnsi="ＭＳ 明朝" w:hint="eastAsia"/>
        </w:rPr>
        <w:t>は各年次</w:t>
      </w:r>
      <w:r w:rsidR="00F67B19" w:rsidRPr="005232F6">
        <w:rPr>
          <w:rFonts w:ascii="ＭＳ 明朝" w:eastAsia="ＭＳ 明朝" w:hAnsi="ＭＳ 明朝" w:hint="eastAsia"/>
        </w:rPr>
        <w:t>の開始時から作成し，各年次の</w:t>
      </w:r>
      <w:r w:rsidRPr="005232F6">
        <w:rPr>
          <w:rFonts w:ascii="ＭＳ 明朝" w:eastAsia="ＭＳ 明朝" w:hAnsi="ＭＳ 明朝" w:hint="eastAsia"/>
        </w:rPr>
        <w:t>終了時に学務担当係</w:t>
      </w:r>
      <w:r w:rsidR="003E5785" w:rsidRPr="005232F6">
        <w:rPr>
          <w:rFonts w:ascii="ＭＳ 明朝" w:eastAsia="ＭＳ 明朝" w:hAnsi="ＭＳ 明朝" w:hint="eastAsia"/>
        </w:rPr>
        <w:t>に提出する</w:t>
      </w:r>
      <w:r w:rsidRPr="005232F6">
        <w:rPr>
          <w:rFonts w:ascii="ＭＳ 明朝" w:eastAsia="ＭＳ 明朝" w:hAnsi="ＭＳ 明朝" w:hint="eastAsia"/>
        </w:rPr>
        <w:t>（最終年次は学位論文提出までに提出</w:t>
      </w:r>
      <w:r w:rsidR="003E5785" w:rsidRPr="005232F6">
        <w:rPr>
          <w:rFonts w:ascii="ＭＳ 明朝" w:eastAsia="ＭＳ 明朝" w:hAnsi="ＭＳ 明朝" w:hint="eastAsia"/>
        </w:rPr>
        <w:t>する</w:t>
      </w:r>
      <w:r w:rsidRPr="005232F6">
        <w:rPr>
          <w:rFonts w:ascii="ＭＳ 明朝" w:eastAsia="ＭＳ 明朝" w:hAnsi="ＭＳ 明朝" w:hint="eastAsia"/>
        </w:rPr>
        <w:t>）</w:t>
      </w:r>
      <w:r w:rsidR="003E5785" w:rsidRPr="005232F6">
        <w:rPr>
          <w:rFonts w:ascii="ＭＳ 明朝" w:eastAsia="ＭＳ 明朝" w:hAnsi="ＭＳ 明朝" w:hint="eastAsia"/>
        </w:rPr>
        <w:t>。提出</w:t>
      </w:r>
      <w:r w:rsidR="003440D6" w:rsidRPr="005232F6">
        <w:rPr>
          <w:rFonts w:ascii="ＭＳ 明朝" w:eastAsia="ＭＳ 明朝" w:hAnsi="ＭＳ 明朝" w:hint="eastAsia"/>
        </w:rPr>
        <w:t>された研究指導計画書・報告書は，プログラム評価委員会等で随時確認し教育の質向上に役立てる。また，学位審査時に確認する。</w:t>
      </w:r>
    </w:p>
    <w:p w14:paraId="1ABD5FB6" w14:textId="58793A06" w:rsidR="0061268B" w:rsidRPr="005232F6" w:rsidRDefault="004608B9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※主指導教員は</w:t>
      </w:r>
      <w:r w:rsidR="00843B81" w:rsidRPr="005232F6">
        <w:rPr>
          <w:rFonts w:ascii="ＭＳ 明朝" w:eastAsia="ＭＳ 明朝" w:hAnsi="ＭＳ 明朝" w:hint="eastAsia"/>
        </w:rPr>
        <w:t>博士学位審査時に</w:t>
      </w:r>
      <w:r w:rsidR="00712ED6" w:rsidRPr="005232F6">
        <w:rPr>
          <w:rFonts w:ascii="ＭＳ 明朝" w:eastAsia="ＭＳ 明朝" w:hAnsi="ＭＳ 明朝" w:hint="eastAsia"/>
        </w:rPr>
        <w:t>主査にはなれない。</w:t>
      </w:r>
      <w:r w:rsidR="0061268B" w:rsidRPr="005232F6">
        <w:rPr>
          <w:rFonts w:ascii="ＭＳ 明朝" w:eastAsia="ＭＳ 明朝" w:hAnsi="ＭＳ 明朝"/>
        </w:rPr>
        <w:br w:type="page"/>
      </w:r>
    </w:p>
    <w:p w14:paraId="6E0D81FC" w14:textId="77777777" w:rsidR="00223A0C" w:rsidRPr="00223A0C" w:rsidRDefault="003440D6" w:rsidP="00223A0C">
      <w:pPr>
        <w:jc w:val="center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  <w:noProof/>
          <w:color w:val="0070C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CF384" wp14:editId="3D56B77D">
                <wp:simplePos x="0" y="0"/>
                <wp:positionH relativeFrom="column">
                  <wp:posOffset>5557520</wp:posOffset>
                </wp:positionH>
                <wp:positionV relativeFrom="paragraph">
                  <wp:posOffset>154305</wp:posOffset>
                </wp:positionV>
                <wp:extent cx="2000250" cy="438150"/>
                <wp:effectExtent l="0" t="0" r="495300" b="762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38150"/>
                        </a:xfrm>
                        <a:prstGeom prst="wedgeRectCallout">
                          <a:avLst>
                            <a:gd name="adj1" fmla="val 70908"/>
                            <a:gd name="adj2" fmla="val 5669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86CBC" w14:textId="77777777" w:rsidR="0086164A" w:rsidRPr="0086164A" w:rsidRDefault="0086164A" w:rsidP="0086164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 w:rsidRPr="0086164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各</w:t>
                            </w:r>
                            <w:r w:rsidRPr="0086164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年次終了</w:t>
                            </w:r>
                            <w:r w:rsidRPr="0086164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時</w:t>
                            </w:r>
                            <w:r w:rsidRPr="0086164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の提出</w:t>
                            </w:r>
                            <w:r w:rsidRPr="0086164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日</w:t>
                            </w:r>
                            <w:r w:rsidRPr="0086164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F38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437.6pt;margin-top:12.15pt;width:15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" adj="26116,23046" fillcolor="white [3212]" strokecolor="red" strokeweight="1pt">
                <v:textbox>
                  <w:txbxContent>
                    <w:p w14:paraId="14986CBC" w14:textId="77777777" w:rsidR="0086164A" w:rsidRPr="0086164A" w:rsidRDefault="0086164A" w:rsidP="0086164A">
                      <w:pPr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</w:pPr>
                      <w:r w:rsidRPr="0086164A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各</w:t>
                      </w:r>
                      <w:r w:rsidRPr="0086164A"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年次終了</w:t>
                      </w:r>
                      <w:r w:rsidRPr="0086164A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時</w:t>
                      </w:r>
                      <w:r w:rsidRPr="0086164A"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の提出</w:t>
                      </w:r>
                      <w:r w:rsidRPr="0086164A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日</w:t>
                      </w:r>
                      <w:r w:rsidRPr="0086164A"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BD7B63">
        <w:rPr>
          <w:rFonts w:ascii="ＭＳ 明朝" w:eastAsia="ＭＳ 明朝" w:hAnsi="ＭＳ 明朝" w:hint="eastAsia"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A1A84" wp14:editId="5E681597">
                <wp:simplePos x="0" y="0"/>
                <wp:positionH relativeFrom="column">
                  <wp:posOffset>71120</wp:posOffset>
                </wp:positionH>
                <wp:positionV relativeFrom="paragraph">
                  <wp:posOffset>-453390</wp:posOffset>
                </wp:positionV>
                <wp:extent cx="2809875" cy="4572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24876" w14:textId="77777777" w:rsidR="004728CA" w:rsidRPr="004728CA" w:rsidRDefault="004728CA" w:rsidP="004728C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70C0"/>
                              </w:rPr>
                            </w:pPr>
                            <w:r w:rsidRPr="004728CA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青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0070C0"/>
                              </w:rPr>
                              <w:t>字</w:t>
                            </w:r>
                            <w:r w:rsidRPr="004728CA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の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0070C0"/>
                              </w:rPr>
                              <w:t>箇所は学生自身が記入します</w:t>
                            </w:r>
                            <w:r w:rsidRPr="004728CA">
                              <w:rPr>
                                <w:rFonts w:ascii="Meiryo UI" w:eastAsia="Meiryo UI" w:hAnsi="Meiryo UI" w:cs="Meiryo UI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A1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5.6pt;margin-top:-35.7pt;width:221.2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" fillcolor="white [3201]" strokecolor="red" strokeweight=".5pt">
                <v:textbox>
                  <w:txbxContent>
                    <w:p w14:paraId="51E24876" w14:textId="77777777" w:rsidR="004728CA" w:rsidRPr="004728CA" w:rsidRDefault="004728CA" w:rsidP="004728CA">
                      <w:pPr>
                        <w:jc w:val="center"/>
                        <w:rPr>
                          <w:rFonts w:ascii="Meiryo UI" w:eastAsia="Meiryo UI" w:hAnsi="Meiryo UI" w:cs="Meiryo UI"/>
                          <w:color w:val="0070C0"/>
                        </w:rPr>
                      </w:pPr>
                      <w:r w:rsidRPr="004728CA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青</w:t>
                      </w:r>
                      <w:r w:rsidRPr="004728CA">
                        <w:rPr>
                          <w:rFonts w:ascii="Meiryo UI" w:eastAsia="Meiryo UI" w:hAnsi="Meiryo UI" w:cs="Meiryo UI"/>
                          <w:color w:val="0070C0"/>
                        </w:rPr>
                        <w:t>字</w:t>
                      </w:r>
                      <w:r w:rsidRPr="004728CA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の</w:t>
                      </w:r>
                      <w:r w:rsidRPr="004728CA">
                        <w:rPr>
                          <w:rFonts w:ascii="Meiryo UI" w:eastAsia="Meiryo UI" w:hAnsi="Meiryo UI" w:cs="Meiryo UI"/>
                          <w:color w:val="0070C0"/>
                        </w:rPr>
                        <w:t>箇所は学生自身が記入します</w:t>
                      </w:r>
                      <w:r w:rsidRPr="004728CA">
                        <w:rPr>
                          <w:rFonts w:ascii="Meiryo UI" w:eastAsia="Meiryo UI" w:hAnsi="Meiryo UI" w:cs="Meiryo UI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4237C">
        <w:rPr>
          <w:rFonts w:ascii="ＭＳ 明朝" w:eastAsia="ＭＳ 明朝" w:hAnsi="ＭＳ 明朝" w:hint="eastAsia"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12150" wp14:editId="5E37E3A3">
                <wp:simplePos x="0" y="0"/>
                <wp:positionH relativeFrom="column">
                  <wp:posOffset>-109855</wp:posOffset>
                </wp:positionH>
                <wp:positionV relativeFrom="paragraph">
                  <wp:posOffset>80010</wp:posOffset>
                </wp:positionV>
                <wp:extent cx="2200275" cy="552450"/>
                <wp:effectExtent l="0" t="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52450"/>
                        </a:xfrm>
                        <a:prstGeom prst="wedgeRectCallout">
                          <a:avLst>
                            <a:gd name="adj1" fmla="val -24873"/>
                            <a:gd name="adj2" fmla="val 496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C7CF5" w14:textId="77777777" w:rsidR="0086164A" w:rsidRPr="0086164A" w:rsidRDefault="0086164A" w:rsidP="0086164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 w:rsidRPr="0086164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各</w:t>
                            </w:r>
                            <w:r w:rsidRPr="0086164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年次</w:t>
                            </w:r>
                            <w:r w:rsidRPr="0086164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終了時</w:t>
                            </w:r>
                            <w:r w:rsidRPr="0086164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に押印して提出</w:t>
                            </w:r>
                          </w:p>
                          <w:p w14:paraId="67029127" w14:textId="77777777" w:rsidR="0086164A" w:rsidRPr="0086164A" w:rsidRDefault="0086164A" w:rsidP="0086164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 w:rsidRPr="0086164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（提出</w:t>
                            </w:r>
                            <w:r w:rsidRPr="0086164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までは氏名</w:t>
                            </w:r>
                            <w:r w:rsidR="006A0257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のみ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可</w:t>
                            </w:r>
                            <w:r w:rsidRPr="0086164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2150" id="四角形吹き出し 2" o:spid="_x0000_s1028" type="#_x0000_t61" style="position:absolute;left:0;text-align:left;margin-left:-8.65pt;margin-top:6.3pt;width:173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" adj="5427,21529" fillcolor="white [3212]" strokecolor="red" strokeweight="1pt">
                <v:textbox>
                  <w:txbxContent>
                    <w:p w14:paraId="126C7CF5" w14:textId="77777777" w:rsidR="0086164A" w:rsidRPr="0086164A" w:rsidRDefault="0086164A" w:rsidP="0086164A">
                      <w:pPr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</w:pPr>
                      <w:r w:rsidRPr="0086164A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各</w:t>
                      </w:r>
                      <w:r w:rsidRPr="0086164A"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年次</w:t>
                      </w:r>
                      <w:r w:rsidRPr="0086164A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終了時</w:t>
                      </w:r>
                      <w:r w:rsidRPr="0086164A"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に押印して提出</w:t>
                      </w:r>
                    </w:p>
                    <w:p w14:paraId="67029127" w14:textId="77777777" w:rsidR="0086164A" w:rsidRPr="0086164A" w:rsidRDefault="0086164A" w:rsidP="0086164A">
                      <w:pPr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</w:pPr>
                      <w:r w:rsidRPr="0086164A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（提出</w:t>
                      </w:r>
                      <w:r w:rsidRPr="0086164A"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までは氏名</w:t>
                      </w:r>
                      <w:r w:rsidR="006A0257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のみ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で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可</w:t>
                      </w:r>
                      <w:r w:rsidRPr="0086164A"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3A0C" w:rsidRPr="00223A0C">
        <w:rPr>
          <w:rFonts w:ascii="ＭＳ 明朝" w:eastAsia="ＭＳ 明朝" w:hAnsi="ＭＳ 明朝" w:hint="eastAsia"/>
          <w:b/>
          <w:color w:val="FF0000"/>
        </w:rPr>
        <w:t>記載</w:t>
      </w:r>
      <w:r w:rsidR="00223A0C" w:rsidRPr="00223A0C">
        <w:rPr>
          <w:rFonts w:ascii="ＭＳ 明朝" w:eastAsia="ＭＳ 明朝" w:hAnsi="ＭＳ 明朝"/>
          <w:b/>
          <w:color w:val="FF0000"/>
        </w:rPr>
        <w:t>例</w:t>
      </w:r>
    </w:p>
    <w:p w14:paraId="17409B95" w14:textId="77777777" w:rsidR="005F5AC8" w:rsidRPr="005F5AC8" w:rsidRDefault="005F5AC8" w:rsidP="005F5AC8">
      <w:pPr>
        <w:jc w:val="right"/>
        <w:rPr>
          <w:rFonts w:ascii="ＭＳ 明朝" w:eastAsia="ＭＳ 明朝" w:hAnsi="ＭＳ 明朝"/>
        </w:rPr>
      </w:pPr>
      <w:r w:rsidRPr="005F5AC8">
        <w:rPr>
          <w:rFonts w:ascii="ＭＳ 明朝" w:eastAsia="ＭＳ 明朝" w:hAnsi="ＭＳ 明朝" w:hint="eastAsia"/>
        </w:rPr>
        <w:t>（別紙様式）</w:t>
      </w:r>
    </w:p>
    <w:p w14:paraId="249D607F" w14:textId="77777777" w:rsidR="0083173F" w:rsidRDefault="00CC4791" w:rsidP="0083173F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4BB6F" wp14:editId="19375549">
                <wp:simplePos x="0" y="0"/>
                <wp:positionH relativeFrom="column">
                  <wp:posOffset>1928495</wp:posOffset>
                </wp:positionH>
                <wp:positionV relativeFrom="paragraph">
                  <wp:posOffset>175260</wp:posOffset>
                </wp:positionV>
                <wp:extent cx="619125" cy="742950"/>
                <wp:effectExtent l="0" t="0" r="66675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6A044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51.85pt;margin-top:13.8pt;width:48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="0061268B" w:rsidRPr="00B0122F">
        <w:rPr>
          <w:rFonts w:ascii="ＭＳ 明朝" w:eastAsia="ＭＳ 明朝" w:hAnsi="ＭＳ 明朝" w:hint="eastAsia"/>
          <w:b/>
        </w:rPr>
        <w:t>研究指導計画書</w:t>
      </w:r>
      <w:r w:rsidR="0061268B">
        <w:rPr>
          <w:rFonts w:ascii="ＭＳ 明朝" w:eastAsia="ＭＳ 明朝" w:hAnsi="ＭＳ 明朝" w:hint="eastAsia"/>
          <w:b/>
        </w:rPr>
        <w:t xml:space="preserve">・報告書　</w:t>
      </w:r>
    </w:p>
    <w:p w14:paraId="448BB8E9" w14:textId="3F680823" w:rsidR="0061268B" w:rsidRPr="00B0122F" w:rsidRDefault="00A85D39" w:rsidP="008317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FA1B1" wp14:editId="1DB9F416">
                <wp:simplePos x="0" y="0"/>
                <wp:positionH relativeFrom="column">
                  <wp:posOffset>6142718</wp:posOffset>
                </wp:positionH>
                <wp:positionV relativeFrom="paragraph">
                  <wp:posOffset>94343</wp:posOffset>
                </wp:positionV>
                <wp:extent cx="3571875" cy="1095375"/>
                <wp:effectExtent l="0" t="0" r="28575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095375"/>
                        </a:xfrm>
                        <a:prstGeom prst="wedgeRectCallout">
                          <a:avLst>
                            <a:gd name="adj1" fmla="val -24873"/>
                            <a:gd name="adj2" fmla="val 496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CA387" w14:textId="77777777" w:rsidR="00982220" w:rsidRPr="00982220" w:rsidRDefault="00593829" w:rsidP="00B53B8B">
                            <w:pPr>
                              <w:ind w:left="480" w:hangingChars="300" w:hanging="48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</w:pP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 xml:space="preserve">①-1 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「研究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指導計画欄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」を主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指導教員の指導に基づき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記入が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できたら，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面談日と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コメントを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主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指導教員に記入してもらいま</w:t>
                            </w:r>
                            <w:r w:rsidR="000627DA"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す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。</w:t>
                            </w:r>
                            <w:r w:rsidR="00F960C4"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（面談</w:t>
                            </w:r>
                            <w:r w:rsidR="00F960C4"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はメールや電話で</w:t>
                            </w:r>
                            <w:r w:rsidR="00F960C4"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も</w:t>
                            </w:r>
                            <w:r w:rsidR="00F960C4"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可）</w:t>
                            </w:r>
                          </w:p>
                          <w:p w14:paraId="474A2C30" w14:textId="77777777" w:rsidR="00F960C4" w:rsidRPr="00982220" w:rsidRDefault="00982220" w:rsidP="006A0257">
                            <w:pPr>
                              <w:ind w:left="480" w:hangingChars="300" w:hanging="48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</w:pP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①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-2 「研究指導計画欄」を面談等で確認後に，副指導教員，アドバイザー教員に面談日とコメントを記入してもらいます。（面談はメールや電話でも可）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A1B1" id="四角形吹き出し 9" o:spid="_x0000_s1029" type="#_x0000_t61" style="position:absolute;left:0;text-align:left;margin-left:483.7pt;margin-top:7.45pt;width:281.25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" adj="5427,21529" fillcolor="white [3212]" strokecolor="red" strokeweight="1pt">
                <v:textbox>
                  <w:txbxContent>
                    <w:p w14:paraId="2EECA387" w14:textId="77777777" w:rsidR="00982220" w:rsidRPr="00982220" w:rsidRDefault="00593829" w:rsidP="00B53B8B">
                      <w:pPr>
                        <w:ind w:left="480" w:hangingChars="300" w:hanging="48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</w:pP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 xml:space="preserve">①-1 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「研究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指導計画欄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」を主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指導教員の指導に基づき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記入が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できたら，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面談日と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コメントを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主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指導教員に記入してもらいま</w:t>
                      </w:r>
                      <w:r w:rsidR="000627DA"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す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。</w:t>
                      </w:r>
                      <w:r w:rsidR="00F960C4"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（面談</w:t>
                      </w:r>
                      <w:r w:rsidR="00F960C4"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はメールや電話で</w:t>
                      </w:r>
                      <w:r w:rsidR="00F960C4"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も</w:t>
                      </w:r>
                      <w:r w:rsidR="00F960C4"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可）</w:t>
                      </w:r>
                    </w:p>
                    <w:p w14:paraId="474A2C30" w14:textId="77777777" w:rsidR="00F960C4" w:rsidRPr="00982220" w:rsidRDefault="00982220" w:rsidP="006A0257">
                      <w:pPr>
                        <w:ind w:left="480" w:hangingChars="300" w:hanging="48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</w:pP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①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-2 「研究指導計画欄」を面談等で確認後に，副指導教員，アドバイザー教員に面談日とコメントを記入してもらいます。（面談はメールや電話でも可）</w:t>
                      </w:r>
                    </w:p>
                  </w:txbxContent>
                </v:textbox>
              </v:shape>
            </w:pict>
          </mc:Fallback>
        </mc:AlternateContent>
      </w:r>
      <w:r w:rsidR="0009420C">
        <w:rPr>
          <w:rFonts w:ascii="ＭＳ 明朝" w:eastAsia="ＭＳ 明朝" w:hAnsi="ＭＳ 明朝" w:hint="eastAsia"/>
        </w:rPr>
        <w:t>(和暦)</w:t>
      </w:r>
      <w:r w:rsidR="0061268B" w:rsidRPr="00B0122F">
        <w:rPr>
          <w:rFonts w:ascii="ＭＳ 明朝" w:eastAsia="ＭＳ 明朝" w:hAnsi="ＭＳ 明朝" w:hint="eastAsia"/>
        </w:rPr>
        <w:t xml:space="preserve">　　年　　月　　日</w:t>
      </w:r>
    </w:p>
    <w:p w14:paraId="3F419524" w14:textId="7AFFAFAB" w:rsidR="0061268B" w:rsidRPr="00B0122F" w:rsidRDefault="0028652D" w:rsidP="00612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創成科学研究科</w:t>
      </w:r>
      <w:r w:rsidR="00527D02" w:rsidRPr="00527D02">
        <w:rPr>
          <w:rFonts w:ascii="ＭＳ 明朝" w:eastAsia="ＭＳ 明朝" w:hAnsi="ＭＳ 明朝" w:hint="eastAsia"/>
        </w:rPr>
        <w:t>創成科学専攻</w:t>
      </w:r>
      <w:r w:rsidR="0061268B" w:rsidRPr="00A85D39">
        <w:rPr>
          <w:rFonts w:ascii="ＭＳ 明朝" w:eastAsia="ＭＳ 明朝" w:hAnsi="ＭＳ 明朝" w:hint="eastAsia"/>
        </w:rPr>
        <w:t xml:space="preserve">　</w:t>
      </w:r>
      <w:r w:rsidR="00A85D39" w:rsidRPr="00A85D39">
        <w:rPr>
          <w:rFonts w:ascii="ＭＳ 明朝" w:eastAsia="ＭＳ 明朝" w:hAnsi="ＭＳ 明朝"/>
          <w:u w:val="single"/>
        </w:rPr>
        <w:t xml:space="preserve">　</w:t>
      </w:r>
      <w:r w:rsidR="00A85D39" w:rsidRPr="00A85D39">
        <w:rPr>
          <w:rFonts w:ascii="ＭＳ 明朝" w:eastAsia="ＭＳ 明朝" w:hAnsi="ＭＳ 明朝" w:hint="eastAsia"/>
          <w:u w:val="single"/>
        </w:rPr>
        <w:t xml:space="preserve">　　　　</w:t>
      </w:r>
      <w:r w:rsidR="00A85D39" w:rsidRPr="00A85D39">
        <w:rPr>
          <w:rFonts w:ascii="ＭＳ 明朝" w:eastAsia="ＭＳ 明朝" w:hAnsi="ＭＳ 明朝"/>
          <w:u w:val="single"/>
        </w:rPr>
        <w:t xml:space="preserve">　　　</w:t>
      </w:r>
      <w:r w:rsidR="00A85D39" w:rsidRPr="00A85D39">
        <w:rPr>
          <w:rFonts w:ascii="ＭＳ 明朝" w:eastAsia="ＭＳ 明朝" w:hAnsi="ＭＳ 明朝" w:hint="eastAsia"/>
          <w:u w:val="single"/>
        </w:rPr>
        <w:t xml:space="preserve">　</w:t>
      </w:r>
      <w:r w:rsidR="00A85D39" w:rsidRPr="00A85D39">
        <w:rPr>
          <w:rFonts w:ascii="ＭＳ 明朝" w:eastAsia="ＭＳ 明朝" w:hAnsi="ＭＳ 明朝"/>
          <w:u w:val="single"/>
        </w:rPr>
        <w:t xml:space="preserve">　</w:t>
      </w:r>
      <w:r w:rsidR="003D1F3C" w:rsidRPr="003D1F3C">
        <w:rPr>
          <w:rFonts w:ascii="ＭＳ 明朝" w:eastAsia="ＭＳ 明朝" w:hAnsi="ＭＳ 明朝" w:hint="eastAsia"/>
        </w:rPr>
        <w:t xml:space="preserve"> </w:t>
      </w:r>
      <w:r w:rsidR="00D5538A" w:rsidRPr="003D1F3C">
        <w:rPr>
          <w:rFonts w:ascii="ＭＳ 明朝" w:eastAsia="ＭＳ 明朝" w:hAnsi="ＭＳ 明朝" w:hint="eastAsia"/>
        </w:rPr>
        <w:t>(</w:t>
      </w:r>
      <w:r w:rsidR="00A85D39" w:rsidRPr="00A85D39">
        <w:rPr>
          <w:rFonts w:ascii="ＭＳ 明朝" w:eastAsia="ＭＳ 明朝" w:hAnsi="ＭＳ 明朝" w:hint="eastAsia"/>
        </w:rPr>
        <w:t>学位プログラム)</w:t>
      </w:r>
    </w:p>
    <w:p w14:paraId="52035F64" w14:textId="6B5C092B" w:rsidR="0061268B" w:rsidRPr="00B0122F" w:rsidRDefault="0061268B" w:rsidP="00612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</w:t>
      </w:r>
      <w:r w:rsidRPr="00B0122F">
        <w:rPr>
          <w:rFonts w:ascii="ＭＳ 明朝" w:eastAsia="ＭＳ 明朝" w:hAnsi="ＭＳ 明朝" w:hint="eastAsia"/>
        </w:rPr>
        <w:t xml:space="preserve">番号　</w:t>
      </w:r>
      <w:r w:rsidRPr="00B0122F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666F6CF2" w14:textId="77777777" w:rsidR="0061268B" w:rsidRDefault="0061268B" w:rsidP="0061268B">
      <w:pPr>
        <w:rPr>
          <w:rFonts w:ascii="ＭＳ 明朝" w:eastAsia="ＭＳ 明朝" w:hAnsi="ＭＳ 明朝"/>
        </w:rPr>
      </w:pPr>
      <w:r w:rsidRPr="00B0122F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B0122F">
        <w:rPr>
          <w:rFonts w:ascii="ＭＳ 明朝" w:eastAsia="ＭＳ 明朝" w:hAnsi="ＭＳ 明朝" w:hint="eastAsia"/>
        </w:rPr>
        <w:t xml:space="preserve">名　</w:t>
      </w:r>
      <w:r w:rsidRPr="00B0122F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83173F">
        <w:rPr>
          <w:rFonts w:ascii="ＭＳ 明朝" w:eastAsia="ＭＳ 明朝" w:hAnsi="ＭＳ 明朝" w:hint="eastAsia"/>
          <w:u w:val="single"/>
        </w:rPr>
        <w:t xml:space="preserve">　</w:t>
      </w:r>
      <w:r w:rsidR="003E5785" w:rsidRPr="003E5785">
        <w:rPr>
          <w:rFonts w:ascii="ＭＳ 明朝" w:eastAsia="ＭＳ 明朝" w:hAnsi="ＭＳ 明朝" w:hint="eastAsia"/>
        </w:rPr>
        <w:t xml:space="preserve">　（名前は自署又は記名押印）</w:t>
      </w:r>
    </w:p>
    <w:p w14:paraId="5BB37626" w14:textId="77777777" w:rsidR="0061268B" w:rsidRPr="00FC4B50" w:rsidRDefault="0061268B" w:rsidP="0061268B">
      <w:pPr>
        <w:rPr>
          <w:rFonts w:ascii="ＭＳ 明朝" w:eastAsia="ＭＳ 明朝" w:hAnsi="ＭＳ 明朝"/>
          <w:u w:val="single"/>
        </w:rPr>
      </w:pPr>
      <w:r w:rsidRPr="00B0122F">
        <w:rPr>
          <w:rFonts w:ascii="ＭＳ 明朝" w:eastAsia="ＭＳ 明朝" w:hAnsi="ＭＳ 明朝" w:hint="eastAsia"/>
        </w:rPr>
        <w:t>主指導</w:t>
      </w:r>
      <w:r w:rsidRPr="00FC4B50">
        <w:rPr>
          <w:rFonts w:ascii="ＭＳ 明朝" w:eastAsia="ＭＳ 明朝" w:hAnsi="ＭＳ 明朝" w:hint="eastAsia"/>
        </w:rPr>
        <w:t xml:space="preserve">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83173F" w:rsidRPr="00FC4B50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　副指導教員名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83173F" w:rsidRPr="00FC4B50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　</w:t>
      </w:r>
      <w:r w:rsidR="00A04E29" w:rsidRPr="00FC4B50">
        <w:rPr>
          <w:rFonts w:ascii="ＭＳ 明朝" w:eastAsia="ＭＳ 明朝" w:hAnsi="ＭＳ 明朝" w:hint="eastAsia"/>
        </w:rPr>
        <w:t>アドバイザー教員</w:t>
      </w:r>
      <w:r w:rsidRPr="00FC4B50">
        <w:rPr>
          <w:rFonts w:ascii="ＭＳ 明朝" w:eastAsia="ＭＳ 明朝" w:hAnsi="ＭＳ 明朝" w:hint="eastAsia"/>
        </w:rPr>
        <w:t xml:space="preserve">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83173F" w:rsidRPr="00FC4B50">
        <w:rPr>
          <w:rFonts w:ascii="ＭＳ 明朝" w:eastAsia="ＭＳ 明朝" w:hAnsi="ＭＳ 明朝" w:hint="eastAsia"/>
          <w:u w:val="single"/>
        </w:rPr>
        <w:t xml:space="preserve">　</w:t>
      </w:r>
    </w:p>
    <w:p w14:paraId="0EC881C6" w14:textId="77777777" w:rsidR="00C4237C" w:rsidRDefault="009B76E7" w:rsidP="00B609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8DA84A" wp14:editId="5D7DEA1C">
                <wp:simplePos x="0" y="0"/>
                <wp:positionH relativeFrom="column">
                  <wp:posOffset>509270</wp:posOffset>
                </wp:positionH>
                <wp:positionV relativeFrom="paragraph">
                  <wp:posOffset>3238500</wp:posOffset>
                </wp:positionV>
                <wp:extent cx="5295900" cy="1152525"/>
                <wp:effectExtent l="0" t="0" r="19050" b="285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152525"/>
                        </a:xfrm>
                        <a:prstGeom prst="wedgeRectCallout">
                          <a:avLst>
                            <a:gd name="adj1" fmla="val -24873"/>
                            <a:gd name="adj2" fmla="val 496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50391" w14:textId="77777777" w:rsidR="00A12B66" w:rsidRDefault="00CC4791" w:rsidP="00B53B8B">
                            <w:pPr>
                              <w:ind w:left="450" w:hangingChars="250" w:hanging="45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③</w:t>
                            </w:r>
                            <w:r w:rsidR="00A12B6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-1</w:t>
                            </w:r>
                            <w:r w:rsid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研究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経過報告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を</w:t>
                            </w:r>
                            <w:r w:rsidR="00A12B6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主</w:t>
                            </w:r>
                            <w:r w:rsid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指導教員に</w:t>
                            </w:r>
                            <w:r w:rsidR="00A12B6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面談</w:t>
                            </w:r>
                            <w:r w:rsid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等で確認後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，主指導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教員</w:t>
                            </w:r>
                            <w:r w:rsidR="00A12B6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 w:rsid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面談日とコメントを記入してもらいます。</w:t>
                            </w:r>
                            <w:r w:rsidR="00A12B6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主</w:t>
                            </w:r>
                            <w:r w:rsid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指導</w:t>
                            </w:r>
                            <w:r w:rsidR="00A12B6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教員</w:t>
                            </w:r>
                            <w:r w:rsid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には「</w:t>
                            </w:r>
                            <w:r w:rsidR="00A12B6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研究活動</w:t>
                            </w:r>
                            <w:r w:rsid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における</w:t>
                            </w:r>
                            <w:r w:rsidR="00A12B6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チェック</w:t>
                            </w:r>
                            <w:r w:rsid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リスト」</w:t>
                            </w:r>
                            <w:r w:rsidR="00A12B6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の</w:t>
                            </w:r>
                            <w:r w:rsid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確認と署名をしてもらいます。</w:t>
                            </w:r>
                          </w:p>
                          <w:p w14:paraId="7616C13E" w14:textId="77777777" w:rsidR="00A12B66" w:rsidRDefault="00A12B66" w:rsidP="0059382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③</w:t>
                            </w:r>
                            <w:r w:rsidRP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-2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="00ED7EF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指導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教員の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面談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等で確認後、副指導教員とアドバイザー教員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面談日とコメントを記入してもらいます。</w:t>
                            </w:r>
                          </w:p>
                          <w:p w14:paraId="62005332" w14:textId="53337520" w:rsidR="00A12B66" w:rsidRDefault="00A12B66" w:rsidP="0059382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 xml:space="preserve">-3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「研究活動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におけるチェックリスト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」は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、</w:t>
                            </w:r>
                            <w:r w:rsidR="00BD7B6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9月</w:t>
                            </w:r>
                            <w:r w:rsidR="00BD7B63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末までに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所属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の</w:t>
                            </w:r>
                            <w:r w:rsidR="00557806" w:rsidRPr="005232F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学務担当係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へ提出します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41847FC1" w14:textId="77777777" w:rsidR="00A8528E" w:rsidRPr="00A12B66" w:rsidRDefault="00A8528E" w:rsidP="0059382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※③-1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～3及び④-1～2は同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でも可。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DA8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30" type="#_x0000_t61" style="position:absolute;left:0;text-align:left;margin-left:40.1pt;margin-top:255pt;width:417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" adj="5427,21529" fillcolor="white [3212]" strokecolor="red" strokeweight="1pt">
                <v:textbox>
                  <w:txbxContent>
                    <w:p w14:paraId="7A750391" w14:textId="77777777" w:rsidR="00A12B66" w:rsidRDefault="00CC4791" w:rsidP="00B53B8B">
                      <w:pPr>
                        <w:ind w:left="450" w:hangingChars="250" w:hanging="45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③</w:t>
                      </w:r>
                      <w:r w:rsidR="00A12B6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-1</w:t>
                      </w:r>
                      <w:r w:rsid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研究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実施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経過報告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欄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を</w:t>
                      </w:r>
                      <w:r w:rsidR="00A12B6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主</w:t>
                      </w:r>
                      <w:r w:rsid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指導教員に</w:t>
                      </w:r>
                      <w:r w:rsidR="00A12B6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面談</w:t>
                      </w:r>
                      <w:r w:rsid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等で確認後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，主指導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教員</w:t>
                      </w:r>
                      <w:r w:rsidR="00A12B6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に</w:t>
                      </w:r>
                      <w:r w:rsid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面談日とコメントを記入してもらいます。</w:t>
                      </w:r>
                      <w:r w:rsidR="00A12B6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主</w:t>
                      </w:r>
                      <w:r w:rsid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指導</w:t>
                      </w:r>
                      <w:r w:rsidR="00A12B6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教員</w:t>
                      </w:r>
                      <w:r w:rsid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には「</w:t>
                      </w:r>
                      <w:r w:rsidR="00A12B6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研究活動</w:t>
                      </w:r>
                      <w:r w:rsid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における</w:t>
                      </w:r>
                      <w:r w:rsidR="00A12B6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チェック</w:t>
                      </w:r>
                      <w:r w:rsid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リスト」</w:t>
                      </w:r>
                      <w:r w:rsidR="00A12B6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の</w:t>
                      </w:r>
                      <w:r w:rsid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確認と署名をしてもらいます。</w:t>
                      </w:r>
                    </w:p>
                    <w:p w14:paraId="7616C13E" w14:textId="77777777" w:rsidR="00A12B66" w:rsidRDefault="00A12B66" w:rsidP="00593829">
                      <w:pPr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③</w:t>
                      </w:r>
                      <w:r w:rsidRPr="00A12B66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-2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 xml:space="preserve">　</w:t>
                      </w:r>
                      <w:r w:rsidR="00ED7EF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主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指導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教員の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面談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等で確認後、副指導教員とアドバイザー教員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面談日とコメントを記入してもらいます。</w:t>
                      </w:r>
                    </w:p>
                    <w:p w14:paraId="62005332" w14:textId="53337520" w:rsidR="00A12B66" w:rsidRDefault="00A12B66" w:rsidP="00593829">
                      <w:pPr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③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 xml:space="preserve">-3 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「研究活動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におけるチェックリスト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」は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、</w:t>
                      </w:r>
                      <w:r w:rsidR="00BD7B63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9月</w:t>
                      </w:r>
                      <w:r w:rsidR="00BD7B63"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末までに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所属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の</w:t>
                      </w:r>
                      <w:r w:rsidR="00557806" w:rsidRPr="005232F6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学務担当係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へ提出します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41847FC1" w14:textId="77777777" w:rsidR="00A8528E" w:rsidRPr="00A12B66" w:rsidRDefault="00A8528E" w:rsidP="00593829">
                      <w:pPr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※③-1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～3及び④-1～2は同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</w:rPr>
                        <w:t>日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  <w:t>でも可。</w:t>
                      </w:r>
                    </w:p>
                  </w:txbxContent>
                </v:textbox>
              </v:shape>
            </w:pict>
          </mc:Fallback>
        </mc:AlternateContent>
      </w:r>
      <w:r w:rsidR="00CC4791">
        <w:rPr>
          <w:rFonts w:ascii="ＭＳ 明朝" w:eastAsia="ＭＳ 明朝" w:hAnsi="ＭＳ 明朝" w:hint="eastAsia"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B1C19" wp14:editId="6DC1C272">
                <wp:simplePos x="0" y="0"/>
                <wp:positionH relativeFrom="column">
                  <wp:posOffset>2118995</wp:posOffset>
                </wp:positionH>
                <wp:positionV relativeFrom="paragraph">
                  <wp:posOffset>4509135</wp:posOffset>
                </wp:positionV>
                <wp:extent cx="4600575" cy="304800"/>
                <wp:effectExtent l="0" t="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04800"/>
                        </a:xfrm>
                        <a:prstGeom prst="wedgeRectCallout">
                          <a:avLst>
                            <a:gd name="adj1" fmla="val -24873"/>
                            <a:gd name="adj2" fmla="val 496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F2491" w14:textId="77777777" w:rsidR="00EE09F6" w:rsidRPr="0086164A" w:rsidRDefault="00EE09F6" w:rsidP="00EE09F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欄は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合わせて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広くし</w:t>
                            </w:r>
                            <w:r w:rsidR="0016126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ても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，２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ページ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わたっても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1C19" id="四角形吹き出し 5" o:spid="_x0000_s1031" type="#_x0000_t61" style="position:absolute;left:0;text-align:left;margin-left:166.85pt;margin-top:355.05pt;width:362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" adj="5427,21529" fillcolor="white [3212]" strokecolor="red" strokeweight="1pt">
                <v:stroke dashstyle="dashDot"/>
                <v:textbox>
                  <w:txbxContent>
                    <w:p w14:paraId="2E1F2491" w14:textId="77777777" w:rsidR="00EE09F6" w:rsidRPr="0086164A" w:rsidRDefault="00EE09F6" w:rsidP="00EE09F6">
                      <w:pPr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記載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欄は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記入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合わせて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広くし</w:t>
                      </w:r>
                      <w:r w:rsidR="00161261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ても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，２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ページ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わたっても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C4237C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D87AD" wp14:editId="625ABFDA">
                <wp:simplePos x="0" y="0"/>
                <wp:positionH relativeFrom="column">
                  <wp:posOffset>8672195</wp:posOffset>
                </wp:positionH>
                <wp:positionV relativeFrom="paragraph">
                  <wp:posOffset>165735</wp:posOffset>
                </wp:positionV>
                <wp:extent cx="438150" cy="790575"/>
                <wp:effectExtent l="38100" t="0" r="1905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5C1B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682.85pt;margin-top:13.05pt;width:34.5pt;height:62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B6093D" w:rsidRPr="00FC4B50">
        <w:rPr>
          <w:rFonts w:ascii="ＭＳ 明朝" w:eastAsia="ＭＳ 明朝" w:hAnsi="ＭＳ 明朝" w:hint="eastAsia"/>
        </w:rPr>
        <w:t xml:space="preserve">研究題目　</w:t>
      </w:r>
      <w:r w:rsidR="00B6093D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B6093D" w:rsidRPr="003B395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B6093D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B6093D" w:rsidRPr="003B3957">
        <w:rPr>
          <w:rFonts w:ascii="ＭＳ 明朝" w:eastAsia="ＭＳ 明朝" w:hAnsi="ＭＳ 明朝" w:hint="eastAsia"/>
        </w:rPr>
        <w:t xml:space="preserve">　　　　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1950"/>
        <w:gridCol w:w="4394"/>
        <w:gridCol w:w="3119"/>
        <w:gridCol w:w="3402"/>
      </w:tblGrid>
      <w:tr w:rsidR="00C4237C" w:rsidRPr="00FC4B50" w14:paraId="29E2D639" w14:textId="77777777" w:rsidTr="00C4237C">
        <w:trPr>
          <w:trHeight w:val="359"/>
        </w:trPr>
        <w:tc>
          <w:tcPr>
            <w:tcW w:w="1164" w:type="dxa"/>
            <w:gridSpan w:val="2"/>
            <w:vMerge w:val="restart"/>
            <w:shd w:val="clear" w:color="auto" w:fill="auto"/>
          </w:tcPr>
          <w:p w14:paraId="3D2746F9" w14:textId="77777777" w:rsidR="00C4237C" w:rsidRPr="00FC4B50" w:rsidRDefault="00C4237C" w:rsidP="00711B8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年　次</w:t>
            </w:r>
          </w:p>
        </w:tc>
        <w:tc>
          <w:tcPr>
            <w:tcW w:w="634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6DA8138" w14:textId="77777777" w:rsidR="00C4237C" w:rsidRPr="00FC4B50" w:rsidRDefault="00C4237C" w:rsidP="00711B8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652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79C151E" w14:textId="173AAE0F" w:rsidR="00C4237C" w:rsidRPr="00FC4B50" w:rsidRDefault="00C4237C" w:rsidP="00711B8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FC4B50">
              <w:rPr>
                <w:rFonts w:ascii="ＭＳ 明朝" w:eastAsia="ＭＳ 明朝" w:hAnsi="ＭＳ 明朝" w:hint="eastAsia"/>
                <w:b/>
              </w:rPr>
              <w:t>研究指導実施報告</w:t>
            </w:r>
          </w:p>
        </w:tc>
      </w:tr>
      <w:tr w:rsidR="00C4237C" w:rsidRPr="00FC4B50" w14:paraId="27F882B2" w14:textId="77777777" w:rsidTr="00C4237C">
        <w:trPr>
          <w:trHeight w:val="196"/>
        </w:trPr>
        <w:tc>
          <w:tcPr>
            <w:tcW w:w="1164" w:type="dxa"/>
            <w:gridSpan w:val="2"/>
            <w:vMerge/>
            <w:shd w:val="clear" w:color="auto" w:fill="auto"/>
          </w:tcPr>
          <w:p w14:paraId="7E4116A1" w14:textId="77777777" w:rsidR="00C4237C" w:rsidRPr="00FC4B50" w:rsidRDefault="00C4237C" w:rsidP="00711B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shd w:val="clear" w:color="auto" w:fill="auto"/>
          </w:tcPr>
          <w:p w14:paraId="220E1B19" w14:textId="77777777" w:rsidR="00C4237C" w:rsidRPr="00FC4B50" w:rsidRDefault="00C4237C" w:rsidP="00711B8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履修予定授業科目</w:t>
            </w: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14:paraId="12324442" w14:textId="77777777" w:rsidR="00C4237C" w:rsidRPr="00FC4B50" w:rsidRDefault="00C4237C" w:rsidP="00711B8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研究計画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D7157F7" w14:textId="77777777" w:rsidR="00C4237C" w:rsidRPr="00FC4B50" w:rsidRDefault="00C4237C" w:rsidP="00711B8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研究実施経過報告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0487D36" w14:textId="3EE3ACC6" w:rsidR="00C4237C" w:rsidRPr="00FC4B50" w:rsidRDefault="00C4237C" w:rsidP="00711B8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指導教員のコメント</w:t>
            </w:r>
          </w:p>
        </w:tc>
      </w:tr>
      <w:tr w:rsidR="00C4237C" w:rsidRPr="00FC4B50" w14:paraId="4D092E92" w14:textId="77777777" w:rsidTr="00CC4791">
        <w:trPr>
          <w:cantSplit/>
          <w:trHeight w:val="5786"/>
        </w:trPr>
        <w:tc>
          <w:tcPr>
            <w:tcW w:w="582" w:type="dxa"/>
            <w:shd w:val="clear" w:color="auto" w:fill="auto"/>
            <w:textDirection w:val="tbRlV"/>
          </w:tcPr>
          <w:p w14:paraId="03BAA6BB" w14:textId="77777777" w:rsidR="00C4237C" w:rsidRPr="00FC4B50" w:rsidRDefault="00FF1B6B" w:rsidP="00C4237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C4237C" w:rsidRPr="00FC4B50"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shd w:val="clear" w:color="auto" w:fill="auto"/>
            <w:textDirection w:val="tbRlV"/>
          </w:tcPr>
          <w:p w14:paraId="2A9B1306" w14:textId="77777777" w:rsidR="00C4237C" w:rsidRPr="00FC4B50" w:rsidRDefault="00C4237C" w:rsidP="00C4237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前期</w:t>
            </w:r>
          </w:p>
          <w:p w14:paraId="1A35A4C6" w14:textId="77777777" w:rsidR="00C4237C" w:rsidRPr="00FC4B50" w:rsidRDefault="00C4237C" w:rsidP="00C4237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tcBorders>
              <w:bottom w:val="dotted" w:sz="4" w:space="0" w:color="auto"/>
            </w:tcBorders>
            <w:shd w:val="clear" w:color="auto" w:fill="auto"/>
          </w:tcPr>
          <w:p w14:paraId="06B2788D" w14:textId="7AA9BB4B" w:rsidR="00527D02" w:rsidRPr="003D1F3C" w:rsidRDefault="009B76E7" w:rsidP="00527D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1524C5">
              <w:rPr>
                <w:rFonts w:ascii="ＭＳ 明朝" w:eastAsia="ＭＳ 明朝" w:hAnsi="ＭＳ 明朝" w:hint="eastAsia"/>
                <w:sz w:val="18"/>
                <w:szCs w:val="20"/>
              </w:rPr>
              <w:t>［</w:t>
            </w:r>
            <w:r w:rsidR="00527D02" w:rsidRPr="00527D02">
              <w:rPr>
                <w:rFonts w:ascii="ＭＳ 明朝" w:eastAsia="ＭＳ 明朝" w:hAnsi="ＭＳ 明朝" w:hint="eastAsia"/>
                <w:sz w:val="18"/>
                <w:szCs w:val="20"/>
              </w:rPr>
              <w:t>研究科共通選択科目</w:t>
            </w:r>
            <w:r w:rsidRPr="00527D02">
              <w:rPr>
                <w:rFonts w:ascii="ＭＳ 明朝" w:eastAsia="ＭＳ 明朝" w:hAnsi="ＭＳ 明朝" w:hint="eastAsia"/>
                <w:sz w:val="18"/>
                <w:szCs w:val="20"/>
              </w:rPr>
              <w:t>］</w:t>
            </w:r>
          </w:p>
          <w:p w14:paraId="564F14A0" w14:textId="6D905EEE" w:rsidR="00527D02" w:rsidRPr="00527D02" w:rsidRDefault="00527D02" w:rsidP="009B76E7">
            <w:pPr>
              <w:rPr>
                <w:rFonts w:ascii="ＭＳ 明朝" w:eastAsia="ＭＳ 明朝" w:hAnsi="ＭＳ 明朝" w:cs="Segoe UI Emoji"/>
                <w:sz w:val="20"/>
                <w:szCs w:val="20"/>
              </w:rPr>
            </w:pPr>
            <w:r w:rsidRPr="00527D02">
              <w:rPr>
                <w:rFonts w:ascii="ＭＳ 明朝" w:eastAsia="ＭＳ 明朝" w:hAnsi="ＭＳ 明朝" w:hint="eastAsia"/>
                <w:sz w:val="18"/>
                <w:szCs w:val="20"/>
              </w:rPr>
              <w:t>[研究科共通必修科目]</w:t>
            </w:r>
          </w:p>
          <w:p w14:paraId="128B2820" w14:textId="2A3BE1B8" w:rsidR="009B76E7" w:rsidRDefault="00527D02" w:rsidP="009B76E7">
            <w:pPr>
              <w:rPr>
                <w:rFonts w:ascii="ＭＳ 明朝" w:eastAsia="ＭＳ 明朝" w:hAnsi="ＭＳ 明朝"/>
                <w:sz w:val="14"/>
                <w:szCs w:val="20"/>
              </w:rPr>
            </w:pPr>
            <w:r w:rsidRPr="00527D02">
              <w:rPr>
                <w:rFonts w:ascii="ＭＳ 明朝" w:eastAsia="ＭＳ 明朝" w:hAnsi="ＭＳ 明朝" w:hint="eastAsia"/>
                <w:sz w:val="18"/>
                <w:szCs w:val="20"/>
              </w:rPr>
              <w:t>［学位プログラム専門科目］</w:t>
            </w:r>
          </w:p>
          <w:p w14:paraId="058C6500" w14:textId="77777777" w:rsidR="00C4237C" w:rsidRDefault="00527D02" w:rsidP="00C4237C">
            <w:pPr>
              <w:rPr>
                <w:rFonts w:ascii="ＭＳ 明朝" w:eastAsia="ＭＳ 明朝" w:hAnsi="ＭＳ 明朝" w:cs="Segoe UI Emoji"/>
                <w:color w:val="0070C0"/>
                <w:sz w:val="16"/>
                <w:szCs w:val="20"/>
              </w:rPr>
            </w:pPr>
            <w:r>
              <w:rPr>
                <w:rFonts w:ascii="ＭＳ 明朝" w:eastAsia="ＭＳ 明朝" w:hAnsi="ＭＳ 明朝" w:cs="Segoe UI Emoji" w:hint="eastAsia"/>
                <w:color w:val="0070C0"/>
                <w:sz w:val="16"/>
                <w:szCs w:val="20"/>
              </w:rPr>
              <w:t>○○○○○特別研究</w:t>
            </w:r>
          </w:p>
          <w:p w14:paraId="11E63EE2" w14:textId="77777777" w:rsidR="003D1F3C" w:rsidRDefault="003D1F3C" w:rsidP="00C4237C">
            <w:pPr>
              <w:rPr>
                <w:rFonts w:ascii="ＭＳ 明朝" w:eastAsia="ＭＳ 明朝" w:hAnsi="ＭＳ 明朝"/>
                <w:sz w:val="14"/>
                <w:szCs w:val="20"/>
              </w:rPr>
            </w:pPr>
            <w:r w:rsidRPr="003D1F3C">
              <w:rPr>
                <w:rFonts w:ascii="ＭＳ 明朝" w:eastAsia="ＭＳ 明朝" w:hAnsi="ＭＳ 明朝" w:hint="eastAsia"/>
                <w:sz w:val="14"/>
                <w:szCs w:val="20"/>
              </w:rPr>
              <w:t>【選択した研究指導クラスター】</w:t>
            </w:r>
          </w:p>
          <w:p w14:paraId="7F8F18A1" w14:textId="5691DBF8" w:rsidR="003D1F3C" w:rsidRPr="009B76E7" w:rsidRDefault="003D1F3C" w:rsidP="00C423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Segoe UI Emoji" w:hint="eastAsia"/>
                <w:color w:val="0070C0"/>
                <w:sz w:val="16"/>
                <w:szCs w:val="20"/>
              </w:rPr>
              <w:t>防災・危機管理</w:t>
            </w:r>
          </w:p>
        </w:tc>
        <w:tc>
          <w:tcPr>
            <w:tcW w:w="4394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FB0E3DB" w14:textId="77777777" w:rsidR="00C4237C" w:rsidRPr="005F1099" w:rsidRDefault="00C4237C" w:rsidP="00C4237C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Pr="005F1099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研究テーマの設定をする。</w:t>
            </w:r>
          </w:p>
          <w:p w14:paraId="30221CB4" w14:textId="77777777" w:rsidR="00C4237C" w:rsidRPr="005F1099" w:rsidRDefault="00C4237C" w:rsidP="00C4237C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</w:t>
            </w:r>
            <w:r w:rsidRPr="005F1099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実験計画立案をする。</w:t>
            </w:r>
          </w:p>
          <w:p w14:paraId="27B3FE8F" w14:textId="77777777" w:rsidR="00C4237C" w:rsidRPr="005F1099" w:rsidRDefault="00C4237C" w:rsidP="00C4237C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</w:t>
            </w:r>
            <w:r w:rsidRPr="005F1099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抄読会に参加し，論文の読解指導を受ける。</w:t>
            </w:r>
          </w:p>
          <w:p w14:paraId="3F396D45" w14:textId="77777777" w:rsidR="00C4237C" w:rsidRPr="005F1099" w:rsidRDefault="00C4237C" w:rsidP="00C4237C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４</w:t>
            </w:r>
            <w:r w:rsidRPr="005F1099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 研究設備・機器等使用法の実地指導を受ける。</w:t>
            </w:r>
          </w:p>
          <w:p w14:paraId="1921C82F" w14:textId="3BDC1433" w:rsidR="00C4237C" w:rsidRPr="00073693" w:rsidRDefault="009B76E7" w:rsidP="00C423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7EFD63" wp14:editId="78CBAE15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653415</wp:posOffset>
                      </wp:positionV>
                      <wp:extent cx="3429000" cy="552450"/>
                      <wp:effectExtent l="0" t="0" r="19050" b="190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781CF35" w14:textId="77777777" w:rsidR="00C4237C" w:rsidRDefault="00C4237C" w:rsidP="00C4237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 xml:space="preserve">① 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各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年次の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始め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4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月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始め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に</w:t>
                                  </w:r>
                                </w:p>
                                <w:p w14:paraId="39F6E212" w14:textId="77777777" w:rsidR="00C4237C" w:rsidRPr="004728CA" w:rsidRDefault="00C4237C" w:rsidP="00C4237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</w:pPr>
                                  <w:r w:rsidRPr="004728CA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  <w:u w:val="double"/>
                                    </w:rPr>
                                    <w:t>主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  <w:u w:val="double"/>
                                    </w:rPr>
                                    <w:t>指導教員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  <w:u w:val="double"/>
                                    </w:rPr>
                                    <w:t>の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  <w:u w:val="double"/>
                                    </w:rPr>
                                    <w:t>指導に基づき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自身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が記入する。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FD63" id="テキスト ボックス 18" o:spid="_x0000_s1032" type="#_x0000_t202" style="position:absolute;left:0;text-align:left;margin-left:-62.3pt;margin-top:51.45pt;width:270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" fillcolor="window" strokecolor="red" strokeweight=".5pt">
                      <v:textbox>
                        <w:txbxContent>
                          <w:p w14:paraId="2781CF35" w14:textId="77777777" w:rsidR="00C4237C" w:rsidRDefault="00C4237C" w:rsidP="00C423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 xml:space="preserve">① </w:t>
                            </w:r>
                            <w:r w:rsidRPr="004728C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各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年次の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始め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4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月</w:t>
                            </w:r>
                            <w:r w:rsidRPr="004728C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始め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に</w:t>
                            </w:r>
                          </w:p>
                          <w:p w14:paraId="39F6E212" w14:textId="77777777" w:rsidR="00C4237C" w:rsidRPr="004728CA" w:rsidRDefault="00C4237C" w:rsidP="00C423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 w:rsidRPr="004728C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  <w:u w:val="double"/>
                              </w:rPr>
                              <w:t>主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  <w:u w:val="double"/>
                              </w:rPr>
                              <w:t>指導教員</w:t>
                            </w:r>
                            <w:r w:rsidRPr="004728C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  <w:u w:val="double"/>
                              </w:rPr>
                              <w:t>の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  <w:u w:val="double"/>
                              </w:rPr>
                              <w:t>指導に基づき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学生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自身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が記入する。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37C" w:rsidRPr="00CC6DBA">
              <w:rPr>
                <w:rFonts w:ascii="ＭＳ 明朝" w:eastAsia="ＭＳ 明朝" w:hAnsi="ＭＳ 明朝" w:hint="eastAsia"/>
                <w:color w:val="2E74B5" w:themeColor="accent1" w:themeShade="BF"/>
                <w:sz w:val="20"/>
              </w:rPr>
              <w:t>５</w:t>
            </w:r>
            <w:r w:rsidR="00C4237C" w:rsidRPr="00CC6DBA">
              <w:rPr>
                <w:rFonts w:ascii="ＭＳ 明朝" w:eastAsia="ＭＳ 明朝" w:hAnsi="ＭＳ 明朝"/>
                <w:color w:val="2E74B5" w:themeColor="accent1" w:themeShade="BF"/>
                <w:sz w:val="20"/>
              </w:rPr>
              <w:t xml:space="preserve">　APRIN　e-learning講座</w:t>
            </w:r>
            <w:r w:rsidR="00DE7E7D" w:rsidRPr="00DE7E7D">
              <w:rPr>
                <w:rFonts w:ascii="ＭＳ 明朝" w:eastAsia="ＭＳ 明朝" w:hAnsi="ＭＳ 明朝" w:hint="eastAsia"/>
                <w:color w:val="2E74B5" w:themeColor="accent1" w:themeShade="BF"/>
                <w:sz w:val="20"/>
              </w:rPr>
              <w:t>及び</w:t>
            </w:r>
            <w:r w:rsidR="00DE7E7D" w:rsidRPr="00DE7E7D">
              <w:rPr>
                <w:rFonts w:ascii="ＭＳ 明朝" w:eastAsia="ＭＳ 明朝" w:hAnsi="ＭＳ 明朝"/>
                <w:color w:val="2E74B5" w:themeColor="accent1" w:themeShade="BF"/>
                <w:sz w:val="20"/>
              </w:rPr>
              <w:t>JSTの研究倫理教育教材THE LAB</w:t>
            </w:r>
            <w:r w:rsidR="00C4237C" w:rsidRPr="00CC6DBA">
              <w:rPr>
                <w:rFonts w:ascii="ＭＳ 明朝" w:eastAsia="ＭＳ 明朝" w:hAnsi="ＭＳ 明朝" w:hint="eastAsia"/>
                <w:color w:val="2E74B5" w:themeColor="accent1" w:themeShade="BF"/>
                <w:sz w:val="20"/>
              </w:rPr>
              <w:t>を</w:t>
            </w:r>
            <w:r w:rsidR="00C4237C" w:rsidRPr="00CC6DBA">
              <w:rPr>
                <w:rFonts w:ascii="ＭＳ 明朝" w:eastAsia="ＭＳ 明朝" w:hAnsi="ＭＳ 明朝"/>
                <w:color w:val="2E74B5" w:themeColor="accent1" w:themeShade="BF"/>
                <w:sz w:val="20"/>
              </w:rPr>
              <w:t>受講する。</w:t>
            </w:r>
          </w:p>
        </w:tc>
        <w:tc>
          <w:tcPr>
            <w:tcW w:w="3119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40097DEE" w14:textId="77777777" w:rsidR="00C4237C" w:rsidRPr="00C4237C" w:rsidRDefault="00C4237C" w:rsidP="00C4237C">
            <w:pPr>
              <w:rPr>
                <w:rFonts w:ascii="ＭＳ 明朝" w:eastAsia="ＭＳ 明朝" w:hAnsi="ＭＳ 明朝"/>
                <w:color w:val="0070C0"/>
                <w:sz w:val="18"/>
                <w:szCs w:val="20"/>
              </w:rPr>
            </w:pPr>
            <w:r w:rsidRPr="00C4237C">
              <w:rPr>
                <w:rFonts w:ascii="ＭＳ 明朝" w:eastAsia="ＭＳ 明朝" w:hAnsi="ＭＳ 明朝" w:hint="eastAsia"/>
                <w:color w:val="0070C0"/>
                <w:sz w:val="18"/>
                <w:szCs w:val="20"/>
              </w:rPr>
              <w:t>１　研究テーマを「</w:t>
            </w:r>
            <w:r w:rsidRPr="00C4237C">
              <w:rPr>
                <w:rFonts w:ascii="ＭＳ 明朝" w:eastAsia="ＭＳ 明朝" w:hAnsi="ＭＳ 明朝"/>
                <w:color w:val="0070C0"/>
                <w:sz w:val="18"/>
                <w:szCs w:val="20"/>
              </w:rPr>
              <w:t>○○○○</w:t>
            </w:r>
            <w:r w:rsidRPr="00C4237C">
              <w:rPr>
                <w:rFonts w:ascii="ＭＳ 明朝" w:eastAsia="ＭＳ 明朝" w:hAnsi="ＭＳ 明朝" w:hint="eastAsia"/>
                <w:color w:val="0070C0"/>
                <w:sz w:val="18"/>
                <w:szCs w:val="20"/>
              </w:rPr>
              <w:t>」と設定した。</w:t>
            </w:r>
          </w:p>
          <w:p w14:paraId="4730D88B" w14:textId="77777777" w:rsidR="00C4237C" w:rsidRPr="00C4237C" w:rsidRDefault="00C4237C" w:rsidP="00C4237C">
            <w:pPr>
              <w:rPr>
                <w:rFonts w:ascii="ＭＳ 明朝" w:eastAsia="ＭＳ 明朝" w:hAnsi="ＭＳ 明朝"/>
                <w:color w:val="0070C0"/>
                <w:sz w:val="18"/>
                <w:szCs w:val="20"/>
              </w:rPr>
            </w:pPr>
            <w:r w:rsidRPr="00C4237C">
              <w:rPr>
                <w:rFonts w:ascii="ＭＳ 明朝" w:eastAsia="ＭＳ 明朝" w:hAnsi="ＭＳ 明朝" w:hint="eastAsia"/>
                <w:color w:val="0070C0"/>
                <w:sz w:val="18"/>
                <w:szCs w:val="20"/>
              </w:rPr>
              <w:t>２　研究テーマにそった文献を収集した。</w:t>
            </w:r>
          </w:p>
          <w:p w14:paraId="37F03878" w14:textId="77777777" w:rsidR="00C4237C" w:rsidRPr="00C4237C" w:rsidRDefault="00C4237C" w:rsidP="00C4237C">
            <w:pPr>
              <w:rPr>
                <w:rFonts w:ascii="ＭＳ 明朝" w:eastAsia="ＭＳ 明朝" w:hAnsi="ＭＳ 明朝"/>
                <w:color w:val="0070C0"/>
                <w:sz w:val="18"/>
                <w:szCs w:val="20"/>
              </w:rPr>
            </w:pPr>
            <w:r w:rsidRPr="00C4237C">
              <w:rPr>
                <w:rFonts w:ascii="ＭＳ 明朝" w:eastAsia="ＭＳ 明朝" w:hAnsi="ＭＳ 明朝" w:hint="eastAsia"/>
                <w:color w:val="0070C0"/>
                <w:sz w:val="18"/>
                <w:szCs w:val="20"/>
              </w:rPr>
              <w:t>３「</w:t>
            </w:r>
            <w:r w:rsidRPr="00C4237C">
              <w:rPr>
                <w:rFonts w:ascii="ＭＳ 明朝" w:eastAsia="ＭＳ 明朝" w:hAnsi="ＭＳ 明朝"/>
                <w:color w:val="0070C0"/>
                <w:sz w:val="18"/>
                <w:szCs w:val="20"/>
              </w:rPr>
              <w:t>○○○○</w:t>
            </w:r>
            <w:r w:rsidRPr="00C4237C">
              <w:rPr>
                <w:rFonts w:ascii="ＭＳ 明朝" w:eastAsia="ＭＳ 明朝" w:hAnsi="ＭＳ 明朝" w:hint="eastAsia"/>
                <w:color w:val="0070C0"/>
                <w:sz w:val="18"/>
                <w:szCs w:val="20"/>
              </w:rPr>
              <w:t>」の手法を学習し，概ね1人で実行できるようになった。</w:t>
            </w:r>
          </w:p>
          <w:p w14:paraId="15B3239F" w14:textId="77777777" w:rsidR="00C4237C" w:rsidRPr="00C4237C" w:rsidRDefault="00A12B66" w:rsidP="00C4237C">
            <w:pPr>
              <w:rPr>
                <w:rFonts w:ascii="ＭＳ 明朝" w:eastAsia="ＭＳ 明朝" w:hAnsi="ＭＳ 明朝"/>
              </w:rPr>
            </w:pPr>
            <w:r>
              <w:rPr>
                <w:rFonts w:ascii="Segoe UI Emoji" w:eastAsia="Segoe UI Emoji" w:hAnsi="Segoe UI Emoji" w:cs="Segoe UI Emoji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E243C8" wp14:editId="5B4F15B6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1594484</wp:posOffset>
                      </wp:positionV>
                      <wp:extent cx="914400" cy="152400"/>
                      <wp:effectExtent l="0" t="57150" r="19050" b="1905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37D6EEA" id="直線矢印コネクタ 22" o:spid="_x0000_s1026" type="#_x0000_t32" style="position:absolute;left:0;text-align:left;margin-left:76.05pt;margin-top:125.55pt;width:1in;height:12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CC4791">
              <w:rPr>
                <w:rFonts w:ascii="Segoe UI Emoji" w:eastAsia="Segoe UI Emoji" w:hAnsi="Segoe UI Emoji" w:cs="Segoe UI Emoji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00E0F4" wp14:editId="30C2B17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118110</wp:posOffset>
                      </wp:positionV>
                      <wp:extent cx="1885950" cy="1009650"/>
                      <wp:effectExtent l="0" t="0" r="19050" b="190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63129D" w14:textId="77777777" w:rsidR="00CC4791" w:rsidRDefault="00C4237C" w:rsidP="00C4237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② 前期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終了する前（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下旬）に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学生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自身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が記入します。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併せて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，「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研究活動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におけ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るチェックリスト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  <w:p w14:paraId="2ACDC63C" w14:textId="77777777" w:rsidR="00C4237C" w:rsidRPr="00F960C4" w:rsidRDefault="00C4237C" w:rsidP="00C4237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もチェック</w:t>
                                  </w:r>
                                  <w:r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  <w:p w14:paraId="333AC44A" w14:textId="77777777" w:rsidR="00C4237C" w:rsidRPr="00F960C4" w:rsidRDefault="00C4237C" w:rsidP="00C4237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0E0F4" id="テキスト ボックス 19" o:spid="_x0000_s1033" type="#_x0000_t202" style="position:absolute;left:0;text-align:left;margin-left:-.45pt;margin-top:9.3pt;width:148.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" fillcolor="window" strokecolor="red" strokeweight=".5pt">
                      <v:textbox>
                        <w:txbxContent>
                          <w:p w14:paraId="2363129D" w14:textId="77777777" w:rsidR="00CC4791" w:rsidRDefault="00C4237C" w:rsidP="00C423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② 前期</w:t>
                            </w:r>
                            <w:r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終了する前（</w:t>
                            </w:r>
                            <w:r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下旬）に</w:t>
                            </w:r>
                            <w:r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学生</w:t>
                            </w:r>
                            <w:r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自身</w:t>
                            </w:r>
                            <w:r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が記入します。</w:t>
                            </w:r>
                            <w:r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併せて</w:t>
                            </w:r>
                            <w:r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，「</w:t>
                            </w:r>
                            <w:r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研究活動</w:t>
                            </w:r>
                            <w:r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におけ</w:t>
                            </w:r>
                            <w:r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るチェックリスト</w:t>
                            </w:r>
                            <w:r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2ACDC63C" w14:textId="77777777" w:rsidR="00C4237C" w:rsidRPr="00F960C4" w:rsidRDefault="00C4237C" w:rsidP="00C423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もチェック</w:t>
                            </w:r>
                            <w:r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14:paraId="333AC44A" w14:textId="77777777" w:rsidR="00C4237C" w:rsidRPr="00F960C4" w:rsidRDefault="00C4237C" w:rsidP="00C423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146A3DF1" w14:textId="77777777" w:rsidR="00C4237C" w:rsidRPr="00982220" w:rsidRDefault="00C4237C" w:rsidP="00C4237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主指導教員名　</w:t>
            </w:r>
            <w:r w:rsidRPr="00982220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○○　○○</w:t>
            </w:r>
          </w:p>
          <w:p w14:paraId="4AD6FC59" w14:textId="77777777" w:rsidR="00C4237C" w:rsidRPr="00982220" w:rsidRDefault="00C4237C" w:rsidP="00C4237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面談日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2220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R1.4.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7</w:t>
            </w:r>
          </w:p>
          <w:p w14:paraId="349BCC35" w14:textId="77777777" w:rsidR="00C4237C" w:rsidRPr="00982220" w:rsidRDefault="00C4237C" w:rsidP="00C4237C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１　研究テーマについて助言した</w:t>
            </w:r>
          </w:p>
          <w:p w14:paraId="57F5D9FB" w14:textId="77777777" w:rsidR="00C4237C" w:rsidRPr="00982220" w:rsidRDefault="00C4237C" w:rsidP="00C4237C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２　文献収集に助言した。</w:t>
            </w:r>
          </w:p>
          <w:p w14:paraId="0DB84C07" w14:textId="77777777" w:rsidR="00C4237C" w:rsidRPr="00982220" w:rsidRDefault="00C4237C" w:rsidP="00C4237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副指導教員名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□</w:t>
            </w:r>
            <w:r w:rsidRPr="00982220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□　□□</w:t>
            </w:r>
          </w:p>
          <w:p w14:paraId="724953D9" w14:textId="77777777" w:rsidR="00C4237C" w:rsidRPr="00982220" w:rsidRDefault="00C4237C" w:rsidP="00C4237C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面談日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2220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R1.4.10</w:t>
            </w:r>
          </w:p>
          <w:p w14:paraId="0222AB97" w14:textId="77777777" w:rsidR="00C4237C" w:rsidRPr="00982220" w:rsidRDefault="00C4237C" w:rsidP="00C4237C">
            <w:pPr>
              <w:spacing w:line="22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１　データ収集について助言した。</w:t>
            </w:r>
          </w:p>
          <w:p w14:paraId="071D67CC" w14:textId="77777777" w:rsidR="00C4237C" w:rsidRPr="00982220" w:rsidRDefault="00C4237C" w:rsidP="00C4237C">
            <w:pPr>
              <w:spacing w:line="22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２　文献収集に助言した。</w:t>
            </w:r>
          </w:p>
          <w:p w14:paraId="0E23A979" w14:textId="77777777" w:rsidR="00C4237C" w:rsidRPr="00982220" w:rsidRDefault="00C4237C" w:rsidP="00C4237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アドバイザー教員名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4237C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△△　△</w:t>
            </w:r>
            <w:r w:rsidRPr="00C4237C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△</w:t>
            </w:r>
          </w:p>
          <w:p w14:paraId="09293F73" w14:textId="77777777" w:rsidR="00C4237C" w:rsidRPr="00982220" w:rsidRDefault="00C4237C" w:rsidP="00C4237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面談日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4237C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R1.4.12</w:t>
            </w:r>
          </w:p>
          <w:p w14:paraId="0E73C15C" w14:textId="77777777" w:rsidR="00C4237C" w:rsidRDefault="00C4237C" w:rsidP="00C4237C">
            <w:pPr>
              <w:spacing w:line="22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１　医療統計が不得手とのことなので評判の書籍を紹介した。</w:t>
            </w:r>
          </w:p>
          <w:p w14:paraId="09CDA674" w14:textId="77777777" w:rsidR="00CC4791" w:rsidRPr="00982220" w:rsidRDefault="00CC4791" w:rsidP="00C4237C">
            <w:pPr>
              <w:spacing w:line="22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</w:p>
          <w:p w14:paraId="31775891" w14:textId="77777777" w:rsidR="00CC4791" w:rsidRPr="00CC4791" w:rsidRDefault="00CC4791" w:rsidP="00CC479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主指導教員名　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○○　○○</w:t>
            </w:r>
          </w:p>
          <w:p w14:paraId="4A8D7925" w14:textId="77777777" w:rsidR="00CC4791" w:rsidRDefault="00CC4791" w:rsidP="00CC4791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面談日　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R1.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9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20</w:t>
            </w:r>
          </w:p>
          <w:p w14:paraId="306D670F" w14:textId="77777777" w:rsidR="00CC4791" w:rsidRPr="00CC4791" w:rsidRDefault="00CC4791" w:rsidP="00CC479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研究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計画が順調</w:t>
            </w:r>
            <w:r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で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あ</w:t>
            </w:r>
            <w:r w:rsidR="008D1887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る</w:t>
            </w:r>
            <w:r w:rsidR="008D1887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ことを確認した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。</w:t>
            </w:r>
          </w:p>
          <w:p w14:paraId="701767BD" w14:textId="77777777" w:rsidR="00CC4791" w:rsidRPr="00CC4791" w:rsidRDefault="00D62E43" w:rsidP="00CC479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副</w:t>
            </w:r>
            <w:r w:rsidR="00CC4791"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指導教員名　</w:t>
            </w:r>
            <w:r w:rsidR="00CC4791"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□</w:t>
            </w:r>
            <w:r w:rsidR="00CC4791"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□　□□</w:t>
            </w:r>
          </w:p>
          <w:p w14:paraId="4CF3ADD4" w14:textId="77777777" w:rsidR="00CC4791" w:rsidRPr="00CC4791" w:rsidRDefault="00CC4791" w:rsidP="00CC4791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  <w:u w:val="single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面談日　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R1.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9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21</w:t>
            </w:r>
          </w:p>
          <w:p w14:paraId="3B6074B5" w14:textId="77777777" w:rsidR="00CC4791" w:rsidRPr="00CC4791" w:rsidRDefault="00CC4791" w:rsidP="00CC4791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１　データ収集について助言した。</w:t>
            </w:r>
          </w:p>
          <w:p w14:paraId="7E6A23A9" w14:textId="77777777" w:rsidR="00CC4791" w:rsidRPr="00CC4791" w:rsidRDefault="00CC4791" w:rsidP="00CC479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アドバイザー教員名　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△△　△</w:t>
            </w:r>
            <w:r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△</w:t>
            </w:r>
          </w:p>
          <w:p w14:paraId="48E6F76A" w14:textId="77777777" w:rsidR="00CC4791" w:rsidRPr="00CC4791" w:rsidRDefault="00CC4791" w:rsidP="00CC479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面談日　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R1.9.22</w:t>
            </w:r>
          </w:p>
          <w:p w14:paraId="5FAE826F" w14:textId="77777777" w:rsidR="00CC4791" w:rsidRPr="00CC4791" w:rsidRDefault="00CC4791" w:rsidP="00CC4791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１　医療統計が不得手とのことなので評判の書籍を紹介した。</w:t>
            </w:r>
          </w:p>
          <w:p w14:paraId="44CECFDD" w14:textId="77777777" w:rsidR="00C4237C" w:rsidRPr="00CC4791" w:rsidRDefault="00C4237C" w:rsidP="00C4237C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pPr w:leftFromText="142" w:rightFromText="142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82"/>
        <w:gridCol w:w="2114"/>
        <w:gridCol w:w="4087"/>
        <w:gridCol w:w="2977"/>
        <w:gridCol w:w="3544"/>
      </w:tblGrid>
      <w:tr w:rsidR="00165DB4" w:rsidRPr="00B0122F" w14:paraId="5A13F6AB" w14:textId="77777777" w:rsidTr="00BD7B63">
        <w:trPr>
          <w:cantSplit/>
          <w:trHeight w:val="353"/>
        </w:trPr>
        <w:tc>
          <w:tcPr>
            <w:tcW w:w="11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44C7658" w14:textId="77777777" w:rsidR="00165DB4" w:rsidRDefault="00165DB4" w:rsidP="00BD7B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年　次</w:t>
            </w:r>
          </w:p>
        </w:tc>
        <w:tc>
          <w:tcPr>
            <w:tcW w:w="6201" w:type="dxa"/>
            <w:gridSpan w:val="2"/>
            <w:tcBorders>
              <w:right w:val="single" w:sz="4" w:space="0" w:color="auto"/>
            </w:tcBorders>
          </w:tcPr>
          <w:p w14:paraId="34650FF8" w14:textId="77777777" w:rsidR="00165DB4" w:rsidRPr="00FC4B50" w:rsidRDefault="00165DB4" w:rsidP="00BD7B6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411C0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4227CA1" w14:textId="77777777" w:rsidR="00165DB4" w:rsidRPr="00165DB4" w:rsidRDefault="00165DB4" w:rsidP="00BD7B63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5DB4">
              <w:rPr>
                <w:rFonts w:ascii="ＭＳ 明朝" w:eastAsia="ＭＳ 明朝" w:hAnsi="ＭＳ 明朝" w:hint="eastAsia"/>
                <w:b/>
                <w:sz w:val="22"/>
                <w:szCs w:val="18"/>
              </w:rPr>
              <w:t>研究</w:t>
            </w:r>
            <w:r w:rsidRPr="00165DB4">
              <w:rPr>
                <w:rFonts w:ascii="ＭＳ 明朝" w:eastAsia="ＭＳ 明朝" w:hAnsi="ＭＳ 明朝"/>
                <w:b/>
                <w:sz w:val="22"/>
                <w:szCs w:val="18"/>
              </w:rPr>
              <w:t>指導実施報告</w:t>
            </w:r>
          </w:p>
        </w:tc>
      </w:tr>
      <w:tr w:rsidR="007411C0" w:rsidRPr="00B0122F" w14:paraId="7A9F062A" w14:textId="77777777" w:rsidTr="00BD7B63">
        <w:trPr>
          <w:cantSplit/>
          <w:trHeight w:val="352"/>
        </w:trPr>
        <w:tc>
          <w:tcPr>
            <w:tcW w:w="11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D137" w14:textId="77777777" w:rsidR="007411C0" w:rsidRDefault="007411C0" w:rsidP="00BD7B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D6915AE" w14:textId="77777777" w:rsidR="007411C0" w:rsidRPr="007411C0" w:rsidRDefault="007411C0" w:rsidP="00BD7B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11C0">
              <w:rPr>
                <w:rFonts w:ascii="ＭＳ 明朝" w:eastAsia="ＭＳ 明朝" w:hAnsi="ＭＳ 明朝" w:hint="eastAsia"/>
                <w:sz w:val="20"/>
                <w:szCs w:val="20"/>
              </w:rPr>
              <w:t>履修予定授業科目</w:t>
            </w:r>
          </w:p>
        </w:tc>
        <w:tc>
          <w:tcPr>
            <w:tcW w:w="4087" w:type="dxa"/>
            <w:tcBorders>
              <w:bottom w:val="single" w:sz="4" w:space="0" w:color="auto"/>
              <w:right w:val="single" w:sz="4" w:space="0" w:color="auto"/>
            </w:tcBorders>
          </w:tcPr>
          <w:p w14:paraId="337180DD" w14:textId="77777777" w:rsidR="007411C0" w:rsidRPr="007411C0" w:rsidRDefault="007411C0" w:rsidP="00BD7B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11C0">
              <w:rPr>
                <w:rFonts w:ascii="ＭＳ 明朝" w:eastAsia="ＭＳ 明朝" w:hAnsi="ＭＳ 明朝" w:hint="eastAsia"/>
                <w:sz w:val="20"/>
                <w:szCs w:val="20"/>
              </w:rPr>
              <w:t>研究計画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697128" w14:textId="77777777" w:rsidR="007411C0" w:rsidRPr="00E86A65" w:rsidRDefault="007411C0" w:rsidP="00BD7B63">
            <w:pPr>
              <w:jc w:val="center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7411C0">
              <w:rPr>
                <w:rFonts w:ascii="ＭＳ 明朝" w:eastAsia="ＭＳ 明朝" w:hAnsi="ＭＳ 明朝" w:hint="eastAsia"/>
                <w:sz w:val="20"/>
                <w:szCs w:val="20"/>
              </w:rPr>
              <w:t>研究実施経過報告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E152" w14:textId="77777777" w:rsidR="007411C0" w:rsidRPr="00982220" w:rsidRDefault="007411C0" w:rsidP="00BD7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411C0">
              <w:rPr>
                <w:rFonts w:ascii="ＭＳ 明朝" w:eastAsia="ＭＳ 明朝" w:hAnsi="ＭＳ 明朝" w:hint="eastAsia"/>
                <w:sz w:val="18"/>
                <w:szCs w:val="18"/>
              </w:rPr>
              <w:t>指導教員のコメント</w:t>
            </w:r>
          </w:p>
        </w:tc>
      </w:tr>
      <w:tr w:rsidR="007411C0" w:rsidRPr="00B0122F" w14:paraId="599EEE19" w14:textId="77777777" w:rsidTr="00BD7B63">
        <w:trPr>
          <w:cantSplit/>
          <w:trHeight w:val="6349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41BC715E" w14:textId="77777777" w:rsidR="007411C0" w:rsidRPr="00B0122F" w:rsidRDefault="007411C0" w:rsidP="00BD7B6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年次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5560394" w14:textId="77777777" w:rsidR="007411C0" w:rsidRPr="00B0122F" w:rsidRDefault="007411C0" w:rsidP="00BD7B6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後期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0BC2B7F" w14:textId="77777777" w:rsidR="003D1F3C" w:rsidRDefault="003D1F3C" w:rsidP="003D1F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1524C5">
              <w:rPr>
                <w:rFonts w:ascii="ＭＳ 明朝" w:eastAsia="ＭＳ 明朝" w:hAnsi="ＭＳ 明朝" w:hint="eastAsia"/>
                <w:sz w:val="18"/>
                <w:szCs w:val="20"/>
              </w:rPr>
              <w:t>［</w:t>
            </w:r>
            <w:r w:rsidRPr="00527D02">
              <w:rPr>
                <w:rFonts w:ascii="ＭＳ 明朝" w:eastAsia="ＭＳ 明朝" w:hAnsi="ＭＳ 明朝" w:hint="eastAsia"/>
                <w:sz w:val="18"/>
                <w:szCs w:val="20"/>
              </w:rPr>
              <w:t>研究科共通選択科目］</w:t>
            </w:r>
          </w:p>
          <w:p w14:paraId="6DDD7B6E" w14:textId="77777777" w:rsidR="003D1F3C" w:rsidRPr="00527D02" w:rsidRDefault="003D1F3C" w:rsidP="003D1F3C">
            <w:pPr>
              <w:rPr>
                <w:rFonts w:ascii="ＭＳ 明朝" w:eastAsia="ＭＳ 明朝" w:hAnsi="ＭＳ 明朝" w:cs="Segoe UI Emoji"/>
                <w:color w:val="0070C0"/>
                <w:sz w:val="16"/>
                <w:szCs w:val="20"/>
              </w:rPr>
            </w:pPr>
            <w:r>
              <w:rPr>
                <w:rFonts w:ascii="ＭＳ 明朝" w:eastAsia="ＭＳ 明朝" w:hAnsi="ＭＳ 明朝" w:cs="Segoe UI Emoji" w:hint="eastAsia"/>
                <w:color w:val="0070C0"/>
                <w:sz w:val="16"/>
                <w:szCs w:val="20"/>
              </w:rPr>
              <w:t>ビジネスモデル特論</w:t>
            </w:r>
          </w:p>
          <w:p w14:paraId="64D5120F" w14:textId="0522353C" w:rsidR="003D1F3C" w:rsidRDefault="003D1F3C" w:rsidP="003D1F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27D02">
              <w:rPr>
                <w:rFonts w:ascii="ＭＳ 明朝" w:eastAsia="ＭＳ 明朝" w:hAnsi="ＭＳ 明朝" w:hint="eastAsia"/>
                <w:sz w:val="18"/>
                <w:szCs w:val="20"/>
              </w:rPr>
              <w:t>[研究科共通必修科目]</w:t>
            </w:r>
          </w:p>
          <w:p w14:paraId="0C60EBAF" w14:textId="7F3FF87C" w:rsidR="003D1F3C" w:rsidRPr="003D1F3C" w:rsidRDefault="003D1F3C" w:rsidP="003D1F3C">
            <w:pPr>
              <w:rPr>
                <w:rFonts w:ascii="ＭＳ 明朝" w:eastAsia="ＭＳ 明朝" w:hAnsi="ＭＳ 明朝" w:cs="Segoe UI Emoji"/>
                <w:color w:val="0070C0"/>
                <w:sz w:val="16"/>
                <w:szCs w:val="20"/>
              </w:rPr>
            </w:pPr>
            <w:r>
              <w:rPr>
                <w:rFonts w:ascii="ＭＳ 明朝" w:eastAsia="ＭＳ 明朝" w:hAnsi="ＭＳ 明朝" w:cs="Segoe UI Emoji" w:hint="eastAsia"/>
                <w:color w:val="0070C0"/>
                <w:sz w:val="16"/>
                <w:szCs w:val="20"/>
              </w:rPr>
              <w:t>創成科学特別演習</w:t>
            </w:r>
          </w:p>
          <w:p w14:paraId="5D22C741" w14:textId="77777777" w:rsidR="003D1F3C" w:rsidRDefault="003D1F3C" w:rsidP="003D1F3C">
            <w:pPr>
              <w:rPr>
                <w:rFonts w:ascii="ＭＳ 明朝" w:eastAsia="ＭＳ 明朝" w:hAnsi="ＭＳ 明朝"/>
                <w:sz w:val="14"/>
                <w:szCs w:val="20"/>
              </w:rPr>
            </w:pPr>
            <w:r w:rsidRPr="00527D02">
              <w:rPr>
                <w:rFonts w:ascii="ＭＳ 明朝" w:eastAsia="ＭＳ 明朝" w:hAnsi="ＭＳ 明朝" w:hint="eastAsia"/>
                <w:sz w:val="18"/>
                <w:szCs w:val="20"/>
              </w:rPr>
              <w:t>［学位プログラム専門科目］</w:t>
            </w:r>
          </w:p>
          <w:p w14:paraId="1A42E17B" w14:textId="77777777" w:rsidR="003D1F3C" w:rsidRDefault="003D1F3C" w:rsidP="003D1F3C">
            <w:pPr>
              <w:rPr>
                <w:rFonts w:ascii="ＭＳ 明朝" w:eastAsia="ＭＳ 明朝" w:hAnsi="ＭＳ 明朝" w:cs="Segoe UI Emoji"/>
                <w:color w:val="0070C0"/>
                <w:sz w:val="16"/>
                <w:szCs w:val="20"/>
              </w:rPr>
            </w:pPr>
            <w:r>
              <w:rPr>
                <w:rFonts w:ascii="ＭＳ 明朝" w:eastAsia="ＭＳ 明朝" w:hAnsi="ＭＳ 明朝" w:cs="Segoe UI Emoji" w:hint="eastAsia"/>
                <w:color w:val="0070C0"/>
                <w:sz w:val="16"/>
                <w:szCs w:val="20"/>
              </w:rPr>
              <w:t>○○○○○特別研究</w:t>
            </w:r>
          </w:p>
          <w:p w14:paraId="12D0EF7F" w14:textId="77777777" w:rsidR="003D1F3C" w:rsidRDefault="003D1F3C" w:rsidP="003D1F3C">
            <w:pPr>
              <w:rPr>
                <w:rFonts w:ascii="ＭＳ 明朝" w:eastAsia="ＭＳ 明朝" w:hAnsi="ＭＳ 明朝"/>
                <w:sz w:val="14"/>
                <w:szCs w:val="20"/>
              </w:rPr>
            </w:pPr>
            <w:r w:rsidRPr="003D1F3C">
              <w:rPr>
                <w:rFonts w:ascii="ＭＳ 明朝" w:eastAsia="ＭＳ 明朝" w:hAnsi="ＭＳ 明朝" w:hint="eastAsia"/>
                <w:sz w:val="14"/>
                <w:szCs w:val="20"/>
              </w:rPr>
              <w:t>【選択した研究指導クラスター】</w:t>
            </w:r>
          </w:p>
          <w:p w14:paraId="6A4E82DA" w14:textId="74809D5F" w:rsidR="007411C0" w:rsidRPr="009B76E7" w:rsidRDefault="003D1F3C" w:rsidP="003D1F3C">
            <w:pPr>
              <w:rPr>
                <w:rFonts w:ascii="Segoe UI Emoji" w:eastAsia="Segoe UI Emoji" w:hAnsi="Segoe UI Emoji" w:cs="Segoe UI Emoji"/>
                <w:color w:val="0070C0"/>
              </w:rPr>
            </w:pPr>
            <w:r>
              <w:rPr>
                <w:rFonts w:ascii="ＭＳ 明朝" w:eastAsia="ＭＳ 明朝" w:hAnsi="ＭＳ 明朝" w:cs="Segoe UI Emoji" w:hint="eastAsia"/>
                <w:color w:val="0070C0"/>
                <w:sz w:val="16"/>
                <w:szCs w:val="20"/>
              </w:rPr>
              <w:t>防災・危機管理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853" w14:textId="77777777" w:rsidR="007411C0" w:rsidRPr="007411C0" w:rsidRDefault="007411C0" w:rsidP="00BD7B63">
            <w:pPr>
              <w:rPr>
                <w:rFonts w:ascii="Segoe UI Emoji" w:eastAsia="Segoe UI Emoji" w:hAnsi="Segoe UI Emoji" w:cs="Segoe UI Emoji"/>
                <w:color w:val="0070C0"/>
              </w:rPr>
            </w:pPr>
            <w:r w:rsidRPr="007411C0">
              <w:rPr>
                <w:rFonts w:ascii="ＭＳ 明朝" w:eastAsia="Segoe UI Emoji" w:hAnsi="ＭＳ 明朝" w:cs="ＭＳ 明朝"/>
                <w:color w:val="0070C0"/>
              </w:rPr>
              <w:t>１　実験等の実地指導を受ける。</w:t>
            </w:r>
          </w:p>
          <w:p w14:paraId="2957FDE8" w14:textId="77777777" w:rsidR="007411C0" w:rsidRPr="008D1887" w:rsidRDefault="007411C0" w:rsidP="00BD7B63">
            <w:pPr>
              <w:rPr>
                <w:rFonts w:ascii="ＭＳ 明朝" w:eastAsia="ＭＳ 明朝" w:hAnsi="ＭＳ 明朝" w:cs="Segoe UI Emoji"/>
                <w:color w:val="0070C0"/>
              </w:rPr>
            </w:pPr>
            <w:r w:rsidRPr="007411C0">
              <w:rPr>
                <w:rFonts w:ascii="ＭＳ ゴシック" w:eastAsia="ＭＳ ゴシック" w:hAnsi="ＭＳ ゴシック" w:cs="ＭＳ ゴシック" w:hint="eastAsia"/>
                <w:color w:val="0070C0"/>
              </w:rPr>
              <w:t>２</w:t>
            </w:r>
            <w:r w:rsidRPr="008D1887">
              <w:rPr>
                <w:rFonts w:ascii="ＭＳ 明朝" w:eastAsia="ＭＳ 明朝" w:hAnsi="ＭＳ 明朝" w:cs="ＭＳ ゴシック" w:hint="eastAsia"/>
                <w:color w:val="0070C0"/>
              </w:rPr>
              <w:t xml:space="preserve">　関連学会・研究会等に参加し，当該分野の視野を広げる。</w:t>
            </w:r>
          </w:p>
          <w:p w14:paraId="2FB47A62" w14:textId="77777777" w:rsidR="007411C0" w:rsidRPr="00E86A65" w:rsidRDefault="00165DB4" w:rsidP="00BD7B63">
            <w:pPr>
              <w:rPr>
                <w:rFonts w:ascii="Segoe UI Emoji" w:eastAsia="Segoe UI Emoji" w:hAnsi="Segoe UI Emoji" w:cs="Segoe UI Emoji"/>
                <w:color w:val="0070C0"/>
              </w:rPr>
            </w:pPr>
            <w:r w:rsidRPr="008D1887">
              <w:rPr>
                <w:rFonts w:ascii="ＭＳ 明朝" w:eastAsia="ＭＳ 明朝" w:hAnsi="ＭＳ 明朝" w:cs="Segoe UI Emoji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1E8D8D" wp14:editId="7BDE86D6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607060</wp:posOffset>
                      </wp:positionV>
                      <wp:extent cx="3429000" cy="55245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8C9ED2" w14:textId="77777777" w:rsidR="007411C0" w:rsidRDefault="007411C0" w:rsidP="007411C0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 xml:space="preserve">④ </w:t>
                                  </w:r>
                                  <w:r w:rsidRPr="009C608A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後期開始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10月始め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に</w:t>
                                  </w:r>
                                </w:p>
                                <w:p w14:paraId="0EB5CC36" w14:textId="77777777" w:rsidR="007411C0" w:rsidRPr="004728CA" w:rsidRDefault="007411C0" w:rsidP="007411C0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</w:pPr>
                                  <w:r w:rsidRPr="004728CA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  <w:u w:val="double"/>
                                    </w:rPr>
                                    <w:t>主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  <w:u w:val="double"/>
                                    </w:rPr>
                                    <w:t>指導教員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  <w:u w:val="double"/>
                                    </w:rPr>
                                    <w:t>の</w:t>
                                  </w:r>
                                  <w:r w:rsidRPr="004728CA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  <w:u w:val="double"/>
                                    </w:rPr>
                                    <w:t>指導に基づき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自身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0"/>
                                    </w:rPr>
                                    <w:t>が記入する。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8D8D" id="テキスト ボックス 15" o:spid="_x0000_s1034" type="#_x0000_t202" style="position:absolute;left:0;text-align:left;margin-left:-88.65pt;margin-top:47.8pt;width:270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" fillcolor="white [3201]" strokecolor="red" strokeweight=".5pt">
                      <v:textbox>
                        <w:txbxContent>
                          <w:p w14:paraId="558C9ED2" w14:textId="77777777" w:rsidR="007411C0" w:rsidRDefault="007411C0" w:rsidP="007411C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 xml:space="preserve">④ </w:t>
                            </w:r>
                            <w:r w:rsidRPr="009C608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後期開始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10月始め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に</w:t>
                            </w:r>
                          </w:p>
                          <w:p w14:paraId="0EB5CC36" w14:textId="77777777" w:rsidR="007411C0" w:rsidRPr="004728CA" w:rsidRDefault="007411C0" w:rsidP="007411C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 w:rsidRPr="004728C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  <w:u w:val="double"/>
                              </w:rPr>
                              <w:t>主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  <w:u w:val="double"/>
                              </w:rPr>
                              <w:t>指導教員</w:t>
                            </w:r>
                            <w:r w:rsidRPr="004728C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  <w:u w:val="double"/>
                              </w:rPr>
                              <w:t>の</w:t>
                            </w:r>
                            <w:r w:rsidRPr="004728C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  <w:u w:val="double"/>
                              </w:rPr>
                              <w:t>指導に基づき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学生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自身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が記入する。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1C0" w:rsidRPr="008D1887">
              <w:rPr>
                <w:rFonts w:ascii="ＭＳ 明朝" w:eastAsia="ＭＳ 明朝" w:hAnsi="ＭＳ 明朝" w:cs="ＭＳ ゴシック" w:hint="eastAsia"/>
                <w:color w:val="0070C0"/>
              </w:rPr>
              <w:t>３　実験等データの解析と解釈に関する指導を受ける</w:t>
            </w:r>
            <w:r w:rsidR="007411C0" w:rsidRPr="007411C0">
              <w:rPr>
                <w:rFonts w:ascii="ＭＳ 明朝" w:eastAsia="Segoe UI Emoji" w:hAnsi="ＭＳ 明朝" w:cs="ＭＳ 明朝"/>
                <w:color w:val="0070C0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D7EB" w14:textId="77777777" w:rsidR="007411C0" w:rsidRPr="00E86A65" w:rsidRDefault="007411C0" w:rsidP="00BD7B63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中間発表会で「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」について助言を受けた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14:paraId="42B335CD" w14:textId="77777777" w:rsidR="007411C0" w:rsidRDefault="007411C0" w:rsidP="00BD7B63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」学会に参加し，意見交換を行った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14:paraId="7023D4BC" w14:textId="77777777" w:rsidR="007411C0" w:rsidRPr="00E86A65" w:rsidRDefault="00BD7B63" w:rsidP="00BD7B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color w:val="0070C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FBA447" wp14:editId="3DDA1CDF">
                      <wp:simplePos x="0" y="0"/>
                      <wp:positionH relativeFrom="column">
                        <wp:posOffset>-4097020</wp:posOffset>
                      </wp:positionH>
                      <wp:positionV relativeFrom="paragraph">
                        <wp:posOffset>1575435</wp:posOffset>
                      </wp:positionV>
                      <wp:extent cx="5305425" cy="1476375"/>
                      <wp:effectExtent l="0" t="0" r="28575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5425" cy="1476375"/>
                              </a:xfrm>
                              <a:prstGeom prst="wedgeRectCallout">
                                <a:avLst>
                                  <a:gd name="adj1" fmla="val -24873"/>
                                  <a:gd name="adj2" fmla="val 4967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C8567C" w14:textId="77777777" w:rsidR="00BD7B63" w:rsidRDefault="00BD7B63" w:rsidP="00B53B8B">
                                  <w:pPr>
                                    <w:ind w:left="450" w:hangingChars="250" w:hanging="45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 xml:space="preserve"> 研究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経過報告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欄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指導教員に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面談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等で確認後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，主指導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教員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面談日とコメントを記入してもらいます。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指導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教員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には「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研究活動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における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リスト」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確認と署名をしてもらいます。</w:t>
                                  </w:r>
                                </w:p>
                                <w:p w14:paraId="5AAA92A9" w14:textId="77777777" w:rsidR="00BD7B63" w:rsidRDefault="00BD7B63" w:rsidP="00593829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⑥</w:t>
                                  </w:r>
                                  <w:r w:rsidRPr="00A12B66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 w:rsidR="00ED7EF6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指導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教員の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面談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等で確認後、副指導教員とアドバイザー教員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面談日とコメントを記入してもらいます。</w:t>
                                  </w:r>
                                </w:p>
                                <w:p w14:paraId="5CC93F67" w14:textId="6AFA4778" w:rsidR="00BD7B63" w:rsidRDefault="00BD7B63" w:rsidP="00593829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 xml:space="preserve">⑥-3 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「研究活動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におけるチェックリスト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」は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月末までに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所</w:t>
                                  </w:r>
                                  <w:r w:rsidRPr="005232F6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属</w:t>
                                  </w:r>
                                  <w:r w:rsidRPr="005232F6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の</w:t>
                                  </w:r>
                                  <w:r w:rsidR="00557806" w:rsidRPr="005232F6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学務担当係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へ提出します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2F923360" w14:textId="77777777" w:rsidR="00BD7B63" w:rsidRDefault="00BD7B63" w:rsidP="00593829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 xml:space="preserve">-4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研究指導計画書・報告書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」が完成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したら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学務係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提出します。</w:t>
                                  </w:r>
                                </w:p>
                                <w:p w14:paraId="16C9C55E" w14:textId="77777777" w:rsidR="00BD7B63" w:rsidRPr="00A12B66" w:rsidRDefault="00BD7B63" w:rsidP="00593829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（各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年次の終了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時・最終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修了）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年次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，学位論文提出までに提出すること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BA447" id="四角形吹き出し 8" o:spid="_x0000_s1035" type="#_x0000_t61" style="position:absolute;left:0;text-align:left;margin-left:-322.6pt;margin-top:124.05pt;width:417.75pt;height:1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" adj="5427,21529" fillcolor="white [3212]" strokecolor="red" strokeweight="1pt">
                      <v:textbox>
                        <w:txbxContent>
                          <w:p w14:paraId="02C8567C" w14:textId="77777777" w:rsidR="00BD7B63" w:rsidRDefault="00BD7B63" w:rsidP="00B53B8B">
                            <w:pPr>
                              <w:ind w:left="450" w:hangingChars="250" w:hanging="45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-1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 xml:space="preserve"> 研究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経過報告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指導教員に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面談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等で確認後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，主指導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教員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面談日とコメントを記入してもらいます。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指導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教員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には「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研究活動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における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チェック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リスト」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確認と署名をしてもらいます。</w:t>
                            </w:r>
                          </w:p>
                          <w:p w14:paraId="5AAA92A9" w14:textId="77777777" w:rsidR="00BD7B63" w:rsidRDefault="00BD7B63" w:rsidP="0059382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⑥</w:t>
                            </w:r>
                            <w:r w:rsidRPr="00A12B6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-2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="00ED7EF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指導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教員の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面談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等で確認後、副指導教員とアドバイザー教員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面談日とコメントを記入してもらいます。</w:t>
                            </w:r>
                          </w:p>
                          <w:p w14:paraId="5CC93F67" w14:textId="6AFA4778" w:rsidR="00BD7B63" w:rsidRDefault="00BD7B63" w:rsidP="0059382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 xml:space="preserve">⑥-3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「研究活動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におけるチェックリスト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」は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月末までに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所</w:t>
                            </w:r>
                            <w:r w:rsidRPr="005232F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属</w:t>
                            </w:r>
                            <w:r w:rsidRPr="005232F6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の</w:t>
                            </w:r>
                            <w:r w:rsidR="00557806" w:rsidRPr="005232F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学務担当係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へ提出します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2F923360" w14:textId="77777777" w:rsidR="00BD7B63" w:rsidRDefault="00BD7B63" w:rsidP="0059382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⑥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 xml:space="preserve">-4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研究指導計画書・報告書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」が完成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したら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学務係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提出します。</w:t>
                            </w:r>
                          </w:p>
                          <w:p w14:paraId="16C9C55E" w14:textId="77777777" w:rsidR="00BD7B63" w:rsidRPr="00A12B66" w:rsidRDefault="00BD7B63" w:rsidP="0059382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（各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年次の終了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時・最終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修了）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年次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，学位論文提出までに提出すること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Emoji" w:eastAsia="Segoe UI Emoji" w:hAnsi="Segoe UI Emoji" w:cs="Segoe UI Emoji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92721F" wp14:editId="54310AAB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1870710</wp:posOffset>
                      </wp:positionV>
                      <wp:extent cx="619125" cy="533400"/>
                      <wp:effectExtent l="0" t="38100" r="47625" b="190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271CE8" id="直線矢印コネクタ 12" o:spid="_x0000_s1026" type="#_x0000_t32" style="position:absolute;left:0;text-align:left;margin-left:95.9pt;margin-top:147.3pt;width:48.75pt;height:4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Segoe UI Emoji" w:eastAsia="Segoe UI Emoji" w:hAnsi="Segoe UI Emoji" w:cs="Segoe UI Emoji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732240" wp14:editId="73F5F32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184785</wp:posOffset>
                      </wp:positionV>
                      <wp:extent cx="1752600" cy="1009650"/>
                      <wp:effectExtent l="0" t="0" r="19050" b="190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2536C27" w14:textId="77777777" w:rsidR="007411C0" w:rsidRPr="00F960C4" w:rsidRDefault="00BD7B63" w:rsidP="007411C0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⑤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44196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後期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終了する前（</w:t>
                                  </w:r>
                                  <w:r w:rsidR="00F44196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）に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学生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自身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が記入します。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併せて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，「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研究活動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におけ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るチェックリスト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もチェック</w:t>
                                  </w:r>
                                  <w:r w:rsidR="007411C0" w:rsidRPr="00F960C4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  <w:p w14:paraId="1568EAA3" w14:textId="77777777" w:rsidR="007411C0" w:rsidRPr="00F960C4" w:rsidRDefault="007411C0" w:rsidP="007411C0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32240" id="テキスト ボックス 23" o:spid="_x0000_s1036" type="#_x0000_t202" style="position:absolute;left:0;text-align:left;margin-left:2.9pt;margin-top:14.55pt;width:138pt;height:7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" fillcolor="window" strokecolor="red" strokeweight=".5pt">
                      <v:textbox>
                        <w:txbxContent>
                          <w:p w14:paraId="42536C27" w14:textId="77777777" w:rsidR="007411C0" w:rsidRPr="00F960C4" w:rsidRDefault="00BD7B63" w:rsidP="007411C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⑤</w:t>
                            </w:r>
                            <w:r w:rsidR="007411C0"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419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後期</w:t>
                            </w:r>
                            <w:r w:rsidR="007411C0"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終了する前（</w:t>
                            </w:r>
                            <w:r w:rsidR="00F44196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7411C0"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 w:rsidR="007411C0"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）に</w:t>
                            </w:r>
                            <w:r w:rsidR="007411C0"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学生</w:t>
                            </w:r>
                            <w:r w:rsidR="007411C0"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自身</w:t>
                            </w:r>
                            <w:r w:rsidR="007411C0"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が記入します。</w:t>
                            </w:r>
                            <w:r w:rsidR="007411C0"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併せて</w:t>
                            </w:r>
                            <w:r w:rsidR="007411C0"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，「</w:t>
                            </w:r>
                            <w:r w:rsidR="007411C0"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研究活動</w:t>
                            </w:r>
                            <w:r w:rsidR="007411C0"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におけ</w:t>
                            </w:r>
                            <w:r w:rsidR="007411C0"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るチェックリスト</w:t>
                            </w:r>
                            <w:r w:rsidR="007411C0"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="007411C0" w:rsidRPr="00F960C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もチェック</w:t>
                            </w:r>
                            <w:r w:rsidR="007411C0" w:rsidRPr="00F960C4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14:paraId="1568EAA3" w14:textId="77777777" w:rsidR="007411C0" w:rsidRPr="00F960C4" w:rsidRDefault="007411C0" w:rsidP="007411C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1347" w14:textId="77777777" w:rsidR="007411C0" w:rsidRPr="00982220" w:rsidRDefault="007411C0" w:rsidP="00BD7B6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主指導教員名　</w:t>
            </w:r>
            <w:r w:rsidRPr="00982220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○○　○○</w:t>
            </w:r>
          </w:p>
          <w:p w14:paraId="3CE162AF" w14:textId="77777777" w:rsidR="007411C0" w:rsidRPr="00982220" w:rsidRDefault="007411C0" w:rsidP="00BD7B6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面談日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R1.10</w:t>
            </w:r>
            <w:r w:rsidRPr="00982220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6</w:t>
            </w:r>
          </w:p>
          <w:p w14:paraId="2D93AFE3" w14:textId="77777777" w:rsidR="007411C0" w:rsidRPr="00982220" w:rsidRDefault="00165DB4" w:rsidP="00BD7B63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 xml:space="preserve">　研究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計画</w:t>
            </w:r>
            <w:r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が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順調であることを確認した</w:t>
            </w:r>
          </w:p>
          <w:p w14:paraId="15CF68EA" w14:textId="77777777" w:rsidR="007411C0" w:rsidRPr="00982220" w:rsidRDefault="007411C0" w:rsidP="00BD7B6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副指導教員名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□</w:t>
            </w:r>
            <w:r w:rsidRPr="00982220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□　□□</w:t>
            </w:r>
          </w:p>
          <w:p w14:paraId="50F89D7E" w14:textId="77777777" w:rsidR="007411C0" w:rsidRPr="00982220" w:rsidRDefault="007411C0" w:rsidP="00BD7B63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面談日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2220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R1.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10</w:t>
            </w:r>
            <w:r w:rsidRPr="00982220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.10</w:t>
            </w:r>
          </w:p>
          <w:p w14:paraId="6CBEC55C" w14:textId="77777777" w:rsidR="007411C0" w:rsidRPr="00982220" w:rsidRDefault="007411C0" w:rsidP="00BD7B63">
            <w:pPr>
              <w:spacing w:line="22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１　データ収集について助言した。</w:t>
            </w:r>
          </w:p>
          <w:p w14:paraId="6DA64B69" w14:textId="77777777" w:rsidR="007411C0" w:rsidRPr="00982220" w:rsidRDefault="007411C0" w:rsidP="00BD7B63">
            <w:pPr>
              <w:spacing w:line="22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２　文献収集に助言した。</w:t>
            </w:r>
          </w:p>
          <w:p w14:paraId="1FA7F80D" w14:textId="77777777" w:rsidR="007411C0" w:rsidRPr="00982220" w:rsidRDefault="007411C0" w:rsidP="00BD7B6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アドバイザー教員名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4237C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△△　△</w:t>
            </w:r>
            <w:r w:rsidRPr="00C4237C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△</w:t>
            </w:r>
          </w:p>
          <w:p w14:paraId="09E3DCC6" w14:textId="77777777" w:rsidR="007411C0" w:rsidRPr="00982220" w:rsidRDefault="007411C0" w:rsidP="00BD7B6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982220">
              <w:rPr>
                <w:rFonts w:ascii="ＭＳ 明朝" w:eastAsia="ＭＳ 明朝" w:hAnsi="ＭＳ 明朝" w:hint="eastAsia"/>
                <w:sz w:val="18"/>
                <w:szCs w:val="18"/>
              </w:rPr>
              <w:t>面談日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4237C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R1.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10</w:t>
            </w:r>
            <w:r w:rsidRPr="00C4237C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.12</w:t>
            </w:r>
          </w:p>
          <w:p w14:paraId="05994770" w14:textId="77777777" w:rsidR="007411C0" w:rsidRDefault="007411C0" w:rsidP="00BD7B63">
            <w:pPr>
              <w:spacing w:line="22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982220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１　医療統計が不得手とのことなので評判の書籍を紹介した。</w:t>
            </w:r>
          </w:p>
          <w:p w14:paraId="64564D4E" w14:textId="77777777" w:rsidR="007411C0" w:rsidRDefault="007411C0" w:rsidP="00BD7B63">
            <w:pPr>
              <w:spacing w:line="22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</w:p>
          <w:p w14:paraId="5DE09D53" w14:textId="77777777" w:rsidR="00165DB4" w:rsidRPr="00982220" w:rsidRDefault="00165DB4" w:rsidP="00BD7B63">
            <w:pPr>
              <w:spacing w:line="22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</w:p>
          <w:p w14:paraId="0D0059E3" w14:textId="77777777" w:rsidR="007411C0" w:rsidRPr="00CC4791" w:rsidRDefault="007411C0" w:rsidP="00BD7B6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主指導教員名　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○○　○○</w:t>
            </w:r>
          </w:p>
          <w:p w14:paraId="6185200C" w14:textId="77777777" w:rsidR="007411C0" w:rsidRDefault="007411C0" w:rsidP="00BD7B63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面談日　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2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3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15</w:t>
            </w:r>
          </w:p>
          <w:p w14:paraId="4B2B4A3F" w14:textId="77777777" w:rsidR="007411C0" w:rsidRPr="00CC4791" w:rsidRDefault="007411C0" w:rsidP="00BD7B6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研究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計画が順調</w:t>
            </w:r>
            <w:r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で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あることを確認した。</w:t>
            </w:r>
          </w:p>
          <w:p w14:paraId="56CC1D37" w14:textId="77777777" w:rsidR="007411C0" w:rsidRPr="00CC4791" w:rsidRDefault="009F652A" w:rsidP="00BD7B6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副</w:t>
            </w:r>
            <w:r w:rsidR="007411C0"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指導教員名　</w:t>
            </w:r>
            <w:r w:rsidR="007411C0"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□</w:t>
            </w:r>
            <w:r w:rsidR="007411C0"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□　□□</w:t>
            </w:r>
          </w:p>
          <w:p w14:paraId="6F89A803" w14:textId="77777777" w:rsidR="007411C0" w:rsidRPr="00CC4791" w:rsidRDefault="007411C0" w:rsidP="00BD7B63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  <w:u w:val="single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面談日　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2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3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16</w:t>
            </w:r>
          </w:p>
          <w:p w14:paraId="0EFF5D8D" w14:textId="77777777" w:rsidR="007411C0" w:rsidRPr="00CC4791" w:rsidRDefault="007411C0" w:rsidP="00BD7B63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１　データ収集について</w:t>
            </w:r>
            <w:r w:rsidR="008D1887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再度</w:t>
            </w:r>
            <w:r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助言した。</w:t>
            </w:r>
          </w:p>
          <w:p w14:paraId="75B49168" w14:textId="77777777" w:rsidR="007411C0" w:rsidRPr="00CC4791" w:rsidRDefault="007411C0" w:rsidP="00BD7B6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アドバイザー教員名　</w:t>
            </w:r>
            <w:r w:rsidRPr="00CC4791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△△　△</w:t>
            </w:r>
            <w:r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△</w:t>
            </w:r>
          </w:p>
          <w:p w14:paraId="2B3B42E9" w14:textId="77777777" w:rsidR="007411C0" w:rsidRPr="00CC4791" w:rsidRDefault="007411C0" w:rsidP="00BD7B6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C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面談日　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R2</w:t>
            </w:r>
            <w:r w:rsidR="00165DB4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.3</w:t>
            </w:r>
            <w:r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.16</w:t>
            </w:r>
          </w:p>
          <w:p w14:paraId="1B82AF80" w14:textId="77777777" w:rsidR="007411C0" w:rsidRPr="00CC4791" w:rsidRDefault="007411C0" w:rsidP="00BD7B63">
            <w:pPr>
              <w:spacing w:line="240" w:lineRule="exact"/>
              <w:rPr>
                <w:rFonts w:ascii="ＭＳ 明朝" w:eastAsia="ＭＳ 明朝" w:hAnsi="ＭＳ 明朝"/>
                <w:color w:val="FF6600"/>
                <w:sz w:val="18"/>
                <w:szCs w:val="18"/>
              </w:rPr>
            </w:pPr>
            <w:r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 xml:space="preserve">１　</w:t>
            </w:r>
            <w:r w:rsidR="008D1887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統計の</w:t>
            </w:r>
            <w:r w:rsidR="008D1887">
              <w:rPr>
                <w:rFonts w:ascii="ＭＳ 明朝" w:eastAsia="ＭＳ 明朝" w:hAnsi="ＭＳ 明朝"/>
                <w:color w:val="FF6600"/>
                <w:sz w:val="18"/>
                <w:szCs w:val="18"/>
              </w:rPr>
              <w:t>書籍で順調であることを確認した</w:t>
            </w:r>
            <w:r w:rsidRPr="00CC4791">
              <w:rPr>
                <w:rFonts w:ascii="ＭＳ 明朝" w:eastAsia="ＭＳ 明朝" w:hAnsi="ＭＳ 明朝" w:hint="eastAsia"/>
                <w:color w:val="FF6600"/>
                <w:sz w:val="18"/>
                <w:szCs w:val="18"/>
              </w:rPr>
              <w:t>。</w:t>
            </w:r>
          </w:p>
          <w:p w14:paraId="7F938695" w14:textId="77777777" w:rsidR="007411C0" w:rsidRPr="003A5F89" w:rsidRDefault="007411C0" w:rsidP="00BD7B63">
            <w:pPr>
              <w:rPr>
                <w:rFonts w:ascii="ＭＳ 明朝" w:eastAsia="ＭＳ 明朝" w:hAnsi="ＭＳ 明朝"/>
              </w:rPr>
            </w:pPr>
          </w:p>
        </w:tc>
      </w:tr>
    </w:tbl>
    <w:p w14:paraId="41212B8B" w14:textId="77777777" w:rsidR="00165DB4" w:rsidRDefault="00BD7B63" w:rsidP="00B609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7EDDFD" wp14:editId="47170841">
                <wp:simplePos x="0" y="0"/>
                <wp:positionH relativeFrom="column">
                  <wp:posOffset>5224145</wp:posOffset>
                </wp:positionH>
                <wp:positionV relativeFrom="paragraph">
                  <wp:posOffset>-339090</wp:posOffset>
                </wp:positionV>
                <wp:extent cx="3571875" cy="1095375"/>
                <wp:effectExtent l="0" t="0" r="2857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095375"/>
                        </a:xfrm>
                        <a:prstGeom prst="wedgeRectCallout">
                          <a:avLst>
                            <a:gd name="adj1" fmla="val -24873"/>
                            <a:gd name="adj2" fmla="val 496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C495D" w14:textId="77777777" w:rsidR="00BD7B63" w:rsidRPr="00982220" w:rsidRDefault="00BD7B63" w:rsidP="00B53B8B">
                            <w:pPr>
                              <w:ind w:left="400" w:hangingChars="250" w:hanging="40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④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 xml:space="preserve">-1 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「研究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指導計画欄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」を主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指導教員の指導に基づき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記入が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できたら，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面談日と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コメントを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主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指導教員に記入してもらいま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す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。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（面談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はメールや電話で</w:t>
                            </w:r>
                            <w:r w:rsidRPr="0098222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6"/>
                              </w:rPr>
                              <w:t>も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可）</w:t>
                            </w:r>
                          </w:p>
                          <w:p w14:paraId="6A675883" w14:textId="77777777" w:rsidR="00BD7B63" w:rsidRPr="00982220" w:rsidRDefault="00BD7B63" w:rsidP="00B53B8B">
                            <w:pPr>
                              <w:ind w:left="400" w:hangingChars="250" w:hanging="40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④</w:t>
                            </w:r>
                            <w:r w:rsidRPr="00982220">
                              <w:rPr>
                                <w:rFonts w:ascii="Meiryo UI" w:eastAsia="Meiryo UI" w:hAnsi="Meiryo UI" w:cs="Meiryo UI"/>
                                <w:color w:val="FF0000"/>
                                <w:sz w:val="16"/>
                              </w:rPr>
                              <w:t>-2 「研究指導計画欄」を面談等で確認後に，副指導教員，アドバイザー教員に面談日とコメントを記入してもらいます。（面談はメールや電話でも可）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DDFD" id="四角形吹き出し 4" o:spid="_x0000_s1037" type="#_x0000_t61" style="position:absolute;left:0;text-align:left;margin-left:411.35pt;margin-top:-26.7pt;width:281.25pt;height:8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" adj="5427,21529" fillcolor="white [3212]" strokecolor="red" strokeweight="1pt">
                <v:textbox>
                  <w:txbxContent>
                    <w:p w14:paraId="580C495D" w14:textId="77777777" w:rsidR="00BD7B63" w:rsidRPr="00982220" w:rsidRDefault="00BD7B63" w:rsidP="00B53B8B">
                      <w:pPr>
                        <w:ind w:left="400" w:hangingChars="250" w:hanging="40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④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 xml:space="preserve">-1 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「研究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指導計画欄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」を主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指導教員の指導に基づき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記入が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できたら，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面談日と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コメントを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主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指導教員に記入してもらいま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す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。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（面談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はメールや電話で</w:t>
                      </w:r>
                      <w:r w:rsidRPr="00982220">
                        <w:rPr>
                          <w:rFonts w:ascii="Meiryo UI" w:eastAsia="Meiryo UI" w:hAnsi="Meiryo UI" w:cs="Meiryo UI" w:hint="eastAsia"/>
                          <w:color w:val="FF0000"/>
                          <w:sz w:val="16"/>
                        </w:rPr>
                        <w:t>も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可）</w:t>
                      </w:r>
                    </w:p>
                    <w:p w14:paraId="6A675883" w14:textId="77777777" w:rsidR="00BD7B63" w:rsidRPr="00982220" w:rsidRDefault="00BD7B63" w:rsidP="00B53B8B">
                      <w:pPr>
                        <w:ind w:left="400" w:hangingChars="250" w:hanging="40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④</w:t>
                      </w:r>
                      <w:r w:rsidRPr="00982220">
                        <w:rPr>
                          <w:rFonts w:ascii="Meiryo UI" w:eastAsia="Meiryo UI" w:hAnsi="Meiryo UI" w:cs="Meiryo UI"/>
                          <w:color w:val="FF0000"/>
                          <w:sz w:val="16"/>
                        </w:rPr>
                        <w:t>-2 「研究指導計画欄」を面談等で確認後に，副指導教員，アドバイザー教員に面談日とコメントを記入してもらいます。（面談はメールや電話でも可）</w:t>
                      </w:r>
                    </w:p>
                  </w:txbxContent>
                </v:textbox>
              </v:shape>
            </w:pict>
          </mc:Fallback>
        </mc:AlternateContent>
      </w:r>
      <w:r w:rsidR="00B6093D" w:rsidRPr="003B3957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0905401" w14:textId="77777777" w:rsidR="00165DB4" w:rsidRDefault="00165DB4" w:rsidP="00B6093D">
      <w:pPr>
        <w:rPr>
          <w:rFonts w:ascii="ＭＳ 明朝" w:eastAsia="ＭＳ 明朝" w:hAnsi="ＭＳ 明朝"/>
        </w:rPr>
      </w:pPr>
    </w:p>
    <w:p w14:paraId="2BF38268" w14:textId="77777777" w:rsidR="00BD7B63" w:rsidRDefault="00BD7B63" w:rsidP="00B609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A47B2E" wp14:editId="16167E30">
                <wp:simplePos x="0" y="0"/>
                <wp:positionH relativeFrom="column">
                  <wp:posOffset>8234045</wp:posOffset>
                </wp:positionH>
                <wp:positionV relativeFrom="paragraph">
                  <wp:posOffset>299085</wp:posOffset>
                </wp:positionV>
                <wp:extent cx="438150" cy="790575"/>
                <wp:effectExtent l="38100" t="0" r="190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E05A87" id="直線矢印コネクタ 7" o:spid="_x0000_s1026" type="#_x0000_t32" style="position:absolute;left:0;text-align:left;margin-left:648.35pt;margin-top:23.55pt;width:34.5pt;height:62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</w:p>
    <w:p w14:paraId="37DE93AB" w14:textId="77777777" w:rsidR="00BD7B63" w:rsidRDefault="00BD7B63" w:rsidP="00B609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F3AF2E" wp14:editId="5A947D4F">
                <wp:simplePos x="0" y="0"/>
                <wp:positionH relativeFrom="column">
                  <wp:posOffset>1509395</wp:posOffset>
                </wp:positionH>
                <wp:positionV relativeFrom="paragraph">
                  <wp:posOffset>4838700</wp:posOffset>
                </wp:positionV>
                <wp:extent cx="5400675" cy="10382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C0211" w14:textId="77777777" w:rsidR="003440D6" w:rsidRDefault="00FF1B6B" w:rsidP="003440D6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・10</w:t>
                            </w:r>
                            <w:r w:rsidRPr="00FF1B6B"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月入学生については，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後期分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  <w:t>の欄から記入し，３月末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までに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  <w:t>提出する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ように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  <w:t>してください。</w:t>
                            </w:r>
                          </w:p>
                          <w:p w14:paraId="20D81F7E" w14:textId="77777777" w:rsidR="009F652A" w:rsidRDefault="00FF1B6B" w:rsidP="003440D6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・自身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  <w:t>の副指導教員・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アドバイザー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  <w:t>教員は，教務事務システムから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確認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  <w:t>することができます。</w:t>
                            </w:r>
                          </w:p>
                          <w:p w14:paraId="1E3CEC08" w14:textId="77777777" w:rsidR="00FF1B6B" w:rsidRPr="009F652A" w:rsidRDefault="009F652A" w:rsidP="003440D6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</w:pPr>
                            <w:r w:rsidRPr="009F652A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（</w:t>
                            </w:r>
                            <w:r w:rsidRPr="009F652A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不明な場合は，指導教員に確認してください。）</w:t>
                            </w:r>
                          </w:p>
                          <w:p w14:paraId="2237BEC8" w14:textId="77777777" w:rsidR="009B5855" w:rsidRPr="009B5855" w:rsidRDefault="009B5855" w:rsidP="003440D6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  <w:t>休学中の学生は，作成する必要はありません。復学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  <w:t>に作成してください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AF2E" id="テキスト ボックス 13" o:spid="_x0000_s1038" type="#_x0000_t202" style="position:absolute;left:0;text-align:left;margin-left:118.85pt;margin-top:381pt;width:425.25pt;height:8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" fillcolor="white [3201]" strokecolor="red" strokeweight="1pt">
                <v:stroke dashstyle="dashDot"/>
                <v:textbox>
                  <w:txbxContent>
                    <w:p w14:paraId="4BAC0211" w14:textId="77777777" w:rsidR="003440D6" w:rsidRDefault="00FF1B6B" w:rsidP="003440D6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・10</w:t>
                      </w:r>
                      <w:r w:rsidRPr="00FF1B6B"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月入学生については，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後期分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</w:rPr>
                        <w:t>の欄から記入し，３月末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までに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</w:rPr>
                        <w:t>提出する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ように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</w:rPr>
                        <w:t>してください。</w:t>
                      </w:r>
                    </w:p>
                    <w:p w14:paraId="20D81F7E" w14:textId="77777777" w:rsidR="009F652A" w:rsidRDefault="00FF1B6B" w:rsidP="003440D6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・自身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</w:rPr>
                        <w:t>の副指導教員・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アドバイザー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</w:rPr>
                        <w:t>教員は，教務事務システムから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確認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</w:rPr>
                        <w:t>することができます。</w:t>
                      </w:r>
                    </w:p>
                    <w:p w14:paraId="1E3CEC08" w14:textId="77777777" w:rsidR="00FF1B6B" w:rsidRPr="009F652A" w:rsidRDefault="009F652A" w:rsidP="003440D6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</w:pPr>
                      <w:r w:rsidRPr="009F652A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（</w:t>
                      </w:r>
                      <w:r w:rsidRPr="009F652A"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不明な場合は，指導教員に確認してください。）</w:t>
                      </w:r>
                    </w:p>
                    <w:p w14:paraId="2237BEC8" w14:textId="77777777" w:rsidR="009B5855" w:rsidRPr="009B5855" w:rsidRDefault="009B5855" w:rsidP="003440D6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</w:rPr>
                        <w:t>休学中の学生は，作成する必要はありません。復学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後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</w:rPr>
                        <w:t>に作成してください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D3D053" w14:textId="77777777" w:rsidR="00BD7B63" w:rsidRDefault="00BD7B63" w:rsidP="00B6093D">
      <w:pPr>
        <w:rPr>
          <w:rFonts w:ascii="ＭＳ 明朝" w:eastAsia="ＭＳ 明朝" w:hAnsi="ＭＳ 明朝"/>
        </w:rPr>
      </w:pPr>
    </w:p>
    <w:p w14:paraId="08EBEBC1" w14:textId="77777777" w:rsidR="00BD7B63" w:rsidRDefault="00BD7B63" w:rsidP="00B6093D">
      <w:pPr>
        <w:rPr>
          <w:rFonts w:ascii="ＭＳ 明朝" w:eastAsia="ＭＳ 明朝" w:hAnsi="ＭＳ 明朝"/>
        </w:rPr>
      </w:pPr>
    </w:p>
    <w:p w14:paraId="5DBFF84B" w14:textId="77777777" w:rsidR="00165DB4" w:rsidRDefault="00165DB4" w:rsidP="00B6093D">
      <w:pPr>
        <w:rPr>
          <w:rFonts w:ascii="ＭＳ 明朝" w:eastAsia="ＭＳ 明朝" w:hAnsi="ＭＳ 明朝"/>
        </w:rPr>
      </w:pPr>
    </w:p>
    <w:p w14:paraId="25A3BFFC" w14:textId="77777777" w:rsidR="00385B65" w:rsidRPr="005232F6" w:rsidRDefault="00385B65" w:rsidP="00385B65">
      <w:pPr>
        <w:spacing w:line="280" w:lineRule="exact"/>
        <w:rPr>
          <w:rFonts w:ascii="ＭＳ 明朝" w:eastAsia="ＭＳ 明朝" w:hAnsi="ＭＳ 明朝"/>
          <w:b/>
        </w:rPr>
      </w:pPr>
      <w:r w:rsidRPr="005232F6">
        <w:rPr>
          <w:rFonts w:ascii="ＭＳ 明朝" w:eastAsia="ＭＳ 明朝" w:hAnsi="ＭＳ 明朝" w:hint="eastAsia"/>
          <w:b/>
        </w:rPr>
        <w:t>本計画書・報告書により，研究科の研究指導方針に基づいて，研究指導が実施されていることを確認する。</w:t>
      </w:r>
    </w:p>
    <w:p w14:paraId="1608E26B" w14:textId="77777777" w:rsidR="00385B65" w:rsidRPr="005232F6" w:rsidRDefault="00385B65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※研究指導計画（「履修予定授業科目」及び「研究計画」）及び研究実施経過報告は主指導教員・副指導教員の</w:t>
      </w:r>
      <w:r w:rsidRPr="005232F6">
        <w:rPr>
          <w:rFonts w:ascii="ＭＳ 明朝" w:eastAsia="ＭＳ 明朝" w:hAnsi="ＭＳ 明朝" w:hint="eastAsia"/>
          <w:u w:val="single"/>
        </w:rPr>
        <w:t>指導に基づき</w:t>
      </w:r>
      <w:r w:rsidRPr="005232F6">
        <w:rPr>
          <w:rFonts w:ascii="ＭＳ 明朝" w:eastAsia="ＭＳ 明朝" w:hAnsi="ＭＳ 明朝" w:hint="eastAsia"/>
          <w:b/>
          <w:u w:val="single"/>
        </w:rPr>
        <w:t>ワープロで</w:t>
      </w:r>
      <w:r w:rsidRPr="005232F6">
        <w:rPr>
          <w:rFonts w:ascii="ＭＳ 明朝" w:eastAsia="ＭＳ 明朝" w:hAnsi="ＭＳ 明朝" w:hint="eastAsia"/>
          <w:u w:val="single"/>
        </w:rPr>
        <w:t>作成し，</w:t>
      </w:r>
      <w:r w:rsidRPr="005232F6">
        <w:rPr>
          <w:rFonts w:ascii="ＭＳ 明朝" w:eastAsia="ＭＳ 明朝" w:hAnsi="ＭＳ 明朝" w:hint="eastAsia"/>
        </w:rPr>
        <w:t>学生が記載する。</w:t>
      </w:r>
    </w:p>
    <w:p w14:paraId="6DE2DB5D" w14:textId="77777777" w:rsidR="00385B65" w:rsidRPr="005232F6" w:rsidRDefault="00385B65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※研究実施経過報告：研究指導の進捗状況，実績，成果等を記載</w:t>
      </w:r>
    </w:p>
    <w:p w14:paraId="33067D57" w14:textId="77777777" w:rsidR="00385B65" w:rsidRPr="005232F6" w:rsidRDefault="00385B65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※指導教員のコメント：学生の取組み状況，指導内容，指導計画の変更等を主指導教員，副指導教員及びアドバイザー教員が記載</w:t>
      </w:r>
    </w:p>
    <w:p w14:paraId="1B034481" w14:textId="77777777" w:rsidR="00385B65" w:rsidRPr="005232F6" w:rsidRDefault="00385B65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※副指導教員及びアドバイザー教員は少なくとも半年に一度は面談等を行い，所見等を記載する。</w:t>
      </w:r>
    </w:p>
    <w:p w14:paraId="6767D0CB" w14:textId="77777777" w:rsidR="00385B65" w:rsidRPr="005232F6" w:rsidRDefault="00385B65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</w:t>
      </w:r>
      <w:r w:rsidRPr="005232F6">
        <w:rPr>
          <w:rFonts w:ascii="ＭＳ 明朝" w:eastAsia="ＭＳ 明朝" w:hAnsi="ＭＳ 明朝"/>
        </w:rPr>
        <w:t>他</w:t>
      </w:r>
      <w:r w:rsidRPr="005232F6">
        <w:rPr>
          <w:rFonts w:ascii="ＭＳ 明朝" w:eastAsia="ＭＳ 明朝" w:hAnsi="ＭＳ 明朝" w:hint="eastAsia"/>
        </w:rPr>
        <w:t>研究科</w:t>
      </w:r>
      <w:r w:rsidRPr="005232F6">
        <w:rPr>
          <w:rFonts w:ascii="ＭＳ 明朝" w:eastAsia="ＭＳ 明朝" w:hAnsi="ＭＳ 明朝"/>
        </w:rPr>
        <w:t>の教員が</w:t>
      </w:r>
      <w:r w:rsidRPr="005232F6">
        <w:rPr>
          <w:rFonts w:ascii="ＭＳ 明朝" w:eastAsia="ＭＳ 明朝" w:hAnsi="ＭＳ 明朝" w:hint="eastAsia"/>
        </w:rPr>
        <w:t>副指導教員及び</w:t>
      </w:r>
      <w:r w:rsidRPr="005232F6">
        <w:rPr>
          <w:rFonts w:ascii="ＭＳ 明朝" w:eastAsia="ＭＳ 明朝" w:hAnsi="ＭＳ 明朝"/>
        </w:rPr>
        <w:t>アドバイザー</w:t>
      </w:r>
      <w:r w:rsidRPr="005232F6">
        <w:rPr>
          <w:rFonts w:ascii="ＭＳ 明朝" w:eastAsia="ＭＳ 明朝" w:hAnsi="ＭＳ 明朝" w:hint="eastAsia"/>
        </w:rPr>
        <w:t>教員になる場合は，「徳島大学における学部及び大学院の学生の研究指導について（平成２８年１０月１９日大学教育委員会決定）に基づき，手続きすること。</w:t>
      </w:r>
    </w:p>
    <w:p w14:paraId="14C1E3F9" w14:textId="77777777" w:rsidR="00385B65" w:rsidRPr="005232F6" w:rsidRDefault="00385B65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※面談等は電話やメール等による連絡でも可とする。</w:t>
      </w:r>
    </w:p>
    <w:p w14:paraId="6D539455" w14:textId="77777777" w:rsidR="00385B65" w:rsidRPr="005232F6" w:rsidRDefault="00385B65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研究指導計画書・報告書は各年次の開始時から作成し，各年次の終了時に学務担当係に提出する（最終年次は学位論文提出までに提出する）。提出された研究指導計画書・報告書は，プログラム評価委員会等で随時確認し教育の質向上に役立てる。また，学位審査時に確認する。</w:t>
      </w:r>
    </w:p>
    <w:p w14:paraId="40EC9A5D" w14:textId="1DE38FC1" w:rsidR="00385B65" w:rsidRPr="005232F6" w:rsidRDefault="00385B65" w:rsidP="00385B65">
      <w:pPr>
        <w:spacing w:line="280" w:lineRule="exact"/>
        <w:rPr>
          <w:rFonts w:ascii="ＭＳ 明朝" w:eastAsia="ＭＳ 明朝" w:hAnsi="ＭＳ 明朝"/>
        </w:rPr>
      </w:pPr>
      <w:r w:rsidRPr="005232F6">
        <w:rPr>
          <w:rFonts w:ascii="ＭＳ 明朝" w:eastAsia="ＭＳ 明朝" w:hAnsi="ＭＳ 明朝" w:hint="eastAsia"/>
        </w:rPr>
        <w:t>※主指導教員は</w:t>
      </w:r>
      <w:r w:rsidR="00843B81" w:rsidRPr="005232F6">
        <w:rPr>
          <w:rFonts w:ascii="ＭＳ 明朝" w:eastAsia="ＭＳ 明朝" w:hAnsi="ＭＳ 明朝" w:hint="eastAsia"/>
        </w:rPr>
        <w:t>博士学位審査時に</w:t>
      </w:r>
      <w:r w:rsidRPr="005232F6">
        <w:rPr>
          <w:rFonts w:ascii="ＭＳ 明朝" w:eastAsia="ＭＳ 明朝" w:hAnsi="ＭＳ 明朝" w:hint="eastAsia"/>
        </w:rPr>
        <w:t>主査にはなれない。</w:t>
      </w:r>
    </w:p>
    <w:p w14:paraId="796C4EF8" w14:textId="77777777" w:rsidR="00385B65" w:rsidRDefault="00385B65" w:rsidP="00385B65">
      <w:pPr>
        <w:spacing w:line="280" w:lineRule="exact"/>
        <w:rPr>
          <w:rFonts w:ascii="ＭＳ 明朝" w:eastAsia="ＭＳ 明朝" w:hAnsi="ＭＳ 明朝"/>
          <w:color w:val="FF0000"/>
        </w:rPr>
      </w:pPr>
    </w:p>
    <w:p w14:paraId="75B70845" w14:textId="4FEAAFEF" w:rsidR="00AF645E" w:rsidRPr="00385B65" w:rsidRDefault="00AF645E" w:rsidP="00385B65">
      <w:pPr>
        <w:spacing w:line="280" w:lineRule="exact"/>
        <w:rPr>
          <w:rFonts w:ascii="ＭＳ 明朝" w:eastAsia="ＭＳ 明朝" w:hAnsi="ＭＳ 明朝"/>
          <w:color w:val="FF0000"/>
        </w:rPr>
      </w:pPr>
      <w:r w:rsidRPr="00AF645E">
        <w:rPr>
          <w:rFonts w:ascii="ＭＳ 明朝" w:eastAsia="ＭＳ 明朝" w:hAnsi="ＭＳ 明朝" w:hint="eastAsia"/>
          <w:color w:val="0070C0"/>
        </w:rPr>
        <w:t>その他　研究計画記載例：</w:t>
      </w:r>
    </w:p>
    <w:p w14:paraId="09C5486A" w14:textId="77777777"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･標準修了年限（○年）による修了（修了予定年月日：〇〇年〇〇月）を目指し，〇〇研究遂行及び学位論文の作成にかかる研究指導を受ける。（早期修了・長期履修・留学・ダブル・ディグリー等についても記載。）</w:t>
      </w:r>
    </w:p>
    <w:p w14:paraId="7077BC08" w14:textId="77777777"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･定期的（通常では毎週）に研究室のゼミを受講し，論文輪読や研究の進捗状況に関する発表会において，研究分野や関連する分野に関する知識の習得をするとともに，研究遂行上の助言，研究の進め方についての助言，指導等を受ける。（</w:t>
      </w:r>
      <w:bookmarkStart w:id="0" w:name="_GoBack"/>
      <w:bookmarkEnd w:id="0"/>
      <w:r w:rsidRPr="00AF645E">
        <w:rPr>
          <w:rFonts w:ascii="ＭＳ 明朝" w:eastAsia="ＭＳ 明朝" w:hAnsi="ＭＳ 明朝" w:hint="eastAsia"/>
          <w:color w:val="0070C0"/>
        </w:rPr>
        <w:t>通常の指導の概要を記載。）</w:t>
      </w:r>
    </w:p>
    <w:p w14:paraId="3C758195" w14:textId="77777777"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・中間発表においてその時点までの研究内容のまとめを発表し，主指導教員以外の教員からの助言を参考に研究内容の再点検，振返りをする。</w:t>
      </w:r>
    </w:p>
    <w:p w14:paraId="02F90294" w14:textId="77777777"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・研究成果を学外の学会等で発表することを目標とし，幅広い研究者からの意見を取り入れることで，研究の完成度を高める方法について指導を受ける。</w:t>
      </w:r>
    </w:p>
    <w:p w14:paraId="25E4AC41" w14:textId="77777777"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・研究成果をまとめ学術雑誌において発表するため，論文の内容だけでなく，投稿論文の作成，投稿，査読者との対応など，論文掲載に至るプロセスにおいて適宜指導を受ける。</w:t>
      </w:r>
    </w:p>
    <w:p w14:paraId="50B0EDD7" w14:textId="6FFA58AE" w:rsidR="00AF645E" w:rsidRPr="00AF645E" w:rsidRDefault="00AF645E" w:rsidP="0061271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・普遍的な研究倫理観を醸成するために</w:t>
      </w:r>
      <w:r w:rsidR="0061271E" w:rsidRPr="0061271E">
        <w:rPr>
          <w:rFonts w:ascii="ＭＳ 明朝" w:eastAsia="ＭＳ 明朝" w:hAnsi="ＭＳ 明朝"/>
          <w:color w:val="0070C0"/>
        </w:rPr>
        <w:t>APRIN</w:t>
      </w:r>
      <w:r w:rsidR="0061271E">
        <w:rPr>
          <w:rFonts w:ascii="ＭＳ 明朝" w:eastAsia="ＭＳ 明朝" w:hAnsi="ＭＳ 明朝" w:hint="eastAsia"/>
          <w:color w:val="0070C0"/>
        </w:rPr>
        <w:t xml:space="preserve">　</w:t>
      </w:r>
      <w:r w:rsidRPr="00AF645E">
        <w:rPr>
          <w:rFonts w:ascii="ＭＳ 明朝" w:eastAsia="ＭＳ 明朝" w:hAnsi="ＭＳ 明朝"/>
          <w:color w:val="0070C0"/>
        </w:rPr>
        <w:t>e-learning</w:t>
      </w:r>
      <w:r w:rsidRPr="00AF645E">
        <w:rPr>
          <w:rFonts w:ascii="ＭＳ 明朝" w:eastAsia="ＭＳ 明朝" w:hAnsi="ＭＳ 明朝" w:hint="eastAsia"/>
          <w:color w:val="0070C0"/>
        </w:rPr>
        <w:t>講座</w:t>
      </w:r>
      <w:r w:rsidR="0061271E">
        <w:rPr>
          <w:rFonts w:ascii="ＭＳ 明朝" w:eastAsia="ＭＳ 明朝" w:hAnsi="ＭＳ 明朝" w:hint="eastAsia"/>
          <w:color w:val="0070C0"/>
        </w:rPr>
        <w:t>（</w:t>
      </w:r>
      <w:r w:rsidR="0061271E">
        <w:rPr>
          <w:rFonts w:ascii="ＭＳ 明朝" w:eastAsia="ＭＳ 明朝" w:hAnsi="ＭＳ 明朝"/>
          <w:color w:val="0070C0"/>
        </w:rPr>
        <w:t>旧CITIプロ</w:t>
      </w:r>
      <w:r w:rsidR="0061271E" w:rsidRPr="005232F6">
        <w:rPr>
          <w:rFonts w:ascii="ＭＳ 明朝" w:eastAsia="ＭＳ 明朝" w:hAnsi="ＭＳ 明朝"/>
          <w:color w:val="0070C0"/>
        </w:rPr>
        <w:t>グラム）</w:t>
      </w:r>
      <w:r w:rsidR="00406920" w:rsidRPr="005232F6">
        <w:rPr>
          <w:rFonts w:ascii="ＭＳ 明朝" w:eastAsia="ＭＳ 明朝" w:hAnsi="ＭＳ 明朝" w:hint="eastAsia"/>
          <w:color w:val="0070C0"/>
        </w:rPr>
        <w:t>及び</w:t>
      </w:r>
      <w:r w:rsidR="00406920" w:rsidRPr="005232F6">
        <w:rPr>
          <w:rFonts w:ascii="ＭＳ 明朝" w:eastAsia="ＭＳ 明朝" w:hAnsi="ＭＳ 明朝"/>
          <w:color w:val="0070C0"/>
        </w:rPr>
        <w:t>JSTの研究倫理教育教材THE LAB</w:t>
      </w:r>
      <w:r w:rsidRPr="005232F6">
        <w:rPr>
          <w:rFonts w:ascii="ＭＳ 明朝" w:eastAsia="ＭＳ 明朝" w:hAnsi="ＭＳ 明朝" w:hint="eastAsia"/>
          <w:color w:val="0070C0"/>
        </w:rPr>
        <w:t>を受講す</w:t>
      </w:r>
      <w:r w:rsidRPr="00AF645E">
        <w:rPr>
          <w:rFonts w:ascii="ＭＳ 明朝" w:eastAsia="ＭＳ 明朝" w:hAnsi="ＭＳ 明朝" w:hint="eastAsia"/>
          <w:color w:val="0070C0"/>
        </w:rPr>
        <w:t>る。</w:t>
      </w:r>
    </w:p>
    <w:p w14:paraId="2EA132BD" w14:textId="77777777"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（研究指導において，研究倫理教育を行うことを必ず記載。）</w:t>
      </w:r>
    </w:p>
    <w:p w14:paraId="79244A22" w14:textId="77777777"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・主指導教員の担当授業の</w:t>
      </w:r>
      <w:r w:rsidRPr="00AF645E">
        <w:rPr>
          <w:rFonts w:ascii="ＭＳ 明朝" w:eastAsia="ＭＳ 明朝" w:hAnsi="ＭＳ 明朝"/>
          <w:color w:val="0070C0"/>
        </w:rPr>
        <w:t>TA</w:t>
      </w:r>
      <w:r w:rsidRPr="00AF645E">
        <w:rPr>
          <w:rFonts w:ascii="ＭＳ 明朝" w:eastAsia="ＭＳ 明朝" w:hAnsi="ＭＳ 明朝" w:hint="eastAsia"/>
          <w:color w:val="0070C0"/>
        </w:rPr>
        <w:t>，研究の</w:t>
      </w:r>
      <w:r w:rsidRPr="00AF645E">
        <w:rPr>
          <w:rFonts w:ascii="ＭＳ 明朝" w:eastAsia="ＭＳ 明朝" w:hAnsi="ＭＳ 明朝"/>
          <w:color w:val="0070C0"/>
        </w:rPr>
        <w:t>RA</w:t>
      </w:r>
      <w:r w:rsidRPr="00AF645E">
        <w:rPr>
          <w:rFonts w:ascii="ＭＳ 明朝" w:eastAsia="ＭＳ 明朝" w:hAnsi="ＭＳ 明朝" w:hint="eastAsia"/>
          <w:color w:val="0070C0"/>
        </w:rPr>
        <w:t>へ参加し，自己の研究遂行だけでなく，学生の指導を通じてコミュニケーション能力やリーダーシップ能力を高める</w:t>
      </w:r>
    </w:p>
    <w:sectPr w:rsidR="00AF645E" w:rsidRPr="00AF645E" w:rsidSect="00161261">
      <w:pgSz w:w="16838" w:h="11906" w:orient="landscape" w:code="9"/>
      <w:pgMar w:top="1134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55E9" w14:textId="77777777" w:rsidR="00142667" w:rsidRDefault="00142667" w:rsidP="00B0122F">
      <w:r>
        <w:separator/>
      </w:r>
    </w:p>
  </w:endnote>
  <w:endnote w:type="continuationSeparator" w:id="0">
    <w:p w14:paraId="1784B82A" w14:textId="77777777" w:rsidR="00142667" w:rsidRDefault="00142667" w:rsidP="00B0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23D34" w14:textId="77777777" w:rsidR="00142667" w:rsidRDefault="00142667" w:rsidP="00B0122F">
      <w:r>
        <w:separator/>
      </w:r>
    </w:p>
  </w:footnote>
  <w:footnote w:type="continuationSeparator" w:id="0">
    <w:p w14:paraId="54483F13" w14:textId="77777777" w:rsidR="00142667" w:rsidRDefault="00142667" w:rsidP="00B0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1"/>
    <w:rsid w:val="000061BE"/>
    <w:rsid w:val="000213B5"/>
    <w:rsid w:val="00052424"/>
    <w:rsid w:val="000547AC"/>
    <w:rsid w:val="000627DA"/>
    <w:rsid w:val="00066788"/>
    <w:rsid w:val="00073693"/>
    <w:rsid w:val="000747AF"/>
    <w:rsid w:val="00084170"/>
    <w:rsid w:val="0009420C"/>
    <w:rsid w:val="000A345D"/>
    <w:rsid w:val="000C5376"/>
    <w:rsid w:val="00114B3C"/>
    <w:rsid w:val="00142667"/>
    <w:rsid w:val="001524C5"/>
    <w:rsid w:val="00161261"/>
    <w:rsid w:val="00165DB4"/>
    <w:rsid w:val="001B0629"/>
    <w:rsid w:val="001F4F7C"/>
    <w:rsid w:val="0020325D"/>
    <w:rsid w:val="00211F99"/>
    <w:rsid w:val="00223A0C"/>
    <w:rsid w:val="0028652D"/>
    <w:rsid w:val="002C7AA3"/>
    <w:rsid w:val="002D28F7"/>
    <w:rsid w:val="002D3ABD"/>
    <w:rsid w:val="002E49FA"/>
    <w:rsid w:val="002F73FB"/>
    <w:rsid w:val="00340C67"/>
    <w:rsid w:val="003440D6"/>
    <w:rsid w:val="003811F2"/>
    <w:rsid w:val="00385B65"/>
    <w:rsid w:val="003A5F89"/>
    <w:rsid w:val="003B3957"/>
    <w:rsid w:val="003D1F3C"/>
    <w:rsid w:val="003E5785"/>
    <w:rsid w:val="003E6D00"/>
    <w:rsid w:val="003F6FC7"/>
    <w:rsid w:val="00406920"/>
    <w:rsid w:val="004455B3"/>
    <w:rsid w:val="004608B9"/>
    <w:rsid w:val="004728CA"/>
    <w:rsid w:val="004B4CEB"/>
    <w:rsid w:val="004E1F1E"/>
    <w:rsid w:val="004F1A10"/>
    <w:rsid w:val="00500958"/>
    <w:rsid w:val="0050593B"/>
    <w:rsid w:val="005232F6"/>
    <w:rsid w:val="00527D02"/>
    <w:rsid w:val="00541373"/>
    <w:rsid w:val="00551BE0"/>
    <w:rsid w:val="00557806"/>
    <w:rsid w:val="00585B9A"/>
    <w:rsid w:val="00593829"/>
    <w:rsid w:val="005A1AD8"/>
    <w:rsid w:val="005C776C"/>
    <w:rsid w:val="005F1099"/>
    <w:rsid w:val="005F5AC8"/>
    <w:rsid w:val="0061268B"/>
    <w:rsid w:val="0061271E"/>
    <w:rsid w:val="006A0257"/>
    <w:rsid w:val="006B7543"/>
    <w:rsid w:val="006E2A21"/>
    <w:rsid w:val="00705869"/>
    <w:rsid w:val="00712ED6"/>
    <w:rsid w:val="007411C0"/>
    <w:rsid w:val="007505CB"/>
    <w:rsid w:val="00772E37"/>
    <w:rsid w:val="00790BD6"/>
    <w:rsid w:val="007D14AB"/>
    <w:rsid w:val="007D177C"/>
    <w:rsid w:val="007D56E8"/>
    <w:rsid w:val="00817C73"/>
    <w:rsid w:val="0083173F"/>
    <w:rsid w:val="00843B81"/>
    <w:rsid w:val="0085099A"/>
    <w:rsid w:val="0086164A"/>
    <w:rsid w:val="008931E4"/>
    <w:rsid w:val="008A3CC3"/>
    <w:rsid w:val="008D1887"/>
    <w:rsid w:val="00903374"/>
    <w:rsid w:val="009113CF"/>
    <w:rsid w:val="00914C5B"/>
    <w:rsid w:val="00945D96"/>
    <w:rsid w:val="00982220"/>
    <w:rsid w:val="009864E7"/>
    <w:rsid w:val="0098653D"/>
    <w:rsid w:val="009936DD"/>
    <w:rsid w:val="009B5855"/>
    <w:rsid w:val="009B76E7"/>
    <w:rsid w:val="009C608A"/>
    <w:rsid w:val="009F314F"/>
    <w:rsid w:val="009F5568"/>
    <w:rsid w:val="009F652A"/>
    <w:rsid w:val="00A04E29"/>
    <w:rsid w:val="00A12B66"/>
    <w:rsid w:val="00A16F61"/>
    <w:rsid w:val="00A470FA"/>
    <w:rsid w:val="00A81CB5"/>
    <w:rsid w:val="00A8528E"/>
    <w:rsid w:val="00A85D39"/>
    <w:rsid w:val="00AE135D"/>
    <w:rsid w:val="00AF645E"/>
    <w:rsid w:val="00B0122F"/>
    <w:rsid w:val="00B53B8B"/>
    <w:rsid w:val="00B6093D"/>
    <w:rsid w:val="00B7022D"/>
    <w:rsid w:val="00B70C0F"/>
    <w:rsid w:val="00BD7B63"/>
    <w:rsid w:val="00C4237C"/>
    <w:rsid w:val="00CB4967"/>
    <w:rsid w:val="00CC23A7"/>
    <w:rsid w:val="00CC4791"/>
    <w:rsid w:val="00CC6DBA"/>
    <w:rsid w:val="00CD0AA7"/>
    <w:rsid w:val="00CD2480"/>
    <w:rsid w:val="00CD258C"/>
    <w:rsid w:val="00CE3D14"/>
    <w:rsid w:val="00D01E99"/>
    <w:rsid w:val="00D10466"/>
    <w:rsid w:val="00D2207F"/>
    <w:rsid w:val="00D5538A"/>
    <w:rsid w:val="00D62E43"/>
    <w:rsid w:val="00DE7E7D"/>
    <w:rsid w:val="00E336AD"/>
    <w:rsid w:val="00E84DFC"/>
    <w:rsid w:val="00E86A65"/>
    <w:rsid w:val="00E96845"/>
    <w:rsid w:val="00E96E0B"/>
    <w:rsid w:val="00EC1CE5"/>
    <w:rsid w:val="00ED68BC"/>
    <w:rsid w:val="00ED7EF6"/>
    <w:rsid w:val="00EE09F6"/>
    <w:rsid w:val="00F44196"/>
    <w:rsid w:val="00F56C6B"/>
    <w:rsid w:val="00F67B19"/>
    <w:rsid w:val="00F83064"/>
    <w:rsid w:val="00F960C4"/>
    <w:rsid w:val="00FB7257"/>
    <w:rsid w:val="00FC4B5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74278D"/>
  <w15:chartTrackingRefBased/>
  <w15:docId w15:val="{3A25654B-8CFA-45E5-9B44-14EBA39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22F"/>
  </w:style>
  <w:style w:type="paragraph" w:styleId="a5">
    <w:name w:val="footer"/>
    <w:basedOn w:val="a"/>
    <w:link w:val="a6"/>
    <w:uiPriority w:val="99"/>
    <w:unhideWhenUsed/>
    <w:rsid w:val="00B01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22F"/>
  </w:style>
  <w:style w:type="paragraph" w:styleId="a7">
    <w:name w:val="Balloon Text"/>
    <w:basedOn w:val="a"/>
    <w:link w:val="a8"/>
    <w:uiPriority w:val="99"/>
    <w:semiHidden/>
    <w:unhideWhenUsed/>
    <w:rsid w:val="009F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1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補足説明"/>
    <w:basedOn w:val="a"/>
    <w:qFormat/>
    <w:rsid w:val="003F6FC7"/>
    <w:pPr>
      <w:spacing w:line="200" w:lineRule="exact"/>
      <w:ind w:firstLineChars="100" w:firstLine="160"/>
    </w:pPr>
    <w:rPr>
      <w:rFonts w:ascii="ＭＳ 明朝" w:eastAsia="ＭＳ 明朝" w:hAnsi="ＭＳ 明朝"/>
      <w:color w:val="FF0000"/>
      <w:sz w:val="16"/>
      <w:szCs w:val="16"/>
    </w:rPr>
  </w:style>
  <w:style w:type="paragraph" w:customStyle="1" w:styleId="ab">
    <w:name w:val="策定例"/>
    <w:basedOn w:val="a"/>
    <w:qFormat/>
    <w:rsid w:val="003F6FC7"/>
    <w:pPr>
      <w:spacing w:line="280" w:lineRule="exact"/>
      <w:ind w:firstLineChars="100" w:firstLine="220"/>
    </w:pPr>
    <w:rPr>
      <w:rFonts w:ascii="ＭＳ 明朝" w:eastAsia="ＭＳ 明朝" w:hAnsi="ＭＳ 明朝"/>
      <w:color w:val="1F4E79" w:themeColor="accent1" w:themeShade="80"/>
      <w:sz w:val="22"/>
    </w:rPr>
  </w:style>
  <w:style w:type="character" w:styleId="ac">
    <w:name w:val="annotation reference"/>
    <w:basedOn w:val="a0"/>
    <w:uiPriority w:val="99"/>
    <w:semiHidden/>
    <w:unhideWhenUsed/>
    <w:rsid w:val="00843B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B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43B8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B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3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5E7F-7BE6-4F4B-856F-4FA4A28D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</cp:lastModifiedBy>
  <cp:revision>14</cp:revision>
  <cp:lastPrinted>2019-06-21T04:46:00Z</cp:lastPrinted>
  <dcterms:created xsi:type="dcterms:W3CDTF">2022-06-10T07:26:00Z</dcterms:created>
  <dcterms:modified xsi:type="dcterms:W3CDTF">2022-07-25T06:41:00Z</dcterms:modified>
</cp:coreProperties>
</file>